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81A76D">
      <w:pPr>
        <w:pStyle w:val="10"/>
        <w:jc w:val="both"/>
        <w:rPr>
          <w:rFonts w:hint="default" w:ascii="Times New Roman" w:hAnsi="Times New Roman" w:cs="Times New Roman"/>
          <w:sz w:val="20"/>
          <w:szCs w:val="20"/>
          <w:lang w:val="ru-RU"/>
        </w:rPr>
      </w:pPr>
      <w:bookmarkStart w:id="0" w:name="_GoBack"/>
      <w:bookmarkEnd w:id="0"/>
      <w:r>
        <w:rPr>
          <w:rFonts w:hint="default" w:ascii="Times New Roman" w:hAnsi="Times New Roman" w:cs="Times New Roman"/>
          <w:sz w:val="20"/>
          <w:szCs w:val="20"/>
          <w:lang w:val="ru-RU"/>
        </w:rPr>
        <w:drawing>
          <wp:inline distT="0" distB="0" distL="114300" distR="114300">
            <wp:extent cx="6472555" cy="8978900"/>
            <wp:effectExtent l="0" t="0" r="12700" b="4445"/>
            <wp:docPr id="1" name="Изображение 1" descr="музы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музыка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472555" cy="897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402056">
      <w:pPr>
        <w:pStyle w:val="10"/>
        <w:jc w:val="both"/>
        <w:rPr>
          <w:rFonts w:ascii="Times New Roman" w:hAnsi="Times New Roman" w:cs="Times New Roman"/>
          <w:sz w:val="20"/>
          <w:szCs w:val="20"/>
        </w:rPr>
      </w:pPr>
    </w:p>
    <w:p w14:paraId="47E37931">
      <w:pPr>
        <w:pStyle w:val="1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2F160F60">
      <w:pPr>
        <w:pStyle w:val="1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1EB6E390">
      <w:pPr>
        <w:pStyle w:val="1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течение периода начального общего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099F4C77">
      <w:pPr>
        <w:pStyle w:val="1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по музыке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577DD47E">
      <w:pPr>
        <w:pStyle w:val="1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78C2399E">
      <w:pPr>
        <w:pStyle w:val="1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40553FAC">
      <w:pPr>
        <w:pStyle w:val="1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526250CD">
      <w:pPr>
        <w:pStyle w:val="1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Основная </w:t>
      </w:r>
      <w:r>
        <w:rPr>
          <w:rFonts w:ascii="Times New Roman" w:hAnsi="Times New Roman" w:cs="Times New Roman"/>
          <w:b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 xml:space="preserve"> программы по музыке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47552BFE">
      <w:pPr>
        <w:pStyle w:val="1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процессе конкретизации учебных целей их реализация осуществляется по следующим направлениям:</w:t>
      </w:r>
    </w:p>
    <w:p w14:paraId="29CB8E2A">
      <w:pPr>
        <w:pStyle w:val="1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становление системы ценностей, обучающихся в единстве эмоциональной и познавательной сферы;</w:t>
      </w:r>
    </w:p>
    <w:p w14:paraId="1AFA2B82">
      <w:pPr>
        <w:pStyle w:val="1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</w:t>
      </w:r>
    </w:p>
    <w:p w14:paraId="39D8D1C5">
      <w:pPr>
        <w:pStyle w:val="1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отражения многообразия жизни;</w:t>
      </w:r>
    </w:p>
    <w:p w14:paraId="048B9A71">
      <w:pPr>
        <w:pStyle w:val="1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творческих способностей ребёнка, развитие внутренней мотивации к музицированию.</w:t>
      </w:r>
    </w:p>
    <w:p w14:paraId="3D033202">
      <w:pPr>
        <w:pStyle w:val="1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Важнейшие задачи обучения музыке на уровне начального общего образования:</w:t>
      </w:r>
    </w:p>
    <w:p w14:paraId="75CF3BD8">
      <w:pPr>
        <w:pStyle w:val="1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эмоционально-ценностной отзывчивости на прекрасноев жизни и в искусстве;</w:t>
      </w:r>
    </w:p>
    <w:p w14:paraId="3F32C8E8">
      <w:pPr>
        <w:pStyle w:val="1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51A5D044">
      <w:pPr>
        <w:pStyle w:val="1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1D3C047B">
      <w:pPr>
        <w:pStyle w:val="1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 </w:t>
      </w:r>
    </w:p>
    <w:p w14:paraId="3DBADF78">
      <w:pPr>
        <w:pStyle w:val="1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613F76EE">
      <w:pPr>
        <w:pStyle w:val="1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14:paraId="1E5F7912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 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5ABAAB57">
      <w:pPr>
        <w:pStyle w:val="1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14E4FFE6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учебного предмета структурно представлено восемью модулями (тематическими линиями):</w:t>
      </w:r>
    </w:p>
    <w:p w14:paraId="5575F476">
      <w:pPr>
        <w:pStyle w:val="1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инвариантные:</w:t>
      </w:r>
    </w:p>
    <w:p w14:paraId="64F1C6A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модуль № 1 «Народная музыка России»; </w:t>
      </w:r>
    </w:p>
    <w:p w14:paraId="208195AD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модуль № 2 «Классическая музыка»; </w:t>
      </w:r>
    </w:p>
    <w:p w14:paraId="7D9F77F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модуль № 3 «Музыка в жизни человека» </w:t>
      </w:r>
    </w:p>
    <w:p w14:paraId="3B54BFF3">
      <w:pPr>
        <w:pStyle w:val="1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вариативные:</w:t>
      </w:r>
    </w:p>
    <w:p w14:paraId="50F297BF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модуль № 4 «Музыка народов мира»; </w:t>
      </w:r>
    </w:p>
    <w:p w14:paraId="76C1BAB3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модуль № 5 «Духовная музыка»; </w:t>
      </w:r>
    </w:p>
    <w:p w14:paraId="4854BF5C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модуль № 6 «Музыка театра и кино»; </w:t>
      </w:r>
    </w:p>
    <w:p w14:paraId="7E50FA0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модуль № 7 «Современная музыкальная культура»; </w:t>
      </w:r>
    </w:p>
    <w:p w14:paraId="2EE31C9A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модуль № 8 «Музыкальная грамота»</w:t>
      </w:r>
    </w:p>
    <w:p w14:paraId="49D61524">
      <w:pPr>
        <w:pStyle w:val="1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14:paraId="57263427">
      <w:pPr>
        <w:pStyle w:val="1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Общее число часов, рекомендованных для изучения музыки ‑ 135 часов: в 1 классе – 33 часа (1 час в неделю),  во 2 классе – 34 часа (1 час в неделю),  в 3 классе – 34 часа (1 час в неделю),  в 4 классе – 34 часа (1 час в неделю).</w:t>
      </w:r>
    </w:p>
    <w:p w14:paraId="5FBD1ACC">
      <w:pPr>
        <w:pStyle w:val="1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493333BE">
      <w:pPr>
        <w:pStyle w:val="1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6B344A63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</w:p>
    <w:p w14:paraId="71065F2B">
      <w:pPr>
        <w:pStyle w:val="1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 сформирована с учётом рабочей программы воспитания.</w:t>
      </w:r>
    </w:p>
    <w:p w14:paraId="2B4F2090">
      <w:pPr>
        <w:pStyle w:val="1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Воспитательный потенциал предмета «Музыка» реализуется через:</w:t>
      </w:r>
    </w:p>
    <w:p w14:paraId="1BF9C1BF">
      <w:pPr>
        <w:pStyle w:val="1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14:paraId="4E128A12">
      <w:pPr>
        <w:pStyle w:val="1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проблемных ситуаций для обсуждения в классе;</w:t>
      </w:r>
    </w:p>
    <w:p w14:paraId="05633C06">
      <w:pPr>
        <w:pStyle w:val="1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14:paraId="76ED52D8">
      <w:pPr>
        <w:pStyle w:val="1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14:paraId="360EFA5D">
      <w:pPr>
        <w:pStyle w:val="1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учебного предмета «Музыка»</w:t>
      </w:r>
    </w:p>
    <w:p w14:paraId="0E7D86A2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</w:p>
    <w:p w14:paraId="275732E3">
      <w:pPr>
        <w:pStyle w:val="1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Модуль № 1 «Народная музыка России».</w:t>
      </w:r>
    </w:p>
    <w:p w14:paraId="286C59E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26D13FB6">
      <w:pPr>
        <w:pStyle w:val="1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Край, в котором ты живёшь. </w:t>
      </w:r>
      <w:r>
        <w:rPr>
          <w:rFonts w:ascii="Times New Roman" w:hAnsi="Times New Roman" w:cs="Times New Roman"/>
          <w:sz w:val="24"/>
          <w:szCs w:val="24"/>
        </w:rPr>
        <w:t>Содержание: Музыкальные традиции малой Родины. Песни, обряды, музыкальные инструменты.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Виды деятельности обучающихся: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 диалог с учителем о музыкальных традициях своего родного края;  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54EE1BA9">
      <w:pPr>
        <w:pStyle w:val="1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Русский фольклор.  </w:t>
      </w:r>
      <w:r>
        <w:rPr>
          <w:rFonts w:ascii="Times New Roman" w:hAnsi="Times New Roman" w:cs="Times New Roman"/>
          <w:sz w:val="24"/>
          <w:szCs w:val="24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Виды деятельности обучающихся: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разучивание, исполнение русских народных песен разных жанров;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сочинение мелодий, вокальная импровизация на основе текстов игрового детского фольклора;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40B15711">
      <w:pPr>
        <w:pStyle w:val="1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Русские народные музыкальные инструменты. </w:t>
      </w:r>
      <w:r>
        <w:rPr>
          <w:rFonts w:ascii="Times New Roman" w:hAnsi="Times New Roman" w:cs="Times New Roman"/>
          <w:sz w:val="24"/>
          <w:szCs w:val="24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Виды деятельности обучающихся: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знакомство с внешним видом, особенностями исполнения и звучания русских народных инструментов;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определение на слух тембров инструментов;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классификация на группы духовых, ударных, струнных;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музыкальная викторина на знание тембров народных инструментов;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двигательная игра – импровизация-подражание игре на музыкальных инструментах;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75661635">
      <w:pPr>
        <w:pStyle w:val="1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Сказки, мифы и легенды. </w:t>
      </w:r>
      <w:r>
        <w:rPr>
          <w:rFonts w:ascii="Times New Roman" w:hAnsi="Times New Roman" w:cs="Times New Roman"/>
          <w:sz w:val="24"/>
          <w:szCs w:val="24"/>
        </w:rPr>
        <w:t>Содержание: Народные сказители. Русские народные сказания, былины. Сказки и легенды о музыке и музыкантах. Виды деятельности обучающихся: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знакомство с манерой сказывания нараспев;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слушание сказок, былин, эпических сказаний, рассказываемых нараспев;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инструментальной музыке определение на слух музыкальных интонаций речитативного характера;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создание иллюстраций к прослушанным музыкальным и литературным произведениям;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27F6B0C0">
      <w:pPr>
        <w:pStyle w:val="1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Жанры музыкального фольклора. </w:t>
      </w:r>
      <w:r>
        <w:rPr>
          <w:rFonts w:ascii="Times New Roman" w:hAnsi="Times New Roman" w:cs="Times New Roman"/>
          <w:sz w:val="24"/>
          <w:szCs w:val="24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Виды деятельности обучающихся: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различение на слух контрастных по характеру фольклорных жанров: колыбельная, трудовая, лирическая, плясовая;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определение, характеристика типичных элементов музыкального языка (темп, ритм, мелодия, динамика), состава исполнителей;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определение тембра музыкальных инструментов, отнесение к одной из групп (духовые, ударные, струнные);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разучивание, исполнение песен разных жанров, относящихся к фольклору разных народов Российской Федерации;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импровизации, сочинение к ним ритмических аккомпанементов (звучащими жестами, на ударных инструментах);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4687D48E">
      <w:pPr>
        <w:pStyle w:val="1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Народные праздники. </w:t>
      </w:r>
      <w:r>
        <w:rPr>
          <w:rFonts w:ascii="Times New Roman" w:hAnsi="Times New Roman" w:cs="Times New Roman"/>
          <w:sz w:val="24"/>
          <w:szCs w:val="24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Виды деятельности обучающихся: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вариативно: просмотр фильма (мультфильма), рассказывающего о символике фольклорного праздника;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посещение театра, театрализованного представления;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участие в народных гуляньях на улицах родного города, посёлка.</w:t>
      </w:r>
    </w:p>
    <w:p w14:paraId="50703E78">
      <w:pPr>
        <w:pStyle w:val="1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Первые артисты, народный театр.  </w:t>
      </w:r>
      <w:r>
        <w:rPr>
          <w:rFonts w:ascii="Times New Roman" w:hAnsi="Times New Roman" w:cs="Times New Roman"/>
          <w:sz w:val="24"/>
          <w:szCs w:val="24"/>
        </w:rPr>
        <w:t>Содержание: Скоморохи. Ярмарочный балаган. Вертеп.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Виды деятельности обучающихся: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чтение учебных, справочных текстов по теме;</w:t>
      </w:r>
    </w:p>
    <w:p w14:paraId="042731FA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диалог с учителем; разучивание, исполнение скоморошин; 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33733EDC">
      <w:pPr>
        <w:pStyle w:val="1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Фольклор народов России.  </w:t>
      </w:r>
      <w:r>
        <w:rPr>
          <w:rFonts w:ascii="Times New Roman" w:hAnsi="Times New Roman" w:cs="Times New Roman"/>
          <w:sz w:val="24"/>
          <w:szCs w:val="24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Виды деятельности обучающихся: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знакомство с особенностями музыкального фольклора различных народностей Российской Федерации;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определение характерных черт, характеристика типичных элементов музыкального языка (ритм, лад, интонации);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разучивание песен, танцев, импровизация ритмических аккомпанементов на ударных инструментах;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34FC7BC2">
      <w:pPr>
        <w:pStyle w:val="1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Фольклор в творчестве профессиональных музыкантов. </w:t>
      </w:r>
      <w:r>
        <w:rPr>
          <w:rFonts w:ascii="Times New Roman" w:hAnsi="Times New Roman" w:cs="Times New Roman"/>
          <w:sz w:val="24"/>
          <w:szCs w:val="24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Виды деятельности обучающихся: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диалог с учителем о значении фольклористики;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чтение учебных, популярных текстов о собирателях фольклора;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слушание музыки, созданной композиторами на основе народных жанров и интонаций;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определение приёмов обработки, развития народных мелодий;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разучивание, исполнение народных песен в композиторской обработке;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сравнение звучания одних и тех же мелодий в народном и композиторском варианте;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обсуждение аргументированных оценочных суждений на основе сравнения;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24AD38BA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</w:p>
    <w:p w14:paraId="1CED4FB7">
      <w:pPr>
        <w:pStyle w:val="1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Модуль № 2 «Классическая музыка». </w:t>
      </w:r>
    </w:p>
    <w:p w14:paraId="2B0156D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1128912D">
      <w:pPr>
        <w:pStyle w:val="1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Композитор – исполнитель – слушатель. </w:t>
      </w:r>
      <w:r>
        <w:rPr>
          <w:rFonts w:ascii="Times New Roman" w:hAnsi="Times New Roman" w:cs="Times New Roman"/>
          <w:sz w:val="24"/>
          <w:szCs w:val="24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Виды деятельности обучающихся: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просмотр видеозаписи концерта;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слушание музыки, рассматривание иллюстраций;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диалог с учителем по теме занятия;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освоение правил поведения на концерте; 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12622A7A">
      <w:pPr>
        <w:pStyle w:val="1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Композиторы – детям.  </w:t>
      </w:r>
      <w:r>
        <w:rPr>
          <w:rFonts w:ascii="Times New Roman" w:hAnsi="Times New Roman" w:cs="Times New Roman"/>
          <w:sz w:val="24"/>
          <w:szCs w:val="24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Виды деятельности обучающихся: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слушание музыки, определение основного характера, музыкально-выразительных средств, использованных композитором;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подбор эпитетов, иллюстраций к музыке;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определение жанра;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музыкальная викторина;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6FD8129F">
      <w:pPr>
        <w:pStyle w:val="1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Оркестр. </w:t>
      </w:r>
      <w:r>
        <w:rPr>
          <w:rFonts w:ascii="Times New Roman" w:hAnsi="Times New Roman" w:cs="Times New Roman"/>
          <w:sz w:val="24"/>
          <w:szCs w:val="24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Виды деятельности обучающихся: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слушание музыки в исполнении оркестра;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просмотр видеозаписи;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диалог с учителем о роли дирижёра, «Я – дирижёр» – игра-имитация дирижёрских жестов во время звучания музыки;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разучивание и исполнение песен соответствующей тематики;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4BC0C046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Музыкальные инструменты. Фортепиано.</w:t>
      </w:r>
      <w:r>
        <w:rPr>
          <w:rFonts w:ascii="Times New Roman" w:hAnsi="Times New Roman" w:cs="Times New Roman"/>
          <w:sz w:val="24"/>
          <w:szCs w:val="24"/>
        </w:rPr>
        <w:t xml:space="preserve">  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 Виды деятельности обучающихся: знакомство с многообразием красок фортепиано; слушание фортепианных пьес в исполнении известных пианистов; «Я – пианист» – игра-имитация исполнительских движений во время звучания музыки; слушание детских пьес на фортепиано в исполнении учителя; демонстрация возможностей инструмента (исполнение одной и той же пьесы тихо и громко, в разных регистрах, разными штрихами); 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615F3784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Музыкальные инструменты. Флейта.</w:t>
      </w:r>
      <w:r>
        <w:rPr>
          <w:rFonts w:ascii="Times New Roman" w:hAnsi="Times New Roman" w:cs="Times New Roman"/>
          <w:sz w:val="24"/>
          <w:szCs w:val="24"/>
        </w:rPr>
        <w:t xml:space="preserve"> 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 Виды деятельности обучающихся:</w:t>
      </w:r>
    </w:p>
    <w:p w14:paraId="70E2327E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внешним видом, устройством и тембрами классических музыкальных инструментов; слушание музыкальных фрагментов в исполнении известных музыкантов-инструменталистов; чтение учебных текстов, сказок и легенд, рассказывающих о музыкальных инструментах, истории их появления.</w:t>
      </w:r>
    </w:p>
    <w:p w14:paraId="5135B5ED">
      <w:pPr>
        <w:pStyle w:val="1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Музыкальные инструменты. Скрипка, виолончель. </w:t>
      </w:r>
      <w:r>
        <w:rPr>
          <w:rFonts w:ascii="Times New Roman" w:hAnsi="Times New Roman" w:cs="Times New Roman"/>
          <w:sz w:val="24"/>
          <w:szCs w:val="24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Виды деятельности обучающихся: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игра-имитация исполнительских движений во время звучания музыки;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музыкальная викторина на знание конкретных произведений и их авторов, определения тембров звучащих инструментов;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разучивание, исполнение песен, посвящённых музыкальным инструментам;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3055BC9E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Вокальная музыка.</w:t>
      </w:r>
      <w:r>
        <w:rPr>
          <w:rFonts w:ascii="Times New Roman" w:hAnsi="Times New Roman" w:cs="Times New Roman"/>
          <w:sz w:val="24"/>
          <w:szCs w:val="24"/>
        </w:rPr>
        <w:t xml:space="preserve"> 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 Виды деятельности обучающихся: определение на слух типов человеческих голосов (детские, мужские, женские), тембров голосов профессиональных вокалистов; знакомство с жанрами вокальной музыки; слушание вокальных произведений композиторов-классиков;</w:t>
      </w:r>
    </w:p>
    <w:p w14:paraId="6E9D8CCB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комплекса дыхательных, артикуляционных упражнений; вокальные упражнения на развитие гибкости голоса, расширения его диапазона; проблемная ситуация: что значит красивое пение; музыкальная викторина на знание вокальных музыкальных произведений и их авторов; разучивание, исполнение вокальных произведений композиторов-классиков; вариативно: посещение концерта вокальной музыки; школьный конкурс юных вокалистов.</w:t>
      </w:r>
    </w:p>
    <w:p w14:paraId="0CB4879A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Инструментальная музыка.</w:t>
      </w:r>
      <w:r>
        <w:rPr>
          <w:rFonts w:ascii="Times New Roman" w:hAnsi="Times New Roman" w:cs="Times New Roman"/>
          <w:sz w:val="24"/>
          <w:szCs w:val="24"/>
        </w:rPr>
        <w:t xml:space="preserve"> Содержание: Жанры камерной инструментальной музыки: этюд, пьеса. Альбом. Цикл. Сюита. Соната. Квартет. Виды деятельности обучающихся: знакомство с жанрами камерной инструментальной музыки; слушание произведений композиторов-классиков; определение комплекса выразительных средств; описание своего впечатления от восприятия; музыкальная викторина; вариативно: посещение концерта инструментальной музыки; составление словаря музыкальных жанров.</w:t>
      </w:r>
    </w:p>
    <w:p w14:paraId="44055542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Программная музыка</w:t>
      </w:r>
      <w:r>
        <w:rPr>
          <w:rFonts w:ascii="Times New Roman" w:hAnsi="Times New Roman" w:cs="Times New Roman"/>
          <w:sz w:val="24"/>
          <w:szCs w:val="24"/>
        </w:rPr>
        <w:t>. Содержание: Программное название, известный сюжет, литературный эпиграф. Виды деятельности обучающихся: слушание произведений программной музыки; обсуждение музыкального образа, музыкальных средств, использованных композитором; 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0E8432D7">
      <w:pPr>
        <w:pStyle w:val="1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Симфоническая музыка. </w:t>
      </w:r>
      <w:r>
        <w:rPr>
          <w:rFonts w:ascii="Times New Roman" w:hAnsi="Times New Roman" w:cs="Times New Roman"/>
          <w:sz w:val="24"/>
          <w:szCs w:val="24"/>
        </w:rPr>
        <w:t>Содержание: Симфонический оркестр. Тембры, группы инструментов. Симфония, симфоническая картина.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Виды деятельности обучающихся: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знакомство с составом симфонического оркестра, группами инструментов;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определение на слух тембров инструментов симфонического оркестра;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слушание фрагментов симфонической музыки;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«дирижирование» оркестром;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музыкальная викторина;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вариативно: посещение концерта симфонической музыки; просмотр фильма об устройстве оркестра.</w:t>
      </w:r>
    </w:p>
    <w:p w14:paraId="11144200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Русские композиторы-классики.</w:t>
      </w:r>
      <w:r>
        <w:rPr>
          <w:rFonts w:ascii="Times New Roman" w:hAnsi="Times New Roman" w:cs="Times New Roman"/>
          <w:sz w:val="24"/>
          <w:szCs w:val="24"/>
        </w:rPr>
        <w:t xml:space="preserve"> Содержание: Творчество выдающихся отечественных композиторов. Виды деятельности обучающихся: знакомство с творчеством выдающихся композиторов, отдельными фактами из их биографии; слушание музыки: фрагменты вокальных, инструментальных, симфонических сочинений; круг характерных образов (картины природы, народной жизни, истории); характеристика музыкальных образов, музыкально-выразительных средств; наблюдение за развитием музыки; определение жанра, формы; чтение учебных текстов и художественной литературы биографического характера; вокализация тем инструментальных сочинений; разучивание, исполнение доступных вокальных сочинений; вариативно: посещение концерта; просмотр биографического фильма.</w:t>
      </w:r>
    </w:p>
    <w:p w14:paraId="6EBBC458">
      <w:pPr>
        <w:pStyle w:val="1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Европейские композиторы-классики. </w:t>
      </w:r>
      <w:r>
        <w:rPr>
          <w:rFonts w:ascii="Times New Roman" w:hAnsi="Times New Roman" w:cs="Times New Roman"/>
          <w:sz w:val="24"/>
          <w:szCs w:val="24"/>
        </w:rPr>
        <w:t>Содержание: Творчество выдающихся зарубежных композиторов.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Виды деятельности обучающихся: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знакомство с творчеством выдающихся композиторов, отдельными фактами из их биографии;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слушание музыки: фрагменты вокальных, инструментальных, симфонических сочинений;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наблюдение за развитием музыки; определение жанра, формы;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чтение учебных текстов и художественной литературы биографического характера;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вокализация тем инструментальных сочинений;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разучивание, исполнение доступных вокальных сочинений;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вариативно: посещение концерта; просмотр биографического фильма.</w:t>
      </w:r>
    </w:p>
    <w:p w14:paraId="1E921CD7">
      <w:pPr>
        <w:pStyle w:val="1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Мастерство исполнителя. </w:t>
      </w:r>
      <w:r>
        <w:rPr>
          <w:rFonts w:ascii="Times New Roman" w:hAnsi="Times New Roman" w:cs="Times New Roman"/>
          <w:sz w:val="24"/>
          <w:szCs w:val="24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 Виды деятельности обучающихся: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знакомство с творчеством выдающихся исполнителей классической музыки;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изучение программ, афиш консерватории, филармонии;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сравнение нескольких интерпретаций одного и того же произведения в исполнении разных музыкантов;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беседа на тему «Композитор – исполнитель – слушатель»;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вариативно: посещение концерта классической музыки;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создание коллекции записей любимого исполнителя.</w:t>
      </w:r>
    </w:p>
    <w:p w14:paraId="5688DDF8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</w:p>
    <w:p w14:paraId="60071EDB">
      <w:pPr>
        <w:pStyle w:val="1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Модуль № 3 «Музыка в жизни человека».</w:t>
      </w:r>
    </w:p>
    <w:p w14:paraId="2E515BBC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06B4785A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Красота и вдохновение. </w:t>
      </w:r>
      <w:r>
        <w:rPr>
          <w:rFonts w:ascii="Times New Roman" w:hAnsi="Times New Roman" w:cs="Times New Roman"/>
          <w:sz w:val="24"/>
          <w:szCs w:val="24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 Виды деятельности обучающихся: диалог с учителем о значении красоты и вдохновения в жизни человека; слушание музыки, концентрация на её восприятии, своём внутреннем состоянии; двигательная импровизация под музыку лирического характера «Цветы распускаются под музыку»;</w:t>
      </w:r>
    </w:p>
    <w:p w14:paraId="735C25F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выстраивание хорового унисона – вокального и психологического; одновременное взятие и снятие звука, навыки певческого дыхания по руке дирижёра; разучивание, исполнение красивой песни; вариативно: разучивание хоровода .</w:t>
      </w:r>
    </w:p>
    <w:p w14:paraId="3F4EC38C">
      <w:pPr>
        <w:pStyle w:val="1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Музыкальные пейзажи.  </w:t>
      </w:r>
      <w:r>
        <w:rPr>
          <w:rFonts w:ascii="Times New Roman" w:hAnsi="Times New Roman" w:cs="Times New Roman"/>
          <w:sz w:val="24"/>
          <w:szCs w:val="24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Виды деятельности обучающихся: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слушание произведений программной музыки, посвящённой образам природы;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подбор эпитетов для описания настроения, характера музыки;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сопоставление музыки с произведениями изобразительного искусства;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двигательная импровизация, пластическое интонирование;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разучивание, одухотворенное исполнение песен о природе, её красоте;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21757E38">
      <w:pPr>
        <w:pStyle w:val="1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Музыкальные портреты.  </w:t>
      </w:r>
      <w:r>
        <w:rPr>
          <w:rFonts w:ascii="Times New Roman" w:hAnsi="Times New Roman" w:cs="Times New Roman"/>
          <w:sz w:val="24"/>
          <w:szCs w:val="24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Виды деятельности обучающихся: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подбор эпитетов для описания настроения, характера музыки;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сопоставление музыки с произведениями изобразительного искусства;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двигательная импровизация в образе героя музыкального произведения;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разучивание, харáктерное исполнение песни – портретной зарисовки;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0FFDD06A">
      <w:pPr>
        <w:pStyle w:val="1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Какой же праздник без музыки? </w:t>
      </w:r>
      <w:r>
        <w:rPr>
          <w:rFonts w:ascii="Times New Roman" w:hAnsi="Times New Roman" w:cs="Times New Roman"/>
          <w:sz w:val="24"/>
          <w:szCs w:val="24"/>
        </w:rPr>
        <w:t>Содержание: Музыка, создающая настроение праздника. Музыка в цирке, на уличном шествии, спортивном празднике.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Виды деятельности обучающихся: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диалог с учителем о значении музыки на празднике;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слушание произведений торжественного, праздничного характера;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«дирижирование» фрагментами произведений;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конкурс на лучшего «дирижёра»;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разучивание и исполнение тематических песен к ближайшему празднику;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проблемная ситуация: почему на праздниках обязательно звучит музыка;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14:paraId="484D1106">
      <w:pPr>
        <w:pStyle w:val="1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Танцы, игры и веселье. </w:t>
      </w:r>
      <w:r>
        <w:rPr>
          <w:rFonts w:ascii="Times New Roman" w:hAnsi="Times New Roman" w:cs="Times New Roman"/>
          <w:sz w:val="24"/>
          <w:szCs w:val="24"/>
        </w:rPr>
        <w:t>Содержание: Музыка – игра звуками. Танец – искусство и радость движения. Примеры популярных танцев.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Виды деятельности обучающихся: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слушание, исполнение музыки скерцозного характера;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разучивание, исполнение танцевальных движений;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танец-игра;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рефлексия собственного эмоционального состояния после участияв танцевальных композициях и импровизациях;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проблемная ситуация: зачем люди танцуют;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ритмическая импровизация в стиле определённого танцевального жанра;</w:t>
      </w:r>
    </w:p>
    <w:p w14:paraId="38831A83">
      <w:pPr>
        <w:pStyle w:val="1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Музыка на войне, музыка о войне. </w:t>
      </w:r>
      <w:r>
        <w:rPr>
          <w:rFonts w:ascii="Times New Roman" w:hAnsi="Times New Roman" w:cs="Times New Roman"/>
          <w:sz w:val="24"/>
          <w:szCs w:val="24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Виды деятельности обучающихся:</w:t>
      </w:r>
    </w:p>
    <w:p w14:paraId="3E96C6D9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учебных и художественных текстов, посвящённых песням Великой Отечественной войны; слушание, исполнение песен Великой Отечественной войны, знакомство с историей их сочинения и исполнения; 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2C4D62E4">
      <w:pPr>
        <w:pStyle w:val="1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Главный музыкальный символ. </w:t>
      </w:r>
      <w:r>
        <w:rPr>
          <w:rFonts w:ascii="Times New Roman" w:hAnsi="Times New Roman" w:cs="Times New Roman"/>
          <w:sz w:val="24"/>
          <w:szCs w:val="24"/>
        </w:rPr>
        <w:t>Содержание: Гимн России – главный музыкальный символ нашей страны. Традиции исполнения Гимна России. Другие гимны.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Виды деятельности обучающихся: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разучивание, исполнение Гимна Российской Федерации;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знакомство с историей создания, правилами исполнения;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просмотр видеозаписей парада, церемонии награждения спортсменов;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чувство гордости, понятия достоинства и чести;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обсуждение этических вопросов, связанных с государственными символами страны;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разучивание, исполнение Гимна своей республики, города, школы.</w:t>
      </w:r>
    </w:p>
    <w:p w14:paraId="77F33776">
      <w:pPr>
        <w:pStyle w:val="1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Искусство времени.  </w:t>
      </w:r>
      <w:r>
        <w:rPr>
          <w:rFonts w:ascii="Times New Roman" w:hAnsi="Times New Roman" w:cs="Times New Roman"/>
          <w:sz w:val="24"/>
          <w:szCs w:val="24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Виды деятельности обучающихся: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слушание, исполнение музыкальных произведений, передающих образ непрерывного движения;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наблюдение за своими телесными реакциями (дыхание, пульс, мышечный тонус) при восприятии музыки;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проблемная ситуация: как музыка воздействует на человека;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вариативно: программная ритмическая или инструментальная импровизация «Поезд», «Космический корабль».</w:t>
      </w:r>
    </w:p>
    <w:p w14:paraId="3F8872BE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</w:p>
    <w:p w14:paraId="6A1158CE">
      <w:pPr>
        <w:pStyle w:val="1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Модуль № 4 «Музыка народов мира».</w:t>
      </w:r>
    </w:p>
    <w:p w14:paraId="49417EF0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14:paraId="08553C8C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Певец своего народа.</w:t>
      </w:r>
      <w:r>
        <w:rPr>
          <w:rFonts w:ascii="Times New Roman" w:hAnsi="Times New Roman" w:cs="Times New Roman"/>
          <w:sz w:val="24"/>
          <w:szCs w:val="24"/>
        </w:rPr>
        <w:t xml:space="preserve"> Содержание: Интонации народной музыки в творчестве зарубежных композиторов – ярких представителей национального музыкального стиля своей страны. Виды деятельности обучающихся:</w:t>
      </w:r>
    </w:p>
    <w:p w14:paraId="531117F6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творчеством композиторов;</w:t>
      </w:r>
    </w:p>
    <w:p w14:paraId="18943BB0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сравнение их сочинений с народной музыкой;</w:t>
      </w:r>
    </w:p>
    <w:p w14:paraId="6FBD6B90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формы, принципа развития фольклорного музыкального материала;</w:t>
      </w:r>
    </w:p>
    <w:p w14:paraId="354B64F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вокализация наиболее ярких тем инструментальных сочинений;</w:t>
      </w:r>
    </w:p>
    <w:p w14:paraId="2FB6F8A3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разучивание, исполнение доступных вокальных сочинений;</w:t>
      </w:r>
    </w:p>
    <w:p w14:paraId="05EDFC28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2F34D816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творческие, исследовательские проекты, посвящённые выдающимся композиторам.</w:t>
      </w:r>
    </w:p>
    <w:p w14:paraId="39E8BEEE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Музыка стран ближнего зарубежья</w:t>
      </w:r>
      <w:r>
        <w:rPr>
          <w:rFonts w:ascii="Times New Roman" w:hAnsi="Times New Roman" w:cs="Times New Roman"/>
          <w:sz w:val="24"/>
          <w:szCs w:val="24"/>
        </w:rPr>
        <w:t xml:space="preserve"> 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 Виды деятельности обучающихся:</w:t>
      </w:r>
    </w:p>
    <w:p w14:paraId="5979E1AE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особенностями музыкального фольклора народов других стран;</w:t>
      </w:r>
    </w:p>
    <w:p w14:paraId="59E458F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характерных черт, типичных элементов музыкального языка (ритм, лад, интонации);</w:t>
      </w:r>
    </w:p>
    <w:p w14:paraId="189B8069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внешним видом, особенностями исполнения и звучания народных инструментов;</w:t>
      </w:r>
    </w:p>
    <w:p w14:paraId="37883E4D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на слух тембров инструментов;</w:t>
      </w:r>
    </w:p>
    <w:p w14:paraId="26C4C664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классификация на группы духовых, ударных, струнных;</w:t>
      </w:r>
    </w:p>
    <w:p w14:paraId="1D06ED34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музыкальная викторина на знание тембров народных инструментов;</w:t>
      </w:r>
    </w:p>
    <w:p w14:paraId="1666313D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двигательная игра – импровизация-подражание игре на музыкальных инструментах;</w:t>
      </w:r>
    </w:p>
    <w:p w14:paraId="5E7C246A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сравнение интонаций, жанров, ладов, инструментов других народовс фольклорными элементами народов России;</w:t>
      </w:r>
    </w:p>
    <w:p w14:paraId="58930F3A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3C3C35BF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4A378026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7492F71B">
      <w:pPr>
        <w:pStyle w:val="1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Музыка стран дальнего зарубежья. </w:t>
      </w:r>
      <w:r>
        <w:rPr>
          <w:rFonts w:ascii="Times New Roman" w:hAnsi="Times New Roman" w:cs="Times New Roman"/>
          <w:sz w:val="24"/>
          <w:szCs w:val="24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Смешение традиций и культур в музыке Северной Америки.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16D92ADF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 Виды деятельности обучающихся:</w:t>
      </w:r>
    </w:p>
    <w:p w14:paraId="1CD9ACE8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особенностями музыкального фольклора народов других стран;</w:t>
      </w:r>
    </w:p>
    <w:p w14:paraId="1849CAA2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характерных черт, типичных элементов музыкального языка (ритм, лад, интонации);</w:t>
      </w:r>
    </w:p>
    <w:p w14:paraId="0FCC0E04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внешним видом, особенностями исполнения и звучания народных инструментов;</w:t>
      </w:r>
    </w:p>
    <w:p w14:paraId="53E1820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на слух тембров инструментов;</w:t>
      </w:r>
    </w:p>
    <w:p w14:paraId="1B99EE4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классификация на группы духовых, ударных, струнных;</w:t>
      </w:r>
    </w:p>
    <w:p w14:paraId="424DCC3F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музыкальная викторина на знание тембров народных инструментов;</w:t>
      </w:r>
    </w:p>
    <w:p w14:paraId="4C75EEE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двигательная игра – импровизация-подражание игре на музыкальных инструментах;</w:t>
      </w:r>
    </w:p>
    <w:p w14:paraId="09815C60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4C30CF24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73DAB118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099DBC1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76B03A59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Диалог культур.</w:t>
      </w:r>
      <w:r>
        <w:rPr>
          <w:rFonts w:ascii="Times New Roman" w:hAnsi="Times New Roman" w:cs="Times New Roman"/>
          <w:sz w:val="24"/>
          <w:szCs w:val="24"/>
        </w:rPr>
        <w:t xml:space="preserve"> 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 Виды деятельности обучающихся:</w:t>
      </w:r>
    </w:p>
    <w:p w14:paraId="5F84EE3B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творчеством композиторов;</w:t>
      </w:r>
    </w:p>
    <w:p w14:paraId="2AA305CA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сравнение их сочинений с народной музыкой;</w:t>
      </w:r>
    </w:p>
    <w:p w14:paraId="79B2B2B1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формы, принципа развития фольклорного музыкального материала;</w:t>
      </w:r>
    </w:p>
    <w:p w14:paraId="75E6F7C0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вокализация наиболее ярких тем инструментальных сочинений;</w:t>
      </w:r>
    </w:p>
    <w:p w14:paraId="55780CEE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разучивание, исполнение доступных вокальных сочинений;</w:t>
      </w:r>
    </w:p>
    <w:p w14:paraId="0D109E4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71773620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творческие, исследовательские проекты, посвящённые выдающимся композиторам.</w:t>
      </w:r>
    </w:p>
    <w:p w14:paraId="4C4468AC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</w:p>
    <w:p w14:paraId="2388F0C0">
      <w:pPr>
        <w:pStyle w:val="1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Модуль № 5 «Духовная музыка».</w:t>
      </w:r>
    </w:p>
    <w:p w14:paraId="5F4A9F81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057D016A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Звучание храма.</w:t>
      </w:r>
      <w:r>
        <w:rPr>
          <w:rFonts w:ascii="Times New Roman" w:hAnsi="Times New Roman" w:cs="Times New Roman"/>
          <w:sz w:val="24"/>
          <w:szCs w:val="24"/>
        </w:rPr>
        <w:t xml:space="preserve"> Содержание: Колокола. Колокольные звоны (благовест, трезвон и другие). Звонарские приговорки. Колокольность в музыке русских композиторов. Виды деятельности обучающихся:</w:t>
      </w:r>
    </w:p>
    <w:p w14:paraId="3B50DE3D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обобщение жизненного опыта, связанного со звучанием колоколов;</w:t>
      </w:r>
    </w:p>
    <w:p w14:paraId="687F27A8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669A0784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762857D1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выявление, обсуждение характера, выразительных средств, использованных композитором;</w:t>
      </w:r>
    </w:p>
    <w:p w14:paraId="06B7A744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двигательная импровизация – имитация движений звонаря на колокольне; </w:t>
      </w:r>
    </w:p>
    <w:p w14:paraId="0F42E361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ритмические и артикуляционные упражнения на основе звонарских приговорок;</w:t>
      </w:r>
    </w:p>
    <w:p w14:paraId="2E5D5006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вариативно: просмотр документального фильма о колоколах; </w:t>
      </w:r>
    </w:p>
    <w:p w14:paraId="3B07169C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38A957B8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Песни верующих.</w:t>
      </w:r>
      <w:r>
        <w:rPr>
          <w:rFonts w:ascii="Times New Roman" w:hAnsi="Times New Roman" w:cs="Times New Roman"/>
          <w:sz w:val="24"/>
          <w:szCs w:val="24"/>
        </w:rPr>
        <w:t xml:space="preserve"> Содержание: Молитва, хорал, песнопение, духовный стих. Образы духовной музыки в творчестве композиторов-классиков. Виды деятельности обучающихся:</w:t>
      </w:r>
    </w:p>
    <w:p w14:paraId="49103A08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слушание, разучивание, исполнение вокальных произведений религиозного содержания;</w:t>
      </w:r>
    </w:p>
    <w:p w14:paraId="372C1C80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диалог с учителем о характере музыки, манере исполнения, выразительных средствах;</w:t>
      </w:r>
    </w:p>
    <w:p w14:paraId="2B1397ED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068E242C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вариативно: просмотр документального фильма о значении молитвы;</w:t>
      </w:r>
    </w:p>
    <w:p w14:paraId="28967761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рисование по мотивам прослушанных музыкальных произведений.</w:t>
      </w:r>
    </w:p>
    <w:p w14:paraId="455ADD2B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Инструментальная музыка в церкви.</w:t>
      </w:r>
      <w:r>
        <w:rPr>
          <w:rFonts w:ascii="Times New Roman" w:hAnsi="Times New Roman" w:cs="Times New Roman"/>
          <w:sz w:val="24"/>
          <w:szCs w:val="24"/>
        </w:rPr>
        <w:t xml:space="preserve"> Содержание: Орган и его роль в богослужении. Творчество И.С. Баха. Виды деятельности обучающихся:</w:t>
      </w:r>
    </w:p>
    <w:p w14:paraId="1A8BD40B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4529CEA6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ответы на вопросы учителя;</w:t>
      </w:r>
    </w:p>
    <w:p w14:paraId="1A87226D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слушание органной музыки И.С. Баха;</w:t>
      </w:r>
    </w:p>
    <w:p w14:paraId="6AD98C1C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описание впечатления от восприятия, характеристика музыкально-выразительных средств;</w:t>
      </w:r>
    </w:p>
    <w:p w14:paraId="605FFFC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игровая имитация особенностей игры на органе (во время слушания);</w:t>
      </w:r>
    </w:p>
    <w:p w14:paraId="0C2A931B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1985453F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наблюдение за трансформацией музыкального образа;</w:t>
      </w:r>
    </w:p>
    <w:p w14:paraId="3F3528E2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29EF4060">
      <w:pPr>
        <w:pStyle w:val="1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Искусство Русской православной церкви. </w:t>
      </w:r>
      <w:r>
        <w:rPr>
          <w:rFonts w:ascii="Times New Roman" w:hAnsi="Times New Roman" w:cs="Times New Roman"/>
          <w:sz w:val="24"/>
          <w:szCs w:val="24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Виды деятельности обучающихся:</w:t>
      </w:r>
    </w:p>
    <w:p w14:paraId="64E6C92B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3A7DC262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прослеживание исполняемых мелодий по нотной записи;</w:t>
      </w:r>
    </w:p>
    <w:p w14:paraId="1914E4DA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типа мелодического движения, особенностей ритма, темпа, динамики;</w:t>
      </w:r>
    </w:p>
    <w:p w14:paraId="1043F9C3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сопоставление произведений музыки и живописи, посвящённых святым, Христу, Богородице;</w:t>
      </w:r>
    </w:p>
    <w:p w14:paraId="10184D03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вариативно: посещение храма; поиск в Интернете информации о Крещении Руси, святых, об иконах.</w:t>
      </w:r>
    </w:p>
    <w:p w14:paraId="13FC9D7A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Религиозные праздники.</w:t>
      </w:r>
      <w:r>
        <w:rPr>
          <w:rFonts w:ascii="Times New Roman" w:hAnsi="Times New Roman" w:cs="Times New Roman"/>
          <w:sz w:val="24"/>
          <w:szCs w:val="24"/>
        </w:rPr>
        <w:t xml:space="preserve"> 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 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 Виды деятельности обучающихся:</w:t>
      </w:r>
    </w:p>
    <w:p w14:paraId="4CED6824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2E6DA4C8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разучивание (с опорой на нотный текст), исполнение доступных вокальных произведений духовной музыки;</w:t>
      </w:r>
    </w:p>
    <w:p w14:paraId="58B2A71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67B38DFE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</w:p>
    <w:p w14:paraId="1FADBB31">
      <w:pPr>
        <w:pStyle w:val="1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Модуль № 6 «Музыка театра и кино»</w:t>
      </w:r>
    </w:p>
    <w:p w14:paraId="45D1B1D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08584CF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Музыкальная сказка на сцене, на экране</w:t>
      </w:r>
      <w:r>
        <w:rPr>
          <w:rFonts w:ascii="Times New Roman" w:hAnsi="Times New Roman" w:cs="Times New Roman"/>
          <w:sz w:val="24"/>
          <w:szCs w:val="24"/>
        </w:rPr>
        <w:t>. Содержание: Характеры персонажей, отражённые в музыке. Тембр голоса. Соло. Хор, ансамбль. Виды деятельности обучающихся:</w:t>
      </w:r>
    </w:p>
    <w:p w14:paraId="1206FD4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видеопросмотр музыкальной сказки;</w:t>
      </w:r>
    </w:p>
    <w:p w14:paraId="493567F4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обсуждение музыкально-выразительных средств, передающих повороты сюжета, характеры героев;</w:t>
      </w:r>
    </w:p>
    <w:p w14:paraId="6A291A0E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игра-викторина «Угадай по голосу»;</w:t>
      </w:r>
    </w:p>
    <w:p w14:paraId="39DCB413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разучивание, исполнение отдельных номеров из детской оперы, музыкальной сказки;</w:t>
      </w:r>
    </w:p>
    <w:p w14:paraId="0E43A15D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0B16A568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Театр оперы и балета.</w:t>
      </w:r>
      <w:r>
        <w:rPr>
          <w:rFonts w:ascii="Times New Roman" w:hAnsi="Times New Roman" w:cs="Times New Roman"/>
          <w:sz w:val="24"/>
          <w:szCs w:val="24"/>
        </w:rPr>
        <w:t xml:space="preserve"> Содержание: Особенности музыкальных спектаклей. Балет. Опера. Солисты, хор, оркестр, дирижёр в музыкальном спектакле. Виды деятельности обучающихся:</w:t>
      </w:r>
    </w:p>
    <w:p w14:paraId="02D9A1A3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со знаменитыми музыкальными театрами;</w:t>
      </w:r>
    </w:p>
    <w:p w14:paraId="7671AF2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просмотр фрагментов музыкальных спектаклей с комментариями учителя;</w:t>
      </w:r>
    </w:p>
    <w:p w14:paraId="3C2CAD1B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особенностей балетного и оперного спектакля;</w:t>
      </w:r>
    </w:p>
    <w:p w14:paraId="1D3C4F8F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тесты или кроссворды на освоение специальных терминов;</w:t>
      </w:r>
    </w:p>
    <w:p w14:paraId="5590305F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танцевальная импровизация под музыку фрагмента балета;</w:t>
      </w:r>
    </w:p>
    <w:p w14:paraId="73FB8210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разучивание и исполнение доступного фрагмента, обработки песни (хора из оперы);</w:t>
      </w:r>
    </w:p>
    <w:p w14:paraId="3C78D291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7D09B35A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042944D1">
      <w:pPr>
        <w:pStyle w:val="1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Балет. Хореография – искусство танца. </w:t>
      </w:r>
      <w:r>
        <w:rPr>
          <w:rFonts w:ascii="Times New Roman" w:hAnsi="Times New Roman" w:cs="Times New Roman"/>
          <w:sz w:val="24"/>
          <w:szCs w:val="24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Виды деятельности обучающихся:</w:t>
      </w:r>
    </w:p>
    <w:p w14:paraId="7F45D90E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262276F9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музыкальная викторина на знание балетной музыки;</w:t>
      </w:r>
    </w:p>
    <w:p w14:paraId="6795FDB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1A01626A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Опера. Главные герои и номера оперного спектакля.</w:t>
      </w:r>
      <w:r>
        <w:rPr>
          <w:rFonts w:ascii="Times New Roman" w:hAnsi="Times New Roman" w:cs="Times New Roman"/>
          <w:sz w:val="24"/>
          <w:szCs w:val="24"/>
        </w:rPr>
        <w:t xml:space="preserve"> 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 Виды деятельности обучающихся:</w:t>
      </w:r>
    </w:p>
    <w:p w14:paraId="28398BE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слушание фрагментов опер;</w:t>
      </w:r>
    </w:p>
    <w:p w14:paraId="32554A0A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характера музыки сольной партии, роли и выразительных средств оркестрового сопровождения;</w:t>
      </w:r>
    </w:p>
    <w:p w14:paraId="70CCDE81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тембрами голосов оперных певцов;</w:t>
      </w:r>
    </w:p>
    <w:p w14:paraId="1C0BFAB0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терминологии;</w:t>
      </w:r>
    </w:p>
    <w:p w14:paraId="15EF4618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звучащие тесты и кроссворды на проверку знаний;</w:t>
      </w:r>
    </w:p>
    <w:p w14:paraId="1E1C6E8D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разучивание, исполнение песни, хора из оперы;</w:t>
      </w:r>
    </w:p>
    <w:p w14:paraId="265D7EFF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рисование героев, сцен из опер;</w:t>
      </w:r>
    </w:p>
    <w:p w14:paraId="76BEF5FF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вариативно: просмотр фильма-оперы; постановка детской оперы.</w:t>
      </w:r>
    </w:p>
    <w:p w14:paraId="47DBA81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Сюжет музыкального спектакля</w:t>
      </w:r>
      <w:r>
        <w:rPr>
          <w:rFonts w:ascii="Times New Roman" w:hAnsi="Times New Roman" w:cs="Times New Roman"/>
          <w:sz w:val="24"/>
          <w:szCs w:val="24"/>
        </w:rPr>
        <w:t>. Содержание: Либретто. Развитие музыки в соответствии с сюжетом. Действия и сцены в опере и балете. Контрастные образы, лейтмотивы. Виды деятельности обучающихся:</w:t>
      </w:r>
    </w:p>
    <w:p w14:paraId="74C8B7A2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либретто, структурой музыкального спектакля;</w:t>
      </w:r>
    </w:p>
    <w:p w14:paraId="20308748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рисунок обложки для либретто опер и балетов; </w:t>
      </w:r>
    </w:p>
    <w:p w14:paraId="4F679942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выразительных средств, создающих образы главных героев, противоборствующих сторон;</w:t>
      </w:r>
    </w:p>
    <w:p w14:paraId="05644D86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наблюдение за музыкальным развитием, характеристика приёмов, использованных композитором;</w:t>
      </w:r>
    </w:p>
    <w:p w14:paraId="4DF760F2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вокализация, пропевание музыкальных тем, пластическое интонирование оркестровых фрагментов;</w:t>
      </w:r>
    </w:p>
    <w:p w14:paraId="1DBA383B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музыкальная викторина на знание музыки;</w:t>
      </w:r>
    </w:p>
    <w:p w14:paraId="00E11300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звучащие и терминологические тесты;</w:t>
      </w:r>
    </w:p>
    <w:p w14:paraId="6D78EB6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125ABC7F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Оперетта, мюзикл.</w:t>
      </w:r>
      <w:r>
        <w:rPr>
          <w:rFonts w:ascii="Times New Roman" w:hAnsi="Times New Roman" w:cs="Times New Roman"/>
          <w:sz w:val="24"/>
          <w:szCs w:val="24"/>
        </w:rPr>
        <w:t xml:space="preserve"> Содержание: История возникновения и особенности жанра. Отдельные номера из оперетт И. Штрауса, И. Кальмана и др. Виды деятельности обучающихся:</w:t>
      </w:r>
    </w:p>
    <w:p w14:paraId="3277179F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жанрами оперетты, мюзикла;</w:t>
      </w:r>
    </w:p>
    <w:p w14:paraId="18136098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слушание фрагментов из оперетт, анализ характерных особенностей жанра;</w:t>
      </w:r>
    </w:p>
    <w:p w14:paraId="7B7D986B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разучивание, исполнение отдельных номеров из популярных музыкальных спектаклей;</w:t>
      </w:r>
    </w:p>
    <w:p w14:paraId="6B0A67A4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сравнение разных постановок одного и того же мюзикла;</w:t>
      </w:r>
    </w:p>
    <w:p w14:paraId="69B7FB11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6A100666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Кто создаёт музыкальный спектакль?</w:t>
      </w:r>
      <w:r>
        <w:rPr>
          <w:rFonts w:ascii="Times New Roman" w:hAnsi="Times New Roman" w:cs="Times New Roman"/>
          <w:sz w:val="24"/>
          <w:szCs w:val="24"/>
        </w:rPr>
        <w:t xml:space="preserve"> Содержание: Профессии музыкального театра: дирижёр, режиссёр, оперные певцы, балерины и танцовщики, художники и другие. Виды деятельности обучающихся:</w:t>
      </w:r>
    </w:p>
    <w:p w14:paraId="73485B80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диалог с учителем по поводу синкретичного характера музыкального спектакля;</w:t>
      </w:r>
    </w:p>
    <w:p w14:paraId="45853930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миром театральных профессий, творчеством театральных режиссёров, художников;</w:t>
      </w:r>
    </w:p>
    <w:p w14:paraId="3492817C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просмотр фрагментов одного и того же спектакля в разных постановках;</w:t>
      </w:r>
    </w:p>
    <w:p w14:paraId="5EBB5FAF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обсуждение различий в оформлении, режиссуре;</w:t>
      </w:r>
    </w:p>
    <w:p w14:paraId="26D29BB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эскизов костюмов и декораций к одному из изученных музыкальных спектаклей;</w:t>
      </w:r>
    </w:p>
    <w:p w14:paraId="7283B4E2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вариативно: виртуальный квест по музыкальному театру.</w:t>
      </w:r>
    </w:p>
    <w:p w14:paraId="2E6C82AF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Патриотическая и народная тема в театре и кино.</w:t>
      </w:r>
      <w:r>
        <w:rPr>
          <w:rFonts w:ascii="Times New Roman" w:hAnsi="Times New Roman" w:cs="Times New Roman"/>
          <w:sz w:val="24"/>
          <w:szCs w:val="24"/>
        </w:rPr>
        <w:t xml:space="preserve"> 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Виды деятельности обучающихся:</w:t>
      </w:r>
    </w:p>
    <w:p w14:paraId="4226BBAF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4EC56B4D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диалог с учителем;</w:t>
      </w:r>
    </w:p>
    <w:p w14:paraId="2E6EAC34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просмотр фрагментов крупных сценических произведений, фильмов;</w:t>
      </w:r>
    </w:p>
    <w:p w14:paraId="486CD3FD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обсуждение характера героев и событий;</w:t>
      </w:r>
    </w:p>
    <w:p w14:paraId="7776D96B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проблемная ситуация: зачем нужна серьёзная музыка;</w:t>
      </w:r>
    </w:p>
    <w:p w14:paraId="67E0A2C9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разучивание, исполнение песен о Родине, нашей стране, исторических событиях и подвигах героев;</w:t>
      </w:r>
    </w:p>
    <w:p w14:paraId="4ADF37AD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510B593C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</w:p>
    <w:p w14:paraId="268713AE">
      <w:pPr>
        <w:pStyle w:val="1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Модуль № 7 «Современная музыкальная культура».</w:t>
      </w:r>
    </w:p>
    <w:p w14:paraId="13ECE511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030AC5D6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Современные обработки классической музыки.</w:t>
      </w:r>
      <w:r>
        <w:rPr>
          <w:rFonts w:ascii="Times New Roman" w:hAnsi="Times New Roman" w:cs="Times New Roman"/>
          <w:sz w:val="24"/>
          <w:szCs w:val="24"/>
        </w:rPr>
        <w:t xml:space="preserve"> 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 Виды деятельности обучающихся:</w:t>
      </w:r>
    </w:p>
    <w:p w14:paraId="40F16C53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различение музыки классической и её современной обработки;</w:t>
      </w:r>
    </w:p>
    <w:p w14:paraId="496B6BC1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слушание обработок классической музыки, сравнение их с оригиналом;</w:t>
      </w:r>
    </w:p>
    <w:p w14:paraId="16468EBE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обсуждение комплекса выразительных средств, наблюдение за изменением характера музыки;</w:t>
      </w:r>
    </w:p>
    <w:p w14:paraId="77237A23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вокальное исполнение классических тем в сопровождении современного ритмизованного аккомпанемента;</w:t>
      </w:r>
    </w:p>
    <w:p w14:paraId="750C1DCE">
      <w:pPr>
        <w:pStyle w:val="1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Джаз. </w:t>
      </w:r>
      <w:r>
        <w:rPr>
          <w:rFonts w:ascii="Times New Roman" w:hAnsi="Times New Roman" w:cs="Times New Roman"/>
          <w:sz w:val="24"/>
          <w:szCs w:val="24"/>
        </w:rPr>
        <w:t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Виды деятельности обучающихся:</w:t>
      </w:r>
    </w:p>
    <w:p w14:paraId="0152638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творчеством джазовых музыкантов;</w:t>
      </w:r>
    </w:p>
    <w:p w14:paraId="2ABB075E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узнавание, различение на слух джазовых композиций в отличие от других музыкальных стилей и направлений;</w:t>
      </w:r>
    </w:p>
    <w:p w14:paraId="1874F699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на слух тембров музыкальных инструментов, исполняющих джазовую композицию;</w:t>
      </w:r>
    </w:p>
    <w:p w14:paraId="6EB1F2CD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09CF8894">
      <w:pPr>
        <w:pStyle w:val="1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Исполнители современной музыки. </w:t>
      </w:r>
      <w:r>
        <w:rPr>
          <w:rFonts w:ascii="Times New Roman" w:hAnsi="Times New Roman" w:cs="Times New Roman"/>
          <w:sz w:val="24"/>
          <w:szCs w:val="24"/>
        </w:rPr>
        <w:t>Содержание: Творчество одного или нескольких исполнителей современной музыки, популярных у молодёжи.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Виды деятельности обучающихся:</w:t>
      </w:r>
    </w:p>
    <w:p w14:paraId="103FA9C3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просмотр видеоклипов современных исполнителей;</w:t>
      </w:r>
    </w:p>
    <w:p w14:paraId="57DA4453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сравнение их композиций с другими направлениями и стилями (классикой, духовной, народной музыкой);</w:t>
      </w:r>
    </w:p>
    <w:p w14:paraId="55C3E2BF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02258CA9">
      <w:pPr>
        <w:pStyle w:val="1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Электронные музыкальные инструменты. </w:t>
      </w:r>
      <w:r>
        <w:rPr>
          <w:rFonts w:ascii="Times New Roman" w:hAnsi="Times New Roman" w:cs="Times New Roman"/>
          <w:sz w:val="24"/>
          <w:szCs w:val="24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Виды деятельности обучающихся:</w:t>
      </w:r>
    </w:p>
    <w:p w14:paraId="609A868B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слушание музыкальных композиций в исполнении на электронных музыкальных инструментах;</w:t>
      </w:r>
    </w:p>
    <w:p w14:paraId="66B56202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сравнение их звучания с акустическими инструментами, обсуждение результатов сравнения;</w:t>
      </w:r>
    </w:p>
    <w:p w14:paraId="783AF72C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подбор электронных тембров для создания музыки к фантастическому фильму;</w:t>
      </w:r>
    </w:p>
    <w:p w14:paraId="43BF00CC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 Band).</w:t>
      </w:r>
    </w:p>
    <w:p w14:paraId="4D420B29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</w:p>
    <w:p w14:paraId="317E8243">
      <w:pPr>
        <w:pStyle w:val="1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Модуль № 8 «Музыкальная грамота».</w:t>
      </w:r>
    </w:p>
    <w:p w14:paraId="1678C971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1838B03D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Весь мир звучит.</w:t>
      </w:r>
      <w:r>
        <w:rPr>
          <w:rFonts w:ascii="Times New Roman" w:hAnsi="Times New Roman" w:cs="Times New Roman"/>
          <w:sz w:val="24"/>
          <w:szCs w:val="24"/>
        </w:rPr>
        <w:t xml:space="preserve"> Содержание: Звуки музыкальные и шумовые. Свойства звука: высота, громкость, длительность, тембр. Виды деятельности обучающихся:</w:t>
      </w:r>
    </w:p>
    <w:p w14:paraId="4AA9F558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со звуками музыкальными и шумовыми;</w:t>
      </w:r>
    </w:p>
    <w:p w14:paraId="30717E38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различение, определение на слух звуков различного качества;</w:t>
      </w:r>
    </w:p>
    <w:p w14:paraId="37D55D7E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2EFB4E8F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13DC56CB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Звукоряд.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Содержание: Нотный стан, скрипичный ключ. Ноты первой октавы. Виды деятельности обучающихся:</w:t>
      </w:r>
    </w:p>
    <w:p w14:paraId="25B1E01D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элементами нотной записи;</w:t>
      </w:r>
    </w:p>
    <w:p w14:paraId="50313B6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5A792460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пение с названием нот, игра на металлофоне звукоряда от ноты «до»;</w:t>
      </w:r>
    </w:p>
    <w:p w14:paraId="5C2F1108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разучивание и исполнение вокальных упражнений, песен, построенных на элементах звукоряда.</w:t>
      </w:r>
    </w:p>
    <w:p w14:paraId="76C4D3EE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Интонация.</w:t>
      </w:r>
      <w:r>
        <w:rPr>
          <w:rFonts w:ascii="Times New Roman" w:hAnsi="Times New Roman" w:cs="Times New Roman"/>
          <w:sz w:val="24"/>
          <w:szCs w:val="24"/>
        </w:rPr>
        <w:t xml:space="preserve"> Содержание: Выразительные и изобразительные интонации. Виды деятельности обучающихся:</w:t>
      </w:r>
    </w:p>
    <w:p w14:paraId="2FBEEA0A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3F18580D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7AEB3D1D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слушание фрагментов музыкальных произведений, включающих примеры изобразительных интонаций.</w:t>
      </w:r>
    </w:p>
    <w:p w14:paraId="1D745ACF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Ритм.</w:t>
      </w:r>
      <w:r>
        <w:rPr>
          <w:rFonts w:ascii="Times New Roman" w:hAnsi="Times New Roman" w:cs="Times New Roman"/>
          <w:sz w:val="24"/>
          <w:szCs w:val="24"/>
        </w:rPr>
        <w:t xml:space="preserve"> Содержание: Звуки длинные и короткие (восьмые и четвертные длительности), такт, тактовая черта. Виды деятельности обучающихся:</w:t>
      </w:r>
    </w:p>
    <w:p w14:paraId="5C70ED83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375152A1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17600CE4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5531903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разучивание, исполнение на ударных инструментах ритмической партитуры;</w:t>
      </w:r>
    </w:p>
    <w:p w14:paraId="6CB32E39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4A220CD2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Ритмический рисунок.</w:t>
      </w:r>
      <w:r>
        <w:rPr>
          <w:rFonts w:ascii="Times New Roman" w:hAnsi="Times New Roman" w:cs="Times New Roman"/>
          <w:sz w:val="24"/>
          <w:szCs w:val="24"/>
        </w:rPr>
        <w:t xml:space="preserve"> Содержание: Длительности половинная, целая, шестнадцатые. Паузы. Ритмические рисунки. Ритмическая партитура. Виды деятельности обучающихся:</w:t>
      </w:r>
    </w:p>
    <w:p w14:paraId="014281F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19FCE30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08FECFAF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389DCD9F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разучивание, исполнение на ударных инструментах ритмической партитуры;</w:t>
      </w:r>
    </w:p>
    <w:p w14:paraId="57268E1D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6E2669A8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Размер.</w:t>
      </w:r>
      <w:r>
        <w:rPr>
          <w:rFonts w:ascii="Times New Roman" w:hAnsi="Times New Roman" w:cs="Times New Roman"/>
          <w:sz w:val="24"/>
          <w:szCs w:val="24"/>
        </w:rPr>
        <w:t xml:space="preserve"> Содержание: Равномерная пульсация. Сильные и слабые доли. Размеры 2/4, 3/4, 4/4. Виды деятельности обучающихся:</w:t>
      </w:r>
    </w:p>
    <w:p w14:paraId="6E14CFF2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61586614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на слух, по нотной записи размеров 2/4, 3/4, 4/4;</w:t>
      </w:r>
    </w:p>
    <w:p w14:paraId="6EED3E11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0D58E2F4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2A75215B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375702A9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Музыкальный язык.</w:t>
      </w:r>
      <w:r>
        <w:rPr>
          <w:rFonts w:ascii="Times New Roman" w:hAnsi="Times New Roman" w:cs="Times New Roman"/>
          <w:sz w:val="24"/>
          <w:szCs w:val="24"/>
        </w:rPr>
        <w:t xml:space="preserve"> Содержание: Темп, тембр. Динамика (форте, пиано, крещендо, диминуэндо). Штрихи (стаккато, легато, акцент). Виды деятельности обучающихся:</w:t>
      </w:r>
    </w:p>
    <w:p w14:paraId="12D2C6E4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элементами музыкального языка, специальными терминами, их обозначением в нотной записи;</w:t>
      </w:r>
    </w:p>
    <w:p w14:paraId="2F35E532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изученных элементов на слух при восприятии музыкальных произведений;</w:t>
      </w:r>
    </w:p>
    <w:p w14:paraId="0DF800CD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69B606AA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312BA2BF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5DF5986C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2C201AC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Высота звуков.</w:t>
      </w:r>
      <w:r>
        <w:rPr>
          <w:rFonts w:ascii="Times New Roman" w:hAnsi="Times New Roman" w:cs="Times New Roman"/>
          <w:sz w:val="24"/>
          <w:szCs w:val="24"/>
        </w:rPr>
        <w:t xml:space="preserve"> Содержание: Регистры. Ноты певческого диапазона. Расположение нот на клавиатуре. Знаки альтерации (диезы, бемоли, бекары). Виды деятельности обучающихся:</w:t>
      </w:r>
    </w:p>
    <w:p w14:paraId="683F7A18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понятий «выше-ниже»;</w:t>
      </w:r>
    </w:p>
    <w:p w14:paraId="21751C39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02E42B2A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наблюдение за изменением музыкального образа при изменении регистра;</w:t>
      </w:r>
    </w:p>
    <w:p w14:paraId="3AA736A0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6E43923B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Мелодия.</w:t>
      </w:r>
      <w:r>
        <w:rPr>
          <w:rFonts w:ascii="Times New Roman" w:hAnsi="Times New Roman" w:cs="Times New Roman"/>
          <w:sz w:val="24"/>
          <w:szCs w:val="24"/>
        </w:rPr>
        <w:t xml:space="preserve"> Содержание: Мотив, музыкальная фраза. Поступенное, плавное движение мелодии, скачки. Мелодический рисунок. Виды деятельности обучающихся:</w:t>
      </w:r>
    </w:p>
    <w:p w14:paraId="7089FDBB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14:paraId="42F1FFC9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14:paraId="623A881E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74CD1E3F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Сопровождение</w:t>
      </w:r>
      <w:r>
        <w:rPr>
          <w:rFonts w:ascii="Times New Roman" w:hAnsi="Times New Roman" w:cs="Times New Roman"/>
          <w:sz w:val="24"/>
          <w:szCs w:val="24"/>
        </w:rPr>
        <w:t>. Содержание: Аккомпанемент. Остинато. Вступление, заключение, проигрыш. Виды деятельности обучающихся:</w:t>
      </w:r>
    </w:p>
    <w:p w14:paraId="7ABC9AD1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на слух, прослеживание по нотной записи главного голоса и сопровождения;</w:t>
      </w:r>
    </w:p>
    <w:p w14:paraId="0E8798B8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различение, характеристика мелодических и ритмических особенностей главного голоса и сопровождения;</w:t>
      </w:r>
    </w:p>
    <w:p w14:paraId="5C416CD2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 рукой линии движения главного голоса и аккомпанемента;</w:t>
      </w:r>
    </w:p>
    <w:p w14:paraId="3C00C76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различение простейших элементов музыкальной формы: вступление, заключение, проигрыш;</w:t>
      </w:r>
    </w:p>
    <w:p w14:paraId="572C5B9E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составление наглядной графической схемы;</w:t>
      </w:r>
    </w:p>
    <w:p w14:paraId="16552A66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0C1BB092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2ED27BCA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Песня.</w:t>
      </w:r>
      <w:r>
        <w:rPr>
          <w:rFonts w:ascii="Times New Roman" w:hAnsi="Times New Roman" w:cs="Times New Roman"/>
          <w:sz w:val="24"/>
          <w:szCs w:val="24"/>
        </w:rPr>
        <w:t xml:space="preserve"> Содержание: Куплетная форма. Запев, припев. Виды деятельности обучающихся:</w:t>
      </w:r>
    </w:p>
    <w:p w14:paraId="455FF46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со строением куплетной формы;</w:t>
      </w:r>
    </w:p>
    <w:p w14:paraId="48972C09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составление наглядной буквенной или графической схемы куплетной формы;</w:t>
      </w:r>
    </w:p>
    <w:p w14:paraId="74FDF74E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песен, написанных в куплетной форме;</w:t>
      </w:r>
    </w:p>
    <w:p w14:paraId="76B90826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различение куплетной формы при слушании незнакомых музыкальных произведений;</w:t>
      </w:r>
    </w:p>
    <w:p w14:paraId="1B5AB486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вариативно: импровизация, сочинение новых куплетов к знакомой песне.</w:t>
      </w:r>
    </w:p>
    <w:p w14:paraId="2D924A9F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Лад.</w:t>
      </w:r>
      <w:r>
        <w:rPr>
          <w:rFonts w:ascii="Times New Roman" w:hAnsi="Times New Roman" w:cs="Times New Roman"/>
          <w:sz w:val="24"/>
          <w:szCs w:val="24"/>
        </w:rPr>
        <w:t xml:space="preserve"> Содержание: Понятие лада. Семиступенные лады мажор и минор. Краска звучания. Ступеневый состав. Виды деятельности обучающихся:</w:t>
      </w:r>
    </w:p>
    <w:p w14:paraId="6AB1591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на слух ладового наклонения музыки;</w:t>
      </w:r>
    </w:p>
    <w:p w14:paraId="660424DA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игра «Солнышко – туча»;</w:t>
      </w:r>
    </w:p>
    <w:p w14:paraId="276829FD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наблюдение за изменением музыкального образа при изменении лада;</w:t>
      </w:r>
    </w:p>
    <w:p w14:paraId="3BDB437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распевания, вокальные упражнения, построенные на чередовании мажора и минора;</w:t>
      </w:r>
    </w:p>
    <w:p w14:paraId="5E7DFCE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песен с ярко выраженной ладовой окраской;</w:t>
      </w:r>
    </w:p>
    <w:p w14:paraId="56C1B732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вариативно: импровизация, сочинение в заданном ладу; чтение сказок о нотах и музыкальных ладах.</w:t>
      </w:r>
    </w:p>
    <w:p w14:paraId="528010D6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Пентатоника.</w:t>
      </w:r>
      <w:r>
        <w:rPr>
          <w:rFonts w:ascii="Times New Roman" w:hAnsi="Times New Roman" w:cs="Times New Roman"/>
          <w:sz w:val="24"/>
          <w:szCs w:val="24"/>
        </w:rPr>
        <w:t xml:space="preserve"> Содержание: Пентатоника – пятиступенный лад, распространённый у многих народов. Виды деятельности обучающихся:</w:t>
      </w:r>
    </w:p>
    <w:p w14:paraId="69E3C550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слушание инструментальных произведений, исполнение песен, написанных в пентатонике.</w:t>
      </w:r>
    </w:p>
    <w:p w14:paraId="02DEC5EB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Ноты в разных октавах.</w:t>
      </w:r>
      <w:r>
        <w:rPr>
          <w:rFonts w:ascii="Times New Roman" w:hAnsi="Times New Roman" w:cs="Times New Roman"/>
          <w:sz w:val="24"/>
          <w:szCs w:val="24"/>
        </w:rPr>
        <w:t xml:space="preserve"> Содержание: Ноты второй и малой октавы. Басовый ключ. Виды деятельности обучающихся:</w:t>
      </w:r>
    </w:p>
    <w:p w14:paraId="2C1BDA01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нотной записью во второй и малой октаве;</w:t>
      </w:r>
    </w:p>
    <w:p w14:paraId="0586C0E1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68E0C7DB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на слух, в какой октаве звучит музыкальный фрагмент;</w:t>
      </w:r>
    </w:p>
    <w:p w14:paraId="32FCFDD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266D0C04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Дополнительные обозначения в нотах.</w:t>
      </w:r>
      <w:r>
        <w:rPr>
          <w:rFonts w:ascii="Times New Roman" w:hAnsi="Times New Roman" w:cs="Times New Roman"/>
          <w:sz w:val="24"/>
          <w:szCs w:val="24"/>
        </w:rPr>
        <w:t xml:space="preserve"> Содержание: Реприза, фермата, вольта, украшения (трели, форшлаги). Виды деятельности обучающихся:</w:t>
      </w:r>
    </w:p>
    <w:p w14:paraId="252C0A32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дополнительными элементами нотной записи;</w:t>
      </w:r>
    </w:p>
    <w:p w14:paraId="7B586E21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песен, попевок, в которых присутствуют данные элементы.</w:t>
      </w:r>
    </w:p>
    <w:p w14:paraId="65004594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Ритмические рисунки в размере 6/8.</w:t>
      </w:r>
      <w:r>
        <w:rPr>
          <w:rFonts w:ascii="Times New Roman" w:hAnsi="Times New Roman" w:cs="Times New Roman"/>
          <w:sz w:val="24"/>
          <w:szCs w:val="24"/>
        </w:rPr>
        <w:t xml:space="preserve"> Содержание: Размер 6/8. Нота с точкой. Шестнадцатые. Пунктирный ритм. Виды деятельности обучающихся:</w:t>
      </w:r>
    </w:p>
    <w:p w14:paraId="4A08F2A1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на слух, прослеживание по нотной записи ритмических рисунков в размере 6/8;</w:t>
      </w:r>
    </w:p>
    <w:p w14:paraId="4D30D018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исполнение, импровизация с помощью звучащих жестов (хлопки, шлепки, притопы) и (или) ударных инструментов;</w:t>
      </w:r>
    </w:p>
    <w:p w14:paraId="7225227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игра «Ритмическое эхо», прохлопывание ритма по ритмическим карточкам, проговаривание ритмослогами;</w:t>
      </w:r>
    </w:p>
    <w:p w14:paraId="5AA01BD0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разучивание, исполнение на ударных инструментах ритмической партитуры;</w:t>
      </w:r>
    </w:p>
    <w:p w14:paraId="54988FA4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153B1E6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240AF45F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Тональность. Гамма.</w:t>
      </w:r>
      <w:r>
        <w:rPr>
          <w:rFonts w:ascii="Times New Roman" w:hAnsi="Times New Roman" w:cs="Times New Roman"/>
          <w:sz w:val="24"/>
          <w:szCs w:val="24"/>
        </w:rPr>
        <w:t xml:space="preserve"> Содержание: Тоника, тональность. Знаки при ключе. Мажорные и минорные тональности (до 2–3 знаков при ключе). Виды деятельности обучающихся:</w:t>
      </w:r>
    </w:p>
    <w:p w14:paraId="1FE20F1E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на слух устойчивых звуков;</w:t>
      </w:r>
    </w:p>
    <w:p w14:paraId="536F1D8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игра «устой – неустой»;</w:t>
      </w:r>
    </w:p>
    <w:p w14:paraId="63AF7043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пение упражнений – гамм с названием нот, прослеживание по нотам;</w:t>
      </w:r>
    </w:p>
    <w:p w14:paraId="3D5E41E8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понятия «тоника»;</w:t>
      </w:r>
    </w:p>
    <w:p w14:paraId="068EFDF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упражнение на допевание неполной музыкальной фразы до тоники «Закончи музыкальную фразу»;</w:t>
      </w:r>
    </w:p>
    <w:p w14:paraId="5B33EA53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вариативно: импровизация в заданной тональности.</w:t>
      </w:r>
    </w:p>
    <w:p w14:paraId="7AF25F29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Интервалы. </w:t>
      </w:r>
      <w:r>
        <w:rPr>
          <w:rFonts w:ascii="Times New Roman" w:hAnsi="Times New Roman" w:cs="Times New Roman"/>
          <w:sz w:val="24"/>
          <w:szCs w:val="24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 Виды деятельности обучающихся:</w:t>
      </w:r>
    </w:p>
    <w:p w14:paraId="5AEFA6BF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понятия «интервал»;</w:t>
      </w:r>
    </w:p>
    <w:p w14:paraId="112CB83D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ступеневого состава мажорной и минорной гаммы (тон-полутон);</w:t>
      </w:r>
    </w:p>
    <w:p w14:paraId="14963B4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692FA7DC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подбор эпитетов для определения краски звучания различных интервалов;</w:t>
      </w:r>
    </w:p>
    <w:p w14:paraId="7F8D4A80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разучивание, исполнение попевок и песен с ярко выраженной характерной интерваликой в мелодическом движении;</w:t>
      </w:r>
    </w:p>
    <w:p w14:paraId="4C6A9074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элементы двухголосия;</w:t>
      </w:r>
    </w:p>
    <w:p w14:paraId="2A90D262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3442A43C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Гармония.</w:t>
      </w:r>
      <w:r>
        <w:rPr>
          <w:rFonts w:ascii="Times New Roman" w:hAnsi="Times New Roman" w:cs="Times New Roman"/>
          <w:sz w:val="24"/>
          <w:szCs w:val="24"/>
        </w:rPr>
        <w:t xml:space="preserve"> Содержание: Аккорд. Трезвучие мажорное и минорное. Понятие фактуры. Фактуры аккомпанемента бас-аккорд, аккордовая, арпеджио. Виды деятельности обучающихся:</w:t>
      </w:r>
    </w:p>
    <w:p w14:paraId="4899B981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различение на слух интервалов и аккордов;</w:t>
      </w:r>
    </w:p>
    <w:p w14:paraId="45FF818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различение на слух мажорных и минорных аккордов;</w:t>
      </w:r>
    </w:p>
    <w:p w14:paraId="3970D151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разучивание, исполнение попевок и песен с мелодическим движениемпо звукам аккордов;</w:t>
      </w:r>
    </w:p>
    <w:p w14:paraId="3E0A21F3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вокальные упражнения с элементами трёхголосия;</w:t>
      </w:r>
    </w:p>
    <w:p w14:paraId="7940D56D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28DB9B46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вариативно: сочинение аккордового аккомпанемента к мелодии песни.</w:t>
      </w:r>
    </w:p>
    <w:p w14:paraId="4368B49F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Музыкальная форма. </w:t>
      </w:r>
      <w:r>
        <w:rPr>
          <w:rFonts w:ascii="Times New Roman" w:hAnsi="Times New Roman" w:cs="Times New Roman"/>
          <w:sz w:val="24"/>
          <w:szCs w:val="24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 Виды деятельности обучающихся:</w:t>
      </w:r>
    </w:p>
    <w:p w14:paraId="61741869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со строением музыкального произведения, понятиями двухчастной и трёхчастной формы, рондо;</w:t>
      </w:r>
    </w:p>
    <w:p w14:paraId="37C1963C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слушание произведений: определение формы их строения на слух;</w:t>
      </w:r>
    </w:p>
    <w:p w14:paraId="26D7740A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составление наглядной буквенной или графической схемы;</w:t>
      </w:r>
    </w:p>
    <w:p w14:paraId="439F9E82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песен, написанных в двухчастной или трёхчастной форме;</w:t>
      </w:r>
    </w:p>
    <w:p w14:paraId="118FE904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79B75BAF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Вариации.</w:t>
      </w:r>
      <w:r>
        <w:rPr>
          <w:rFonts w:ascii="Times New Roman" w:hAnsi="Times New Roman" w:cs="Times New Roman"/>
          <w:sz w:val="24"/>
          <w:szCs w:val="24"/>
        </w:rPr>
        <w:t xml:space="preserve"> Содержание: Варьирование как принцип развития. Тема. Вариации. Виды деятельности обучающихся:</w:t>
      </w:r>
    </w:p>
    <w:p w14:paraId="7367F6AF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слушание произведений, сочинённых в форме вариаций;</w:t>
      </w:r>
    </w:p>
    <w:p w14:paraId="13556F99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наблюдение за развитием, изменением основной темы;</w:t>
      </w:r>
    </w:p>
    <w:p w14:paraId="1F63DFC4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составление наглядной буквенной или графической схемы;</w:t>
      </w:r>
    </w:p>
    <w:p w14:paraId="0EB9EB0C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ритмической партитуры, построенной по принципу вариаций;</w:t>
      </w:r>
    </w:p>
    <w:p w14:paraId="2A27817A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вариативно: коллективная импровизация в форме вариаций.</w:t>
      </w:r>
    </w:p>
    <w:p w14:paraId="31E13E9D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</w:p>
    <w:p w14:paraId="61F4BBDA">
      <w:pPr>
        <w:pStyle w:val="1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 «Музыка»</w:t>
      </w:r>
    </w:p>
    <w:p w14:paraId="35FBF503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</w:p>
    <w:p w14:paraId="3B0E9D0A">
      <w:pPr>
        <w:pStyle w:val="1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14:paraId="7F5BF246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728F1019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в области гражданско-патриотического воспитания: </w:t>
      </w:r>
    </w:p>
    <w:p w14:paraId="12221699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российской гражданской идентичности;</w:t>
      </w:r>
    </w:p>
    <w:p w14:paraId="291661E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7A9ACC36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проявление интереса к освоению музыкальных традиций своего края, музыкальной культуры народов России;</w:t>
      </w:r>
    </w:p>
    <w:p w14:paraId="0AB9A0F4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уважение к достижениям отечественных мастеров культуры;</w:t>
      </w:r>
    </w:p>
    <w:p w14:paraId="5678253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стремление участвовать в творческой жизни своей школы, города, республики.</w:t>
      </w:r>
    </w:p>
    <w:p w14:paraId="0172C778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 области духовно-нравственного воспитания:</w:t>
      </w:r>
    </w:p>
    <w:p w14:paraId="2A22F4DE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признание индивидуальности каждого человека;</w:t>
      </w:r>
    </w:p>
    <w:p w14:paraId="6A889D6B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проявление сопереживания, уважения и доброжелательности;</w:t>
      </w:r>
    </w:p>
    <w:p w14:paraId="4819A61B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24BC5342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 области эстетического воспитания:</w:t>
      </w:r>
    </w:p>
    <w:p w14:paraId="2168919A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0BED9924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видеть прекрасное в жизни, наслаждаться красотой;</w:t>
      </w:r>
    </w:p>
    <w:p w14:paraId="7BC7CA53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стремление к самовыражению в разных видах искусства.</w:t>
      </w:r>
    </w:p>
    <w:p w14:paraId="7C35354E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в области научного познания: </w:t>
      </w:r>
    </w:p>
    <w:p w14:paraId="2DA6F794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первоначальные представления о единстве и особенностях художественной и научной картины мира;</w:t>
      </w:r>
    </w:p>
    <w:p w14:paraId="712F532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познании.</w:t>
      </w:r>
    </w:p>
    <w:p w14:paraId="668D781F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в области физического воспитания, формирования культуры здоровья и эмоционального благополучия:</w:t>
      </w:r>
    </w:p>
    <w:p w14:paraId="7A52F474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397C712D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6DFF1F9E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профилактика умственного и физического утомления с использованием возможностей музыкотерапии.</w:t>
      </w:r>
    </w:p>
    <w:p w14:paraId="2A70C6A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в области трудового воспитания:</w:t>
      </w:r>
    </w:p>
    <w:p w14:paraId="2D9A8F58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установка на посильное активное участие в практической деятельности;</w:t>
      </w:r>
    </w:p>
    <w:p w14:paraId="2622BD71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трудолюбие в учёбе, настойчивость в достижении поставленных целей;</w:t>
      </w:r>
    </w:p>
    <w:p w14:paraId="5124FBC9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интерес к практическому изучению профессий в сфере культуры и искусства;</w:t>
      </w:r>
    </w:p>
    <w:p w14:paraId="1F829A68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уважение к труду и результатам трудовой деятельности.</w:t>
      </w:r>
    </w:p>
    <w:p w14:paraId="1D9BC18A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в области экологического воспитания:</w:t>
      </w:r>
    </w:p>
    <w:p w14:paraId="034A776F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бережное отношение к природе; неприятие действий, приносящих ей вред.</w:t>
      </w:r>
    </w:p>
    <w:p w14:paraId="5FA1D1D8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</w:p>
    <w:p w14:paraId="7A7C9876">
      <w:pPr>
        <w:pStyle w:val="1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14:paraId="0F28A640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Овладение универсальными познавательными действиями </w:t>
      </w:r>
    </w:p>
    <w:p w14:paraId="12064968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05624230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базовые логические действия как часть универсальных познавательных учебных действий:</w:t>
      </w:r>
    </w:p>
    <w:p w14:paraId="1462EC7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434601ED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0A561B0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76AFB301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5F58128A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70F4E75B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действий:</w:t>
      </w:r>
    </w:p>
    <w:p w14:paraId="37924768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43C07C79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42F991B2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250E9DE2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71E74A1A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1020004A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524FB59C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14:paraId="0F1E22A3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выбирать источник получения информации;</w:t>
      </w:r>
    </w:p>
    <w:p w14:paraId="5B06532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14:paraId="337F1B36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52F318EA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24C0D10F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текстовую, видео-, графическую, звуковую, информацию в соответствии с учебной задачей;</w:t>
      </w:r>
    </w:p>
    <w:p w14:paraId="23D49794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музыкальные тексты (акустические и нотные)по предложенному учителем алгоритму;</w:t>
      </w:r>
    </w:p>
    <w:p w14:paraId="1D2F3FA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создавать схемы, таблицы для представления информации.</w:t>
      </w:r>
    </w:p>
    <w:p w14:paraId="2D0971BF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как часть универсальных коммуникативных учебных действий:</w:t>
      </w:r>
    </w:p>
    <w:p w14:paraId="66936FBD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невербальная коммуникация:</w:t>
      </w:r>
    </w:p>
    <w:p w14:paraId="59589A0A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6EC581B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выступать перед публикой в качестве исполнителя музыки (соло или в коллективе);</w:t>
      </w:r>
    </w:p>
    <w:p w14:paraId="44AB3F4D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500BC50D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56E68B84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вербальная коммуникация:</w:t>
      </w:r>
    </w:p>
    <w:p w14:paraId="4E61A81E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7853443C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14:paraId="676966A6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признавать возможность существования разных точек зрения;</w:t>
      </w:r>
    </w:p>
    <w:p w14:paraId="6E7AA83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корректно и аргументированно высказывать своё мнение;</w:t>
      </w:r>
    </w:p>
    <w:p w14:paraId="79C8FE00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строить речевое высказывание в соответствии с поставленной задачей;</w:t>
      </w:r>
    </w:p>
    <w:p w14:paraId="070E19CF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устные и письменные тексты (описание, рассуждение, повествование);</w:t>
      </w:r>
    </w:p>
    <w:p w14:paraId="44D08939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готовить небольшие публичные выступления;</w:t>
      </w:r>
    </w:p>
    <w:p w14:paraId="7158D4A3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14:paraId="020546E3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совместная деятельность (сотрудничество):</w:t>
      </w:r>
    </w:p>
    <w:p w14:paraId="1C2EA59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76F7062B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29D32EBF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14:paraId="01B7A50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17F10A32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ответственно выполнять свою часть работы; оценивать свой вклад в общий результат;</w:t>
      </w:r>
    </w:p>
    <w:p w14:paraId="60E88816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совместные проектные, творческие задания с опорой на предложенные образцы.</w:t>
      </w:r>
    </w:p>
    <w:p w14:paraId="50B0D108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самоорганизации как части универсальных регулятивных учебных действий:</w:t>
      </w:r>
    </w:p>
    <w:p w14:paraId="1FCF9EE6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планировать действия по решению учебной задачи для получения результата;</w:t>
      </w:r>
    </w:p>
    <w:p w14:paraId="0800E268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выстраивать последовательность выбранных действий.</w:t>
      </w:r>
    </w:p>
    <w:p w14:paraId="1C6F5616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6570CA4B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причины успеха (неудач) учебной деятельности;</w:t>
      </w:r>
    </w:p>
    <w:p w14:paraId="5DB7F5A4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корректировать свои учебные действия для преодоления ошибок.</w:t>
      </w:r>
    </w:p>
    <w:p w14:paraId="4E8B2CC4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0077A78E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</w:p>
    <w:p w14:paraId="1C9A0FA3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</w:p>
    <w:p w14:paraId="5A3430B2">
      <w:pPr>
        <w:pStyle w:val="1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14:paraId="4C441148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076BF4E1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Обучающиеся, освоившие основную образовательную программу по музыке:</w:t>
      </w:r>
    </w:p>
    <w:p w14:paraId="484349D0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4B621304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сознательно стремятся к развитию своих музыкальных способностей;</w:t>
      </w:r>
    </w:p>
    <w:p w14:paraId="5A382FDA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2E3A47E9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имеют опыт восприятия, творческой и исполнительской деятельности; </w:t>
      </w:r>
    </w:p>
    <w:p w14:paraId="3DCD3CAB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уважением относятся к достижениям отечественной музыкальной культуры;</w:t>
      </w:r>
    </w:p>
    <w:p w14:paraId="2EDF0DB6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стремятся к расширению своего музыкального кругозора.</w:t>
      </w:r>
    </w:p>
    <w:p w14:paraId="56C09B66">
      <w:pPr>
        <w:pStyle w:val="1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 концу изучения модуля № 1 «Народная музыка России» обучающийся научится:</w:t>
      </w:r>
    </w:p>
    <w:p w14:paraId="08201E5B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6FC69413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на слух и называть знакомые народные музыкальные инструменты;</w:t>
      </w:r>
    </w:p>
    <w:p w14:paraId="21BB7D6C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группировать народные музыкальные инструменты по принципу звукоизвлечения: духовые, ударные, струнные;</w:t>
      </w:r>
    </w:p>
    <w:p w14:paraId="04EAE98A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489BB4E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5690A25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ритмический аккомпанемент на ударных инструментахпри исполнении народной песни;</w:t>
      </w:r>
    </w:p>
    <w:p w14:paraId="3C05F29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исполнять народные произведения различных жанров с сопровождением и без сопровождения;</w:t>
      </w:r>
    </w:p>
    <w:p w14:paraId="003D1A93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1621AE10">
      <w:pPr>
        <w:pStyle w:val="1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 концу изучения модуля № 2 «Классическая музыка» обучающийся научится:</w:t>
      </w:r>
    </w:p>
    <w:p w14:paraId="17D1902E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1E437E28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787DFCBD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14:paraId="4857DCB2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исполнять (в том числе фрагментарно, отдельными темами) сочинения композиторов-классиков;</w:t>
      </w:r>
    </w:p>
    <w:p w14:paraId="6B123A8F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5208B5D1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выразительные средства, использованные композитором для создания музыкального образа;</w:t>
      </w:r>
    </w:p>
    <w:p w14:paraId="52442550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3F34086E">
      <w:pPr>
        <w:pStyle w:val="1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 концу изучения модуля № 3 «Музыка в жизни человека» обучающийся научится:</w:t>
      </w:r>
    </w:p>
    <w:p w14:paraId="0DD414B9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21E97B7B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14:paraId="5082EBCF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33579686">
      <w:pPr>
        <w:pStyle w:val="1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 концу изучения модуля № 4 «Музыка народов мира» обучающийся научится:</w:t>
      </w:r>
    </w:p>
    <w:p w14:paraId="00CB8C96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на слух и исполнять произведения народной и композиторской музыки других стран;</w:t>
      </w:r>
    </w:p>
    <w:p w14:paraId="55CEC74D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0E226E19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3E19AD04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57779176">
      <w:pPr>
        <w:pStyle w:val="1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 концу изучения модуля № 5 «Духовная музыка» обучающийся научится:</w:t>
      </w:r>
    </w:p>
    <w:p w14:paraId="428BC8A2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256FBD64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исполнять доступные образцы духовной музыки;</w:t>
      </w:r>
    </w:p>
    <w:p w14:paraId="2771006D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7A020AB2">
      <w:pPr>
        <w:pStyle w:val="1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 концу изучения модуля № 6 «Музыка театра и кино» обучающийся научится:</w:t>
      </w:r>
    </w:p>
    <w:p w14:paraId="24BCCA18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и называть особенности музыкально-сценических жанров (опера, балет, оперетта, мюзикл);</w:t>
      </w:r>
    </w:p>
    <w:p w14:paraId="2DCBB754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7D1ABD6F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7906382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70F22190">
      <w:pPr>
        <w:pStyle w:val="1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 концу изучения модуля № 7 «Современная музыкальная культура» обучающийся научится:</w:t>
      </w:r>
    </w:p>
    <w:p w14:paraId="4DBFBC41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50C3C0F2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1EB40A21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25F31C93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исполнять современные музыкальные произведения, соблюдая певческую культуру звука.</w:t>
      </w:r>
    </w:p>
    <w:p w14:paraId="6BD53FAC">
      <w:pPr>
        <w:pStyle w:val="1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 концу изучения модуля № 8 «Музыкальная грамота» обучающийся научится:</w:t>
      </w:r>
    </w:p>
    <w:p w14:paraId="1CB93CDF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классифицировать звуки: шумовые и музыкальные, длинные, короткие, тихие, громкие, низкие, высокие;</w:t>
      </w:r>
    </w:p>
    <w:p w14:paraId="0CD4E002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10F93DB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4293A67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на слух принципы развития: повтор, контраст, варьирование;</w:t>
      </w:r>
    </w:p>
    <w:p w14:paraId="2D9C2A30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5BD70CC8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ориентироваться в нотной записи в пределах певческого диапазона;</w:t>
      </w:r>
    </w:p>
    <w:p w14:paraId="6781B3E6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исполнять и создавать различные ритмические рисунки;</w:t>
      </w:r>
    </w:p>
    <w:p w14:paraId="5DABBA91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исполнять песни с простым мелодическим рисунком.</w:t>
      </w:r>
    </w:p>
    <w:p w14:paraId="6FB0B248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</w:p>
    <w:p w14:paraId="296FAB32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</w:p>
    <w:p w14:paraId="45E86201">
      <w:pPr>
        <w:pStyle w:val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6C8237">
      <w:pPr>
        <w:pStyle w:val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6F8EF5">
      <w:pPr>
        <w:pStyle w:val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F9C2C2">
      <w:pPr>
        <w:pStyle w:val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DB54C5">
      <w:pPr>
        <w:pStyle w:val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511B48">
      <w:pPr>
        <w:pStyle w:val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9CFEFA">
      <w:pPr>
        <w:pStyle w:val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84573B">
      <w:pPr>
        <w:pStyle w:val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CA5729">
      <w:pPr>
        <w:pStyle w:val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3DDFC5">
      <w:pPr>
        <w:pStyle w:val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738FAA">
      <w:pPr>
        <w:pStyle w:val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B9EFCF">
      <w:pPr>
        <w:pStyle w:val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310BA6">
      <w:pPr>
        <w:pStyle w:val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C2DA3A">
      <w:pPr>
        <w:pStyle w:val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18A3C5">
      <w:pPr>
        <w:pStyle w:val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6E9BB9">
      <w:pPr>
        <w:pStyle w:val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210EA0">
      <w:pPr>
        <w:pStyle w:val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0CCD93">
      <w:pPr>
        <w:pStyle w:val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22BDAC">
      <w:pPr>
        <w:pStyle w:val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497D9E">
      <w:pPr>
        <w:pStyle w:val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1CC03D">
      <w:pPr>
        <w:pStyle w:val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F0764C">
      <w:pPr>
        <w:pStyle w:val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9D89B3">
      <w:pPr>
        <w:pStyle w:val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186E4B">
      <w:pPr>
        <w:pStyle w:val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662E91">
      <w:pPr>
        <w:pStyle w:val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05A581">
      <w:pPr>
        <w:pStyle w:val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1B8EDC">
      <w:pPr>
        <w:pStyle w:val="1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14:paraId="5D617EB4">
      <w:pPr>
        <w:pStyle w:val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КЛАСС</w:t>
      </w:r>
    </w:p>
    <w:tbl>
      <w:tblPr>
        <w:tblStyle w:val="4"/>
        <w:tblW w:w="15138" w:type="dxa"/>
        <w:jc w:val="center"/>
        <w:tblCellSpacing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7857"/>
        <w:gridCol w:w="709"/>
        <w:gridCol w:w="1134"/>
        <w:gridCol w:w="92"/>
        <w:gridCol w:w="1181"/>
        <w:gridCol w:w="3517"/>
      </w:tblGrid>
      <w:tr w14:paraId="654100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48" w:type="dxa"/>
            <w:vMerge w:val="restart"/>
            <w:tcMar>
              <w:top w:w="50" w:type="dxa"/>
              <w:left w:w="100" w:type="dxa"/>
            </w:tcMar>
          </w:tcPr>
          <w:p w14:paraId="4E58C6C7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Cs w:val="20"/>
                <w:lang w:val="en-US"/>
              </w:rPr>
              <w:t>№ п/п</w:t>
            </w:r>
          </w:p>
          <w:p w14:paraId="5BE8B689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Cs w:val="20"/>
                <w:lang w:val="en-US"/>
              </w:rPr>
            </w:pPr>
          </w:p>
        </w:tc>
        <w:tc>
          <w:tcPr>
            <w:tcW w:w="7857" w:type="dxa"/>
            <w:vMerge w:val="restart"/>
            <w:tcMar>
              <w:top w:w="50" w:type="dxa"/>
              <w:left w:w="100" w:type="dxa"/>
            </w:tcMar>
          </w:tcPr>
          <w:p w14:paraId="1334AD35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Cs w:val="20"/>
                <w:lang w:val="en-US"/>
              </w:rPr>
              <w:t>Наименование разделов и тем программы</w:t>
            </w:r>
          </w:p>
          <w:p w14:paraId="328DD717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Cs w:val="20"/>
                <w:lang w:val="en-US"/>
              </w:rPr>
            </w:pPr>
          </w:p>
        </w:tc>
        <w:tc>
          <w:tcPr>
            <w:tcW w:w="3116" w:type="dxa"/>
            <w:gridSpan w:val="4"/>
            <w:tcMar>
              <w:top w:w="50" w:type="dxa"/>
              <w:left w:w="100" w:type="dxa"/>
            </w:tcMar>
          </w:tcPr>
          <w:p w14:paraId="7184AE6F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Cs w:val="20"/>
                <w:lang w:val="en-US"/>
              </w:rPr>
              <w:t>Количество часов</w:t>
            </w:r>
          </w:p>
        </w:tc>
        <w:tc>
          <w:tcPr>
            <w:tcW w:w="3517" w:type="dxa"/>
            <w:vMerge w:val="restart"/>
            <w:tcMar>
              <w:top w:w="50" w:type="dxa"/>
              <w:left w:w="100" w:type="dxa"/>
            </w:tcMar>
          </w:tcPr>
          <w:p w14:paraId="5EE0A5C2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Cs w:val="20"/>
                <w:lang w:val="en-US"/>
              </w:rPr>
              <w:t>Электронные (цифровые) образовательные ресурсы</w:t>
            </w:r>
          </w:p>
          <w:p w14:paraId="214040FF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Cs w:val="20"/>
                <w:lang w:val="en-US"/>
              </w:rPr>
            </w:pPr>
          </w:p>
        </w:tc>
      </w:tr>
      <w:tr w14:paraId="3E4580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48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AB22D5B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857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27EA00B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14:paraId="6BBE607E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 w:val="16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20"/>
                <w:lang w:val="en-US"/>
              </w:rPr>
              <w:t>Всего</w:t>
            </w:r>
          </w:p>
          <w:p w14:paraId="73ACB815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 w:val="16"/>
                <w:szCs w:val="20"/>
                <w:lang w:val="en-US"/>
              </w:rPr>
            </w:pPr>
          </w:p>
        </w:tc>
        <w:tc>
          <w:tcPr>
            <w:tcW w:w="1226" w:type="dxa"/>
            <w:gridSpan w:val="2"/>
            <w:tcMar>
              <w:top w:w="50" w:type="dxa"/>
              <w:left w:w="100" w:type="dxa"/>
            </w:tcMar>
          </w:tcPr>
          <w:p w14:paraId="7EBD9906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 w:val="16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20"/>
                <w:lang w:val="en-US"/>
              </w:rPr>
              <w:t>Контрольные работы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</w:tcPr>
          <w:p w14:paraId="10DA2A5A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 w:val="16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20"/>
                <w:lang w:val="en-US"/>
              </w:rPr>
              <w:t>Практические работы</w:t>
            </w:r>
          </w:p>
        </w:tc>
        <w:tc>
          <w:tcPr>
            <w:tcW w:w="3517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ED3C107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14:paraId="4855A1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15138" w:type="dxa"/>
            <w:gridSpan w:val="7"/>
            <w:tcMar>
              <w:top w:w="50" w:type="dxa"/>
              <w:left w:w="100" w:type="dxa"/>
            </w:tcMar>
          </w:tcPr>
          <w:p w14:paraId="07825B23">
            <w:pPr>
              <w:pStyle w:val="1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  <w:t>ИНВАРИАНТНАЯ ЧАСТЬ</w:t>
            </w:r>
          </w:p>
        </w:tc>
      </w:tr>
      <w:tr w14:paraId="580C6D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15138" w:type="dxa"/>
            <w:gridSpan w:val="7"/>
            <w:tcMar>
              <w:top w:w="50" w:type="dxa"/>
              <w:left w:w="100" w:type="dxa"/>
            </w:tcMar>
          </w:tcPr>
          <w:p w14:paraId="43833EF7">
            <w:pPr>
              <w:pStyle w:val="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Раздел 1. Народная музыка России.</w:t>
            </w:r>
          </w:p>
        </w:tc>
      </w:tr>
      <w:tr w14:paraId="295E2A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14:paraId="56D57E76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14:paraId="624E5395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Н.Соловьёвой)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14:paraId="505F63B8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26" w:type="dxa"/>
            <w:gridSpan w:val="2"/>
            <w:tcMar>
              <w:top w:w="50" w:type="dxa"/>
              <w:left w:w="100" w:type="dxa"/>
            </w:tcMar>
          </w:tcPr>
          <w:p w14:paraId="01F23B9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Mar>
              <w:top w:w="50" w:type="dxa"/>
              <w:left w:w="100" w:type="dxa"/>
            </w:tcMar>
          </w:tcPr>
          <w:p w14:paraId="2BBDC885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14:paraId="787B27BC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14:paraId="3E98CE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14:paraId="220A768E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1.2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14:paraId="2A5E8DAC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14:paraId="46798576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26" w:type="dxa"/>
            <w:gridSpan w:val="2"/>
            <w:tcMar>
              <w:top w:w="50" w:type="dxa"/>
              <w:left w:w="100" w:type="dxa"/>
            </w:tcMar>
          </w:tcPr>
          <w:p w14:paraId="701475E7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Mar>
              <w:top w:w="50" w:type="dxa"/>
              <w:left w:w="100" w:type="dxa"/>
            </w:tcMar>
          </w:tcPr>
          <w:p w14:paraId="27001A8C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14:paraId="5411115F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7F6D9B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14:paraId="1D709BDB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1.3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14:paraId="127F02B6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14:paraId="6B1DB2D0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26" w:type="dxa"/>
            <w:gridSpan w:val="2"/>
            <w:tcMar>
              <w:top w:w="50" w:type="dxa"/>
              <w:left w:w="100" w:type="dxa"/>
            </w:tcMar>
          </w:tcPr>
          <w:p w14:paraId="69991541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Mar>
              <w:top w:w="50" w:type="dxa"/>
              <w:left w:w="100" w:type="dxa"/>
            </w:tcMar>
          </w:tcPr>
          <w:p w14:paraId="0C8F77EF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14:paraId="0B99681D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3D26AD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14:paraId="699603E4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1.4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14:paraId="2F1D53E5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14:paraId="23D13841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26" w:type="dxa"/>
            <w:gridSpan w:val="2"/>
            <w:tcMar>
              <w:top w:w="50" w:type="dxa"/>
              <w:left w:w="100" w:type="dxa"/>
            </w:tcMar>
          </w:tcPr>
          <w:p w14:paraId="12A24016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Mar>
              <w:top w:w="50" w:type="dxa"/>
              <w:left w:w="100" w:type="dxa"/>
            </w:tcMar>
          </w:tcPr>
          <w:p w14:paraId="79B018ED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14:paraId="3A42AFA9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52D53F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14:paraId="2F9DE12B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1.5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14:paraId="3809DDD5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14:paraId="0E46A528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26" w:type="dxa"/>
            <w:gridSpan w:val="2"/>
            <w:tcMar>
              <w:top w:w="50" w:type="dxa"/>
              <w:left w:w="100" w:type="dxa"/>
            </w:tcMar>
          </w:tcPr>
          <w:p w14:paraId="4D0CE065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Mar>
              <w:top w:w="50" w:type="dxa"/>
              <w:left w:w="100" w:type="dxa"/>
            </w:tcMar>
          </w:tcPr>
          <w:p w14:paraId="5495F030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14:paraId="64CCB556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36DB76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14:paraId="43955671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1.6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14:paraId="30FAD0A4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14:paraId="0EA783C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26" w:type="dxa"/>
            <w:gridSpan w:val="2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70AED6B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left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2987C58D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14:paraId="538BD33D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0B6EEB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</w:tcPr>
          <w:p w14:paraId="6BCD331F">
            <w:pPr>
              <w:pStyle w:val="10"/>
              <w:jc w:val="right"/>
              <w:rPr>
                <w:rFonts w:ascii="Times New Roman" w:hAnsi="Times New Roman" w:cs="Times New Roman"/>
                <w:b/>
                <w:i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0"/>
              </w:rPr>
              <w:t>Итого по разделу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14:paraId="372C445D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226" w:type="dxa"/>
            <w:gridSpan w:val="2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132E2110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right w:val="single" w:color="auto" w:sz="4" w:space="0"/>
            </w:tcBorders>
          </w:tcPr>
          <w:p w14:paraId="4F5C67B5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Borders>
              <w:left w:val="single" w:color="auto" w:sz="4" w:space="0"/>
            </w:tcBorders>
          </w:tcPr>
          <w:p w14:paraId="246FC517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748B15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  <w:jc w:val="center"/>
        </w:trPr>
        <w:tc>
          <w:tcPr>
            <w:tcW w:w="15138" w:type="dxa"/>
            <w:gridSpan w:val="7"/>
            <w:tcMar>
              <w:top w:w="50" w:type="dxa"/>
              <w:left w:w="100" w:type="dxa"/>
            </w:tcMar>
          </w:tcPr>
          <w:p w14:paraId="1AA837C6">
            <w:pPr>
              <w:pStyle w:val="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Раздел 2. Классическая музыка.</w:t>
            </w:r>
          </w:p>
        </w:tc>
      </w:tr>
      <w:tr w14:paraId="1F4048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14:paraId="2F313FC6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14:paraId="6F681F64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14:paraId="550421EE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14:paraId="21DBDEC5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1273" w:type="dxa"/>
            <w:gridSpan w:val="2"/>
            <w:tcMar>
              <w:top w:w="50" w:type="dxa"/>
              <w:left w:w="100" w:type="dxa"/>
            </w:tcMar>
          </w:tcPr>
          <w:p w14:paraId="7083343E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14:paraId="09524BBD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0513E2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14:paraId="2C32768E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2.2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14:paraId="5F93A28B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14:paraId="1A222D14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14:paraId="7E079B1E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1273" w:type="dxa"/>
            <w:gridSpan w:val="2"/>
            <w:tcMar>
              <w:top w:w="50" w:type="dxa"/>
              <w:left w:w="100" w:type="dxa"/>
            </w:tcMar>
          </w:tcPr>
          <w:p w14:paraId="2F68DF9B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14:paraId="79D2B886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6813A2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14:paraId="62185E28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2.3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14:paraId="46530654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14:paraId="179E4E45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14:paraId="1B389E24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1273" w:type="dxa"/>
            <w:gridSpan w:val="2"/>
            <w:tcMar>
              <w:top w:w="50" w:type="dxa"/>
              <w:left w:w="100" w:type="dxa"/>
            </w:tcMar>
          </w:tcPr>
          <w:p w14:paraId="7CD22281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14:paraId="066C1ECD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54CAC6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14:paraId="7EAA5463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2.4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14:paraId="5DF87C41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14:paraId="025C623D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14:paraId="169301E6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1273" w:type="dxa"/>
            <w:gridSpan w:val="2"/>
            <w:tcMar>
              <w:top w:w="50" w:type="dxa"/>
              <w:left w:w="100" w:type="dxa"/>
            </w:tcMar>
          </w:tcPr>
          <w:p w14:paraId="311F4FA0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14:paraId="6EEACD0C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1408AD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14:paraId="24F60287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2.5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14:paraId="06EE40BD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14:paraId="3F1CE597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14:paraId="12C89438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1273" w:type="dxa"/>
            <w:gridSpan w:val="2"/>
            <w:tcMar>
              <w:top w:w="50" w:type="dxa"/>
              <w:left w:w="100" w:type="dxa"/>
            </w:tcMar>
          </w:tcPr>
          <w:p w14:paraId="52E1E24B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14:paraId="1696AA55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291646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14:paraId="167258C9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2.6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14:paraId="290EA214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14:paraId="136BC89C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14:paraId="58A560E5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1273" w:type="dxa"/>
            <w:gridSpan w:val="2"/>
            <w:tcMar>
              <w:top w:w="50" w:type="dxa"/>
              <w:left w:w="100" w:type="dxa"/>
            </w:tcMar>
          </w:tcPr>
          <w:p w14:paraId="7542427F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14:paraId="07F3FD95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300527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14:paraId="0397C05D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2.7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14:paraId="14223197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709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11D454F5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tcMar>
              <w:top w:w="50" w:type="dxa"/>
              <w:left w:w="100" w:type="dxa"/>
            </w:tcMar>
          </w:tcPr>
          <w:p w14:paraId="10A1D38E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1273" w:type="dxa"/>
            <w:gridSpan w:val="2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0B5B0F17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14:paraId="063C9CA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7290DC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</w:tcPr>
          <w:p w14:paraId="216F3DD9">
            <w:pPr>
              <w:pStyle w:val="10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709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691A6FBF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left w:val="single" w:color="auto" w:sz="4" w:space="0"/>
            </w:tcBorders>
          </w:tcPr>
          <w:p w14:paraId="2D643406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3D60B5F4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517" w:type="dxa"/>
            <w:tcBorders>
              <w:left w:val="single" w:color="auto" w:sz="4" w:space="0"/>
            </w:tcBorders>
          </w:tcPr>
          <w:p w14:paraId="72FCDFF1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69A35B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  <w:jc w:val="center"/>
        </w:trPr>
        <w:tc>
          <w:tcPr>
            <w:tcW w:w="15138" w:type="dxa"/>
            <w:gridSpan w:val="7"/>
            <w:tcMar>
              <w:top w:w="50" w:type="dxa"/>
              <w:left w:w="100" w:type="dxa"/>
            </w:tcMar>
          </w:tcPr>
          <w:p w14:paraId="5AD4AF3B">
            <w:pPr>
              <w:pStyle w:val="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Раздел 3. Музыка в жизни человека.</w:t>
            </w:r>
          </w:p>
        </w:tc>
      </w:tr>
      <w:tr w14:paraId="403F42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14:paraId="2859382D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14:paraId="036732EB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Фета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14:paraId="25FCDF69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14:paraId="0A9C8E98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1273" w:type="dxa"/>
            <w:gridSpan w:val="2"/>
            <w:tcMar>
              <w:top w:w="50" w:type="dxa"/>
              <w:left w:w="100" w:type="dxa"/>
            </w:tcMar>
          </w:tcPr>
          <w:p w14:paraId="4B69B79E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14:paraId="643DC7CC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7B38B8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14:paraId="149A7E5E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3.2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14:paraId="26EB3B3F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14:paraId="322F9D63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14:paraId="1DA3693D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1273" w:type="dxa"/>
            <w:gridSpan w:val="2"/>
            <w:tcMar>
              <w:top w:w="50" w:type="dxa"/>
              <w:left w:w="100" w:type="dxa"/>
            </w:tcMar>
          </w:tcPr>
          <w:p w14:paraId="54F0E04C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14:paraId="4189222F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5B3882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14:paraId="30F3066B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3.3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14:paraId="52099405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14:paraId="6771D438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14:paraId="03005C67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1273" w:type="dxa"/>
            <w:gridSpan w:val="2"/>
            <w:tcMar>
              <w:top w:w="50" w:type="dxa"/>
              <w:left w:w="100" w:type="dxa"/>
            </w:tcMar>
          </w:tcPr>
          <w:p w14:paraId="0872F921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14:paraId="36F56E21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157E33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14:paraId="56A14B69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3.4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14:paraId="3C95C7FD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Победы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14:paraId="41CCAC25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7E48CFEC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1273" w:type="dxa"/>
            <w:gridSpan w:val="2"/>
            <w:tcBorders>
              <w:left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3D4C3E10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14:paraId="45FF7379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3CBCD4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</w:tcPr>
          <w:p w14:paraId="31279909">
            <w:pPr>
              <w:pStyle w:val="10"/>
              <w:jc w:val="right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0"/>
              </w:rPr>
              <w:t>Итого по разделу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14:paraId="5D4604C4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0"/>
              </w:rPr>
              <w:t>4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25826042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3" w:type="dxa"/>
            <w:gridSpan w:val="2"/>
            <w:tcBorders>
              <w:left w:val="single" w:color="auto" w:sz="4" w:space="0"/>
            </w:tcBorders>
          </w:tcPr>
          <w:p w14:paraId="3033A861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517" w:type="dxa"/>
            <w:tcBorders>
              <w:left w:val="single" w:color="auto" w:sz="4" w:space="0"/>
            </w:tcBorders>
          </w:tcPr>
          <w:p w14:paraId="787A628D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7E76A1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15138" w:type="dxa"/>
            <w:gridSpan w:val="7"/>
            <w:tcMar>
              <w:top w:w="50" w:type="dxa"/>
              <w:left w:w="100" w:type="dxa"/>
            </w:tcMar>
          </w:tcPr>
          <w:p w14:paraId="1E79717F">
            <w:pPr>
              <w:pStyle w:val="10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  <w:p w14:paraId="212C1DFE">
            <w:pPr>
              <w:pStyle w:val="1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ВАРИАТИВНАЯ ЧАСТЬ</w:t>
            </w:r>
          </w:p>
        </w:tc>
      </w:tr>
      <w:tr w14:paraId="6D1912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15138" w:type="dxa"/>
            <w:gridSpan w:val="7"/>
            <w:tcMar>
              <w:top w:w="50" w:type="dxa"/>
              <w:left w:w="100" w:type="dxa"/>
            </w:tcMar>
          </w:tcPr>
          <w:p w14:paraId="363A76CC">
            <w:pPr>
              <w:pStyle w:val="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Раздел 1. Музыка народов мира</w:t>
            </w:r>
          </w:p>
        </w:tc>
      </w:tr>
      <w:tr w14:paraId="5AC919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14:paraId="0A9CBEAE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14:paraId="2FF41F3D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14:paraId="3BB91BBE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14:paraId="286502C8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3" w:type="dxa"/>
            <w:gridSpan w:val="2"/>
            <w:tcMar>
              <w:top w:w="50" w:type="dxa"/>
              <w:left w:w="100" w:type="dxa"/>
            </w:tcMar>
          </w:tcPr>
          <w:p w14:paraId="3A09BED9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14:paraId="31B24FE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741503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14:paraId="64F52F76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14:paraId="5B200039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14:paraId="6EAB724D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14:paraId="4360E755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3" w:type="dxa"/>
            <w:gridSpan w:val="2"/>
            <w:tcMar>
              <w:top w:w="50" w:type="dxa"/>
              <w:left w:w="100" w:type="dxa"/>
            </w:tcMar>
          </w:tcPr>
          <w:p w14:paraId="442C5B71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14:paraId="1C600700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092A20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14:paraId="5986B912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1.3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14:paraId="479E10B0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14:paraId="75EF6436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475C5183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3" w:type="dxa"/>
            <w:gridSpan w:val="2"/>
            <w:tcBorders>
              <w:left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1C4AC73E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14:paraId="5687A56E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2336A3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</w:tcPr>
          <w:p w14:paraId="4FE1F631">
            <w:pPr>
              <w:pStyle w:val="10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14:paraId="75565EBA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70163063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right w:val="single" w:color="auto" w:sz="4" w:space="0"/>
            </w:tcBorders>
          </w:tcPr>
          <w:p w14:paraId="4A83F624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Borders>
              <w:left w:val="single" w:color="auto" w:sz="4" w:space="0"/>
            </w:tcBorders>
          </w:tcPr>
          <w:p w14:paraId="78141B20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3353A8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15138" w:type="dxa"/>
            <w:gridSpan w:val="7"/>
            <w:tcMar>
              <w:top w:w="50" w:type="dxa"/>
              <w:left w:w="100" w:type="dxa"/>
            </w:tcMar>
          </w:tcPr>
          <w:p w14:paraId="513796E7">
            <w:pPr>
              <w:pStyle w:val="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Раздел 2. Духовная музыка</w:t>
            </w:r>
          </w:p>
        </w:tc>
      </w:tr>
      <w:tr w14:paraId="199D45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14:paraId="25F4FE79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14:paraId="21C25A06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14:paraId="5D520093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14:paraId="400307C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Mar>
              <w:top w:w="50" w:type="dxa"/>
              <w:left w:w="100" w:type="dxa"/>
            </w:tcMar>
          </w:tcPr>
          <w:p w14:paraId="687F5786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14:paraId="6F4E4145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3A06AA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14:paraId="1E68CAEF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2.2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14:paraId="60BAF79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14:paraId="4A50C010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0500286C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3" w:type="dxa"/>
            <w:gridSpan w:val="2"/>
            <w:tcBorders>
              <w:left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4A9CD107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14:paraId="37B37402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5E3B47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</w:tcPr>
          <w:p w14:paraId="61B7DD79">
            <w:pPr>
              <w:pStyle w:val="10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14:paraId="0E16BA09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12EC0D0F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left w:val="single" w:color="auto" w:sz="4" w:space="0"/>
            </w:tcBorders>
          </w:tcPr>
          <w:p w14:paraId="5FB02991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Borders>
              <w:left w:val="single" w:color="auto" w:sz="4" w:space="0"/>
            </w:tcBorders>
          </w:tcPr>
          <w:p w14:paraId="168C120A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1D095D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11621" w:type="dxa"/>
            <w:gridSpan w:val="6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5A77846E">
            <w:pPr>
              <w:pStyle w:val="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Раздел 3. Музыка театра и кино</w:t>
            </w:r>
          </w:p>
        </w:tc>
        <w:tc>
          <w:tcPr>
            <w:tcW w:w="3517" w:type="dxa"/>
            <w:tcBorders>
              <w:left w:val="single" w:color="auto" w:sz="4" w:space="0"/>
            </w:tcBorders>
          </w:tcPr>
          <w:p w14:paraId="5CD2A21D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68AC60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14:paraId="553057E7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14:paraId="53EF52B6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14:paraId="530DD015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14:paraId="1DCFBD7E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3" w:type="dxa"/>
            <w:gridSpan w:val="2"/>
            <w:tcMar>
              <w:top w:w="50" w:type="dxa"/>
              <w:left w:w="100" w:type="dxa"/>
            </w:tcMar>
          </w:tcPr>
          <w:p w14:paraId="6FB8F034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14:paraId="5E81F575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325FDB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14:paraId="5CE35117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14:paraId="42489EAC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14:paraId="71B042FE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14:paraId="2F23C77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3" w:type="dxa"/>
            <w:gridSpan w:val="2"/>
            <w:tcMar>
              <w:top w:w="50" w:type="dxa"/>
              <w:left w:w="100" w:type="dxa"/>
            </w:tcMar>
          </w:tcPr>
          <w:p w14:paraId="0F20A49C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14:paraId="3BA2329D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464297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14:paraId="0F1D4714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3.3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14:paraId="6761FB97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14:paraId="6541FFD3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14:paraId="2F13C642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3" w:type="dxa"/>
            <w:gridSpan w:val="2"/>
            <w:tcMar>
              <w:top w:w="50" w:type="dxa"/>
              <w:left w:w="100" w:type="dxa"/>
            </w:tcMar>
          </w:tcPr>
          <w:p w14:paraId="029C8206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14:paraId="140B24B7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36EED7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14:paraId="1E470884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3.4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14:paraId="5047745D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14:paraId="4118CA99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7F883703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3" w:type="dxa"/>
            <w:gridSpan w:val="2"/>
            <w:tcBorders>
              <w:left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5BCFD978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14:paraId="5EC78BDD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21AEE6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</w:tcPr>
          <w:p w14:paraId="744C20A6">
            <w:pPr>
              <w:pStyle w:val="10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14:paraId="72FB33F4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3083C606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right w:val="single" w:color="auto" w:sz="4" w:space="0"/>
            </w:tcBorders>
          </w:tcPr>
          <w:p w14:paraId="3809E5F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Borders>
              <w:left w:val="single" w:color="auto" w:sz="4" w:space="0"/>
            </w:tcBorders>
          </w:tcPr>
          <w:p w14:paraId="095805FB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22BEB4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15138" w:type="dxa"/>
            <w:gridSpan w:val="7"/>
            <w:tcMar>
              <w:top w:w="50" w:type="dxa"/>
              <w:left w:w="100" w:type="dxa"/>
            </w:tcMar>
          </w:tcPr>
          <w:p w14:paraId="61DCB748">
            <w:pPr>
              <w:pStyle w:val="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Раздел 4. Современная музыкальная культура</w:t>
            </w:r>
          </w:p>
        </w:tc>
      </w:tr>
      <w:tr w14:paraId="4609C7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14:paraId="60719B8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14:paraId="55CDAA91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14:paraId="5BC3DFD2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14:paraId="67BF7515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3" w:type="dxa"/>
            <w:gridSpan w:val="2"/>
            <w:tcMar>
              <w:top w:w="50" w:type="dxa"/>
              <w:left w:w="100" w:type="dxa"/>
            </w:tcMar>
          </w:tcPr>
          <w:p w14:paraId="31EA4F27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14:paraId="61152C38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115C58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14:paraId="57D38A64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4.2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14:paraId="2C288F52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14:paraId="5962957B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134D4701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3" w:type="dxa"/>
            <w:gridSpan w:val="2"/>
            <w:tcBorders>
              <w:left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1AC1044D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14:paraId="1DA62FF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41357F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</w:tcPr>
          <w:p w14:paraId="0D97C6D7">
            <w:pPr>
              <w:pStyle w:val="10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14:paraId="18DD5A61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07F3E223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left w:val="single" w:color="auto" w:sz="4" w:space="0"/>
            </w:tcBorders>
          </w:tcPr>
          <w:p w14:paraId="4D3EF73F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Borders>
              <w:left w:val="single" w:color="auto" w:sz="4" w:space="0"/>
            </w:tcBorders>
          </w:tcPr>
          <w:p w14:paraId="570AF7EE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2CFCF6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11621" w:type="dxa"/>
            <w:gridSpan w:val="6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22E13D78">
            <w:pPr>
              <w:pStyle w:val="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Раздел 5. Музыкальная грамота</w:t>
            </w:r>
          </w:p>
        </w:tc>
        <w:tc>
          <w:tcPr>
            <w:tcW w:w="3517" w:type="dxa"/>
            <w:tcBorders>
              <w:left w:val="single" w:color="auto" w:sz="4" w:space="0"/>
            </w:tcBorders>
          </w:tcPr>
          <w:p w14:paraId="46482ED7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2DCA33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14:paraId="43CEB9C2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14:paraId="759B91B0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14:paraId="72A38CC9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14:paraId="1E6D42BC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3" w:type="dxa"/>
            <w:gridSpan w:val="2"/>
            <w:tcMar>
              <w:top w:w="50" w:type="dxa"/>
              <w:left w:w="100" w:type="dxa"/>
            </w:tcMar>
          </w:tcPr>
          <w:p w14:paraId="65F7BE6E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14:paraId="59F524AC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62DF60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14:paraId="3F994023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5.2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14:paraId="18AB2F2F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14:paraId="4EB2495F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178B90AE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3" w:type="dxa"/>
            <w:gridSpan w:val="2"/>
            <w:tcBorders>
              <w:left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0D6381A6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14:paraId="39CC6581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33F1FB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</w:tcPr>
          <w:p w14:paraId="465AB0F7">
            <w:pPr>
              <w:pStyle w:val="10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14:paraId="204A4EF1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5840E441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right w:val="single" w:color="auto" w:sz="4" w:space="0"/>
            </w:tcBorders>
          </w:tcPr>
          <w:p w14:paraId="0F4D3823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Borders>
              <w:left w:val="single" w:color="auto" w:sz="4" w:space="0"/>
            </w:tcBorders>
          </w:tcPr>
          <w:p w14:paraId="6B7D1E3B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647983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</w:tcPr>
          <w:p w14:paraId="730DF30A">
            <w:pPr>
              <w:pStyle w:val="1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14:paraId="26309EE2">
            <w:pPr>
              <w:pStyle w:val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37F542D9">
            <w:pPr>
              <w:pStyle w:val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3" w:type="dxa"/>
            <w:gridSpan w:val="2"/>
            <w:tcBorders>
              <w:left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7756FA6E">
            <w:pPr>
              <w:pStyle w:val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517" w:type="dxa"/>
            <w:tcBorders>
              <w:left w:val="single" w:color="auto" w:sz="4" w:space="0"/>
            </w:tcBorders>
            <w:tcMar>
              <w:top w:w="50" w:type="dxa"/>
              <w:left w:w="100" w:type="dxa"/>
            </w:tcMar>
          </w:tcPr>
          <w:p w14:paraId="3426DC6F">
            <w:pPr>
              <w:pStyle w:val="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101D8206">
      <w:pPr>
        <w:pStyle w:val="10"/>
        <w:rPr>
          <w:rFonts w:ascii="Times New Roman" w:hAnsi="Times New Roman" w:cs="Times New Roman"/>
          <w:b/>
          <w:sz w:val="20"/>
          <w:szCs w:val="24"/>
        </w:rPr>
      </w:pPr>
    </w:p>
    <w:p w14:paraId="46CE8DC9">
      <w:pPr>
        <w:pStyle w:val="10"/>
        <w:rPr>
          <w:rFonts w:ascii="Times New Roman" w:hAnsi="Times New Roman" w:cs="Times New Roman"/>
          <w:sz w:val="20"/>
          <w:szCs w:val="24"/>
        </w:rPr>
      </w:pPr>
    </w:p>
    <w:p w14:paraId="1EAF8BCB">
      <w:pPr>
        <w:pStyle w:val="1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КЛАСС</w:t>
      </w:r>
    </w:p>
    <w:tbl>
      <w:tblPr>
        <w:tblStyle w:val="4"/>
        <w:tblW w:w="0" w:type="auto"/>
        <w:jc w:val="center"/>
        <w:tblCellSpacing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7555"/>
        <w:gridCol w:w="708"/>
        <w:gridCol w:w="1276"/>
        <w:gridCol w:w="1276"/>
        <w:gridCol w:w="3402"/>
      </w:tblGrid>
      <w:tr w14:paraId="01316F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</w:tcPr>
          <w:p w14:paraId="65FA142F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№ п/п</w:t>
            </w:r>
          </w:p>
          <w:p w14:paraId="31479C0A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7555" w:type="dxa"/>
            <w:vMerge w:val="restart"/>
            <w:tcMar>
              <w:top w:w="50" w:type="dxa"/>
              <w:left w:w="100" w:type="dxa"/>
            </w:tcMar>
          </w:tcPr>
          <w:p w14:paraId="5A48BD5A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Наименование разделов и тем программы</w:t>
            </w:r>
          </w:p>
          <w:p w14:paraId="266470DE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</w:tcPr>
          <w:p w14:paraId="5DAD2729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Количество часов</w:t>
            </w: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</w:tcPr>
          <w:p w14:paraId="56657B96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Эл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ектронные (цифровые) образовательные ресурсы</w:t>
            </w:r>
          </w:p>
          <w:p w14:paraId="5A1E6A17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</w:p>
        </w:tc>
      </w:tr>
      <w:tr w14:paraId="0DAEEC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48FD15C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555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0B0D433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3D1BE280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24"/>
                <w:lang w:val="en-US"/>
              </w:rPr>
              <w:t>Всего</w:t>
            </w:r>
          </w:p>
          <w:p w14:paraId="7DA9F3A4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0D19626C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24"/>
                <w:lang w:val="en-US"/>
              </w:rPr>
              <w:t>Контрольные работы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5B486954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24"/>
                <w:lang w:val="en-US"/>
              </w:rPr>
              <w:t>Практические работы</w:t>
            </w:r>
          </w:p>
        </w:tc>
        <w:tc>
          <w:tcPr>
            <w:tcW w:w="3402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DBE1ABB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14:paraId="4905D8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15026" w:type="dxa"/>
            <w:gridSpan w:val="6"/>
            <w:tcMar>
              <w:top w:w="50" w:type="dxa"/>
              <w:left w:w="100" w:type="dxa"/>
            </w:tcMar>
          </w:tcPr>
          <w:p w14:paraId="281D2D5C">
            <w:pPr>
              <w:pStyle w:val="1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ИНВАРИАНТНАЯ ЧАСТЬ</w:t>
            </w:r>
          </w:p>
        </w:tc>
      </w:tr>
      <w:tr w14:paraId="0396EA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15026" w:type="dxa"/>
            <w:gridSpan w:val="6"/>
            <w:tcMar>
              <w:top w:w="50" w:type="dxa"/>
              <w:left w:w="100" w:type="dxa"/>
            </w:tcMar>
          </w:tcPr>
          <w:p w14:paraId="4527D0E1">
            <w:pPr>
              <w:pStyle w:val="1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>Раздел 1. Народная музыка России</w:t>
            </w:r>
          </w:p>
        </w:tc>
      </w:tr>
      <w:tr w14:paraId="0A6331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14:paraId="0CDE32B1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14:paraId="515D2827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198CADAF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658E6113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350B5871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08C8EED4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0F5A98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14:paraId="01077000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14:paraId="666F9265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40DD1DE5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1471ACDE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7278ABC8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085DC19B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49FDA7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14:paraId="0194C32E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1.3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14:paraId="2CBD9EED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44C7CE18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6053D7D3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0FDA73B2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52A4BABF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56FD9A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14:paraId="33CADCE5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1.4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14:paraId="19F2C983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3F60FDDD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27612ED7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514E83DF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66CD5A04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64D7F4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14:paraId="70E4216C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1.5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14:paraId="40C664F0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0C179670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12B773B6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7A1D53F7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0511C3AF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1BC7CE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14:paraId="35F14D09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1.6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14:paraId="4ACBCCEB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4748779E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28F87B6B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609F8E50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132F7713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13DAD1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14:paraId="590A3E6B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1.7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14:paraId="0E58F330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51CAEF20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4D71DD21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478CE698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3E4C5612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45BFC7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364" w:type="dxa"/>
            <w:gridSpan w:val="2"/>
            <w:tcMar>
              <w:top w:w="50" w:type="dxa"/>
              <w:left w:w="100" w:type="dxa"/>
            </w:tcMar>
          </w:tcPr>
          <w:p w14:paraId="4C9CCDE4">
            <w:pPr>
              <w:pStyle w:val="10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4C3C0A8D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5954" w:type="dxa"/>
            <w:gridSpan w:val="3"/>
            <w:tcMar>
              <w:top w:w="50" w:type="dxa"/>
              <w:left w:w="100" w:type="dxa"/>
            </w:tcMar>
          </w:tcPr>
          <w:p w14:paraId="085F6F29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4D84A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15026" w:type="dxa"/>
            <w:gridSpan w:val="6"/>
            <w:tcMar>
              <w:top w:w="50" w:type="dxa"/>
              <w:left w:w="100" w:type="dxa"/>
            </w:tcMar>
          </w:tcPr>
          <w:p w14:paraId="7852CBF6">
            <w:pPr>
              <w:pStyle w:val="10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Раздел 2. Классическая музыка</w:t>
            </w:r>
          </w:p>
        </w:tc>
      </w:tr>
      <w:tr w14:paraId="3BDF25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14:paraId="6665FDDB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14:paraId="77BFEB3B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1647D2DD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56A0B9EC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7D3DD3E9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70535EA9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266564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14:paraId="7FDF344F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2.2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14:paraId="19714547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21CA7E1B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01C64FF3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351E4EE4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0763CBE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0452C9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14:paraId="289EAC09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2.3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14:paraId="6716015B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213351A4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57FBEEDF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65748557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63614AB4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074A36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14:paraId="7C721CE7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2.4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14:paraId="45923EF5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06E9AEA3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47C1E8BC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089C7700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29E9DA06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329A3E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14:paraId="4B9F7446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2.5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14:paraId="1BE6EF9E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«Рассвет на Москве-реке» – вступление к опере «Хованщина»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0F0A5327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24D00C20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0DCEBEE5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1FC607C2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4AEB8F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14:paraId="5B5F4C9D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2.6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14:paraId="075EFDF3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Классическая симфония (№ 1) Первая часть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08937BED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4409273F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4C288328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1704B3B3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3283BA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14:paraId="28D51DB5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2.7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14:paraId="2CA4811D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0132F48F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540EBE37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1A0E779B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18CCC5D3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201A95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14:paraId="69D4BF20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2.8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14:paraId="4DB4D734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669B6600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00EBAE28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355BDB81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5E5BB833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1614BE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364" w:type="dxa"/>
            <w:gridSpan w:val="2"/>
            <w:tcMar>
              <w:top w:w="50" w:type="dxa"/>
              <w:left w:w="100" w:type="dxa"/>
            </w:tcMar>
          </w:tcPr>
          <w:p w14:paraId="0B0C80BE">
            <w:pPr>
              <w:pStyle w:val="10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705CB648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5954" w:type="dxa"/>
            <w:gridSpan w:val="3"/>
            <w:tcMar>
              <w:top w:w="50" w:type="dxa"/>
              <w:left w:w="100" w:type="dxa"/>
            </w:tcMar>
          </w:tcPr>
          <w:p w14:paraId="687DC13B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4FD9B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15026" w:type="dxa"/>
            <w:gridSpan w:val="6"/>
            <w:tcMar>
              <w:top w:w="50" w:type="dxa"/>
              <w:left w:w="100" w:type="dxa"/>
            </w:tcMar>
          </w:tcPr>
          <w:p w14:paraId="332964F2">
            <w:pPr>
              <w:pStyle w:val="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Раздел 3. Музыка в жизни человека</w:t>
            </w:r>
          </w:p>
        </w:tc>
      </w:tr>
      <w:tr w14:paraId="62A67E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14:paraId="7DA2EFAF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14:paraId="7133CE3F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музыкальный символ: Гимн России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77420066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0C59EB03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71782CF1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5DBBF514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05AD72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14:paraId="3A144B4E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14:paraId="5E6C953E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3CB59036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77B29E51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08590F51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25E5D480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7D404B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364" w:type="dxa"/>
            <w:gridSpan w:val="2"/>
            <w:tcMar>
              <w:top w:w="50" w:type="dxa"/>
              <w:left w:w="100" w:type="dxa"/>
            </w:tcMar>
          </w:tcPr>
          <w:p w14:paraId="15EC09DA">
            <w:pPr>
              <w:pStyle w:val="10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0A097D85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954" w:type="dxa"/>
            <w:gridSpan w:val="3"/>
            <w:tcMar>
              <w:top w:w="50" w:type="dxa"/>
              <w:left w:w="100" w:type="dxa"/>
            </w:tcMar>
          </w:tcPr>
          <w:p w14:paraId="4B2D00FD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9F783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15026" w:type="dxa"/>
            <w:gridSpan w:val="6"/>
            <w:tcMar>
              <w:top w:w="50" w:type="dxa"/>
              <w:left w:w="100" w:type="dxa"/>
            </w:tcMar>
          </w:tcPr>
          <w:p w14:paraId="50B935DF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3EC699">
            <w:pPr>
              <w:pStyle w:val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ВАРИАТИВНАЯ ЧАСТЬ</w:t>
            </w:r>
          </w:p>
        </w:tc>
      </w:tr>
      <w:tr w14:paraId="69F19A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15026" w:type="dxa"/>
            <w:gridSpan w:val="6"/>
            <w:tcMar>
              <w:top w:w="50" w:type="dxa"/>
              <w:left w:w="100" w:type="dxa"/>
            </w:tcMar>
          </w:tcPr>
          <w:p w14:paraId="4DDD6C18">
            <w:pPr>
              <w:pStyle w:val="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Раздел 1. Музыка народов мира</w:t>
            </w:r>
          </w:p>
        </w:tc>
      </w:tr>
      <w:tr w14:paraId="621CB5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14:paraId="3EE92417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14:paraId="6B0358D9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6298282D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7BDA9625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7F75C28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277DF4D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4F26BA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364" w:type="dxa"/>
            <w:gridSpan w:val="2"/>
            <w:tcMar>
              <w:top w:w="50" w:type="dxa"/>
              <w:left w:w="100" w:type="dxa"/>
            </w:tcMar>
          </w:tcPr>
          <w:p w14:paraId="4ADE51A4">
            <w:pPr>
              <w:pStyle w:val="10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36E1644B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954" w:type="dxa"/>
            <w:gridSpan w:val="3"/>
            <w:tcMar>
              <w:top w:w="50" w:type="dxa"/>
              <w:left w:w="100" w:type="dxa"/>
            </w:tcMar>
          </w:tcPr>
          <w:p w14:paraId="30FC2053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383F6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15026" w:type="dxa"/>
            <w:gridSpan w:val="6"/>
            <w:tcMar>
              <w:top w:w="50" w:type="dxa"/>
              <w:left w:w="100" w:type="dxa"/>
            </w:tcMar>
          </w:tcPr>
          <w:p w14:paraId="03D65314">
            <w:pPr>
              <w:pStyle w:val="10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Раздел 2. Духовная музыка</w:t>
            </w:r>
          </w:p>
        </w:tc>
      </w:tr>
      <w:tr w14:paraId="4CCAEC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14:paraId="25F3C256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14:paraId="697A5AC3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78B58F81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1BB8FFE2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25FF7FE6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5CA8479F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2B5565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14:paraId="29E49DA2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2.2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14:paraId="026D0B46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2A69F0C8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7A865740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450B6E2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10EF71A9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20EB7C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14:paraId="334ACCA0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2.3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14:paraId="38001BB9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22E3D30B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76730BEF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15E82142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484DCCB5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35F2EE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364" w:type="dxa"/>
            <w:gridSpan w:val="2"/>
            <w:tcMar>
              <w:top w:w="50" w:type="dxa"/>
              <w:left w:w="100" w:type="dxa"/>
            </w:tcMar>
          </w:tcPr>
          <w:p w14:paraId="1BF60712">
            <w:pPr>
              <w:pStyle w:val="10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00BDE4BD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5954" w:type="dxa"/>
            <w:gridSpan w:val="3"/>
            <w:tcMar>
              <w:top w:w="50" w:type="dxa"/>
              <w:left w:w="100" w:type="dxa"/>
            </w:tcMar>
          </w:tcPr>
          <w:p w14:paraId="6F0B8170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DED4F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15026" w:type="dxa"/>
            <w:gridSpan w:val="6"/>
            <w:tcMar>
              <w:top w:w="50" w:type="dxa"/>
              <w:left w:w="100" w:type="dxa"/>
            </w:tcMar>
          </w:tcPr>
          <w:p w14:paraId="0B1815A4">
            <w:pPr>
              <w:pStyle w:val="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Раздел 3. Музыка театра и кино</w:t>
            </w:r>
          </w:p>
        </w:tc>
      </w:tr>
      <w:tr w14:paraId="254A93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14:paraId="52DA61D7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14:paraId="05D2FB52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А.Рыбникова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704EEAC0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268BCF66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30CB5268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59062614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6548BA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14:paraId="5B79C292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14:paraId="627EDB97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1588F71D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1C7A4D67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63EC5D98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3F911782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12333C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14:paraId="7B0F3BB8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3.3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14:paraId="5001D7E1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65BBC1BF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46319DFE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7FA77E0F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27EBB0FE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4CB529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14:paraId="277693F3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3.4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14:paraId="4A5A0725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61D3D7FD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722EF293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48430B15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20A1CB78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751144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14:paraId="2B183C4D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3.5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14:paraId="0B063E2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1D169A3E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29678EFC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001A11A7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1FED819F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4F365C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14:paraId="168DB745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3.6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14:paraId="769C1A86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5CDC8849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1189060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78B124C1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19720BC6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04FB1E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364" w:type="dxa"/>
            <w:gridSpan w:val="2"/>
            <w:tcMar>
              <w:top w:w="50" w:type="dxa"/>
              <w:left w:w="100" w:type="dxa"/>
            </w:tcMar>
          </w:tcPr>
          <w:p w14:paraId="253E6776">
            <w:pPr>
              <w:pStyle w:val="10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58098495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5954" w:type="dxa"/>
            <w:gridSpan w:val="3"/>
            <w:tcMar>
              <w:top w:w="50" w:type="dxa"/>
              <w:left w:w="100" w:type="dxa"/>
            </w:tcMar>
          </w:tcPr>
          <w:p w14:paraId="7B70EEA6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8C52A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15026" w:type="dxa"/>
            <w:gridSpan w:val="6"/>
            <w:tcMar>
              <w:top w:w="50" w:type="dxa"/>
              <w:left w:w="100" w:type="dxa"/>
            </w:tcMar>
          </w:tcPr>
          <w:p w14:paraId="2A500AED">
            <w:pPr>
              <w:pStyle w:val="10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Раздел 4. Современная музыкальная культура</w:t>
            </w:r>
          </w:p>
        </w:tc>
      </w:tr>
      <w:tr w14:paraId="0AB302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14:paraId="745F152B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14:paraId="06BD4369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01D846CB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63A978B6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155A4DDD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64923969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429591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14:paraId="54915B1E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14:paraId="30F47FE8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Hello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Dolly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в исполнении Л. Армстронга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49CE01E5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4EAF4597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600C1CA9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29EBA359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03AF98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14:paraId="3A088D98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4.3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14:paraId="2F982EEB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1C312F2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11C67053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60FB6D52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6B0099CB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642459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14:paraId="1E97450B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4.4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14:paraId="4CD5C09D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4EC75E9F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49367CAC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6BF2EE2E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5A99F49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"https://m.edsoo.ru"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t>https://m.edsoo.ru</w:t>
            </w:r>
            <w:r>
              <w:rPr>
                <w:rStyle w:val="5"/>
                <w:rFonts w:ascii="Times New Roman" w:hAnsi="Times New Roman" w:cs="Times New Roman"/>
                <w:sz w:val="24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14:paraId="34FEE6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364" w:type="dxa"/>
            <w:gridSpan w:val="2"/>
            <w:tcMar>
              <w:top w:w="50" w:type="dxa"/>
              <w:left w:w="100" w:type="dxa"/>
            </w:tcMar>
          </w:tcPr>
          <w:p w14:paraId="251E7F23">
            <w:pPr>
              <w:pStyle w:val="10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30369DED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5954" w:type="dxa"/>
            <w:gridSpan w:val="3"/>
            <w:tcMar>
              <w:top w:w="50" w:type="dxa"/>
              <w:left w:w="100" w:type="dxa"/>
            </w:tcMar>
          </w:tcPr>
          <w:p w14:paraId="40588E73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AB7C3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364" w:type="dxa"/>
            <w:gridSpan w:val="2"/>
            <w:tcMar>
              <w:top w:w="50" w:type="dxa"/>
              <w:left w:w="100" w:type="dxa"/>
            </w:tcMar>
          </w:tcPr>
          <w:p w14:paraId="6E8A9CD5">
            <w:pPr>
              <w:pStyle w:val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636A0250">
            <w:pPr>
              <w:pStyle w:val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3995A1D5">
            <w:pPr>
              <w:pStyle w:val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53760B5B">
            <w:pPr>
              <w:pStyle w:val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7A273785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346C9C2">
      <w:pPr>
        <w:pStyle w:val="10"/>
        <w:rPr>
          <w:rFonts w:ascii="Times New Roman" w:hAnsi="Times New Roman" w:cs="Times New Roman"/>
          <w:sz w:val="20"/>
          <w:szCs w:val="24"/>
        </w:rPr>
      </w:pPr>
    </w:p>
    <w:p w14:paraId="0B4858F0">
      <w:pPr>
        <w:pStyle w:val="10"/>
        <w:rPr>
          <w:rFonts w:ascii="Times New Roman" w:hAnsi="Times New Roman" w:cs="Times New Roman"/>
          <w:sz w:val="20"/>
          <w:szCs w:val="24"/>
        </w:rPr>
      </w:pPr>
    </w:p>
    <w:p w14:paraId="2B03913C">
      <w:pPr>
        <w:pStyle w:val="1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 КЛАСС</w:t>
      </w:r>
    </w:p>
    <w:tbl>
      <w:tblPr>
        <w:tblStyle w:val="4"/>
        <w:tblW w:w="0" w:type="auto"/>
        <w:jc w:val="center"/>
        <w:tblCellSpacing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7663"/>
        <w:gridCol w:w="606"/>
        <w:gridCol w:w="1408"/>
        <w:gridCol w:w="1255"/>
        <w:gridCol w:w="3401"/>
      </w:tblGrid>
      <w:tr w14:paraId="2D44EB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42" w:type="dxa"/>
            <w:vMerge w:val="restart"/>
            <w:tcMar>
              <w:top w:w="50" w:type="dxa"/>
              <w:left w:w="100" w:type="dxa"/>
            </w:tcMar>
          </w:tcPr>
          <w:p w14:paraId="756B9E6F">
            <w:pPr>
              <w:pStyle w:val="10"/>
              <w:jc w:val="both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№ п/п</w:t>
            </w:r>
          </w:p>
          <w:p w14:paraId="2DC23711">
            <w:pPr>
              <w:pStyle w:val="10"/>
              <w:jc w:val="both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</w:p>
        </w:tc>
        <w:tc>
          <w:tcPr>
            <w:tcW w:w="7663" w:type="dxa"/>
            <w:vMerge w:val="restart"/>
            <w:tcMar>
              <w:top w:w="50" w:type="dxa"/>
              <w:left w:w="100" w:type="dxa"/>
            </w:tcMar>
          </w:tcPr>
          <w:p w14:paraId="446A7FAA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Наименование разделов и тем программы</w:t>
            </w:r>
          </w:p>
          <w:p w14:paraId="7DCB0FEA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3230" w:type="dxa"/>
            <w:gridSpan w:val="3"/>
            <w:tcMar>
              <w:top w:w="50" w:type="dxa"/>
              <w:left w:w="100" w:type="dxa"/>
            </w:tcMar>
          </w:tcPr>
          <w:p w14:paraId="626606ED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Количество часов</w:t>
            </w:r>
          </w:p>
        </w:tc>
        <w:tc>
          <w:tcPr>
            <w:tcW w:w="3401" w:type="dxa"/>
            <w:vMerge w:val="restart"/>
            <w:tcMar>
              <w:top w:w="50" w:type="dxa"/>
              <w:left w:w="100" w:type="dxa"/>
            </w:tcMar>
          </w:tcPr>
          <w:p w14:paraId="7DB7372F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Электронные (цифровые) образовательные ресурсы</w:t>
            </w:r>
          </w:p>
          <w:p w14:paraId="3A1D2C63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</w:p>
        </w:tc>
      </w:tr>
      <w:tr w14:paraId="6484F4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6534B1F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3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61DACFC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14:paraId="783DDF71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24"/>
              </w:rPr>
              <w:t>Всего</w:t>
            </w:r>
          </w:p>
          <w:p w14:paraId="1F538872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</w:rPr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14:paraId="4D3694FE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24"/>
              </w:rPr>
              <w:t>Контрольные работы</w:t>
            </w:r>
          </w:p>
          <w:p w14:paraId="0175BFBD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183843EA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24"/>
              </w:rPr>
              <w:t>Практические работы</w:t>
            </w:r>
          </w:p>
          <w:p w14:paraId="2536CDF3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</w:rPr>
            </w:pPr>
          </w:p>
        </w:tc>
        <w:tc>
          <w:tcPr>
            <w:tcW w:w="3401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CEEBD40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98430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15136" w:type="dxa"/>
            <w:gridSpan w:val="6"/>
            <w:tcMar>
              <w:top w:w="50" w:type="dxa"/>
              <w:left w:w="100" w:type="dxa"/>
            </w:tcMar>
          </w:tcPr>
          <w:p w14:paraId="778949D8">
            <w:pPr>
              <w:pStyle w:val="1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ИНВАРИАН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ТНАЯ ЧАСТЬ</w:t>
            </w:r>
          </w:p>
        </w:tc>
      </w:tr>
      <w:tr w14:paraId="6DFA1E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15136" w:type="dxa"/>
            <w:gridSpan w:val="6"/>
            <w:tcMar>
              <w:top w:w="50" w:type="dxa"/>
              <w:left w:w="100" w:type="dxa"/>
            </w:tcMar>
          </w:tcPr>
          <w:p w14:paraId="3E8FF1A8">
            <w:pPr>
              <w:pStyle w:val="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Раздел 1. Народная музыка России</w:t>
            </w:r>
          </w:p>
        </w:tc>
      </w:tr>
      <w:tr w14:paraId="298D04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14:paraId="10F3E1D6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14:paraId="554726E6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14:paraId="152F2832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14:paraId="33AAAE52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0804699B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14:paraId="24EEF968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516138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14:paraId="454C6956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14:paraId="54096C32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14:paraId="4E35DBC2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14:paraId="7D43DDA3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7AB5D800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14:paraId="40219DC1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7113FE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14:paraId="6E197CD4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1.3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14:paraId="39AF46FB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Инструментальные наигрыши. Плясовые мелодии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14:paraId="5CC98CF8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14:paraId="78035B82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6B4E19F5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14:paraId="4AD9A999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5EA392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14:paraId="78431793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1.4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14:paraId="62632AA1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14:paraId="103541AE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14:paraId="11F6F85D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2AEDB13E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14:paraId="6D7B746C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3EE638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14:paraId="175B1794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1.5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14:paraId="2865AD07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14:paraId="4E6A0844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14:paraId="71379237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696FB2E3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14:paraId="34AC02EB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7DF5E2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14:paraId="5002C723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1.6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14:paraId="3CD616F5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14:paraId="01C95636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14:paraId="6FF9D7B7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44B058CC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14:paraId="3385EE18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2AF05B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</w:tcPr>
          <w:p w14:paraId="313283FA">
            <w:pPr>
              <w:pStyle w:val="1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14:paraId="1C38FAF6">
            <w:pPr>
              <w:pStyle w:val="1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6064" w:type="dxa"/>
            <w:gridSpan w:val="3"/>
            <w:tcMar>
              <w:top w:w="50" w:type="dxa"/>
              <w:left w:w="100" w:type="dxa"/>
            </w:tcMar>
          </w:tcPr>
          <w:p w14:paraId="3F50CE6C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0A703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15136" w:type="dxa"/>
            <w:gridSpan w:val="6"/>
            <w:tcMar>
              <w:top w:w="50" w:type="dxa"/>
              <w:left w:w="100" w:type="dxa"/>
            </w:tcMar>
          </w:tcPr>
          <w:p w14:paraId="5C59DB12">
            <w:pPr>
              <w:pStyle w:val="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Раздел 2. Классическая музыка</w:t>
            </w:r>
          </w:p>
        </w:tc>
      </w:tr>
      <w:tr w14:paraId="35AABD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14:paraId="4E09B3A0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14:paraId="2609D511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14:paraId="263CF085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14:paraId="124BCD49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2CECED1B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14:paraId="3823AC30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125F47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14:paraId="0FAF25B9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2.2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14:paraId="5AAFCF1B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14:paraId="5671D72C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14:paraId="1DB3E883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34FAD955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14:paraId="60145571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104BA6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14:paraId="3FBD912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2.3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14:paraId="63AADAD1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Д. Кабалевского, сл.Е.Долматовского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14:paraId="7DB1BB49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14:paraId="7CA59605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42068B6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14:paraId="57A04A16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61E7C8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14:paraId="5110D522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2.4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14:paraId="39DAD7F3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14:paraId="44D06F44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14:paraId="2F828EC0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5972166C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14:paraId="0B7BB4E4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72CAB3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14:paraId="289F3166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2.5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14:paraId="1A46A86E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14:paraId="2BEA2B59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14:paraId="4F4FFC3C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456A1E16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14:paraId="43225D39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1C4E35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14:paraId="5595D310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2.6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14:paraId="5EAAC348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Опера «Князь Игорь» (фрагменты)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14:paraId="1D850DC3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14:paraId="2C045F87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2E7FB939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14:paraId="7DDD9946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4FB4EB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14:paraId="5D09F0C5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2.7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14:paraId="1F094224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14:paraId="47120CB5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14:paraId="400E5AA7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3C44DA40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14:paraId="65D5E85F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11D1EA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14:paraId="68C2E8C9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2.8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14:paraId="269AB125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14:paraId="7E6F8D55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14:paraId="49266907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19929A17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14:paraId="169E1471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23B023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</w:tcPr>
          <w:p w14:paraId="738150B8">
            <w:pPr>
              <w:pStyle w:val="1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14:paraId="3555DFBD">
            <w:pPr>
              <w:pStyle w:val="1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6064" w:type="dxa"/>
            <w:gridSpan w:val="3"/>
            <w:tcMar>
              <w:top w:w="50" w:type="dxa"/>
              <w:left w:w="100" w:type="dxa"/>
            </w:tcMar>
          </w:tcPr>
          <w:p w14:paraId="51621859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5E05F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15136" w:type="dxa"/>
            <w:gridSpan w:val="6"/>
            <w:tcMar>
              <w:top w:w="50" w:type="dxa"/>
              <w:left w:w="100" w:type="dxa"/>
            </w:tcMar>
          </w:tcPr>
          <w:p w14:paraId="6B3B7A62">
            <w:pPr>
              <w:pStyle w:val="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Раздел 3. Музыка в жизни человека</w:t>
            </w:r>
          </w:p>
        </w:tc>
      </w:tr>
      <w:tr w14:paraId="0AF3C4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14:paraId="15F5E538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14:paraId="21ECA04C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«В пещере горного короля» из сюиты «Пер Гюнт»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14:paraId="4B6ED7C1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14:paraId="4419EA31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25781E2D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14:paraId="2C38AF35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15E748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14:paraId="05CE2CFC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14:paraId="01216C5D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Контрданс сельский танец - пьеса Л.ван Бетховена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14:paraId="10BA41AE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14:paraId="1C65BBF0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398BA054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14:paraId="042CAFD4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13E983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14:paraId="246781CE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3.3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14:paraId="0AA2DC11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14:paraId="184EE43D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14:paraId="69E8D3C5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0C5F9B0D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14:paraId="610374F1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7D5338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</w:tcPr>
          <w:p w14:paraId="702BBEFA">
            <w:pPr>
              <w:pStyle w:val="1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14:paraId="016ECAF1">
            <w:pPr>
              <w:pStyle w:val="1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6064" w:type="dxa"/>
            <w:gridSpan w:val="3"/>
            <w:tcMar>
              <w:top w:w="50" w:type="dxa"/>
              <w:left w:w="100" w:type="dxa"/>
            </w:tcMar>
          </w:tcPr>
          <w:p w14:paraId="01FA427C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87F0F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15136" w:type="dxa"/>
            <w:gridSpan w:val="6"/>
            <w:tcMar>
              <w:top w:w="50" w:type="dxa"/>
              <w:left w:w="100" w:type="dxa"/>
            </w:tcMar>
          </w:tcPr>
          <w:p w14:paraId="32E3E313">
            <w:pPr>
              <w:pStyle w:val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24E0696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ВАРИАТИВНАЯ ЧАСТЬ</w:t>
            </w:r>
          </w:p>
        </w:tc>
      </w:tr>
      <w:tr w14:paraId="0EA4BC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15136" w:type="dxa"/>
            <w:gridSpan w:val="6"/>
            <w:tcMar>
              <w:top w:w="50" w:type="dxa"/>
              <w:left w:w="100" w:type="dxa"/>
            </w:tcMar>
          </w:tcPr>
          <w:p w14:paraId="7EB0DD96">
            <w:pPr>
              <w:pStyle w:val="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Раздел 1. Музыка народов мира</w:t>
            </w:r>
          </w:p>
        </w:tc>
      </w:tr>
      <w:tr w14:paraId="7BC588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14:paraId="00B0F687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14:paraId="68EEA726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14:paraId="2D4F1106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14:paraId="4C403FA3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0D4A8058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14:paraId="2014669D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14DBFF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14:paraId="66DB96AC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14:paraId="371A1E50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А.Хачатурян «Танец с саблями» из балета «Гаянэ»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14:paraId="2ABA2CD3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14:paraId="137D136D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3B0753EB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14:paraId="153AD17F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70674A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14:paraId="01DFBFDE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1.3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14:paraId="7474D594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И.Штраус «Русский марш»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14:paraId="57AAEFC5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14:paraId="64699962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508F5A5C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14:paraId="1FB6DED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0FBA12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</w:tcPr>
          <w:p w14:paraId="05763DE5">
            <w:pPr>
              <w:pStyle w:val="1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14:paraId="1C994CAF">
            <w:pPr>
              <w:pStyle w:val="1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6064" w:type="dxa"/>
            <w:gridSpan w:val="3"/>
            <w:tcMar>
              <w:top w:w="50" w:type="dxa"/>
              <w:left w:w="100" w:type="dxa"/>
            </w:tcMar>
          </w:tcPr>
          <w:p w14:paraId="3BEE715F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10890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15136" w:type="dxa"/>
            <w:gridSpan w:val="6"/>
            <w:tcMar>
              <w:top w:w="50" w:type="dxa"/>
              <w:left w:w="100" w:type="dxa"/>
            </w:tcMar>
          </w:tcPr>
          <w:p w14:paraId="36B7E9C6">
            <w:pPr>
              <w:pStyle w:val="10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14:paraId="26C9F48C">
            <w:pPr>
              <w:pStyle w:val="10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14:paraId="2985C825">
            <w:pPr>
              <w:pStyle w:val="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Раздел 2. Духовная музыка</w:t>
            </w:r>
          </w:p>
        </w:tc>
      </w:tr>
      <w:tr w14:paraId="2D7A19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14:paraId="5B296CF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14:paraId="4AC8D823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Религиозные праздники: вербное воскресенье: «Вербочки» русского поэта А. Блока. Выучи и спо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й песни А. Гречанинова и Р. Глиэра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14:paraId="47E0E2DB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14:paraId="3837FA9E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196118A6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14:paraId="56B5F379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49E2FC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14:paraId="191E3740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2.2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14:paraId="4E4C8CC6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14:paraId="134ADACF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14:paraId="61C2E640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5977F3D6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14:paraId="31E56451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16DDAD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</w:tcPr>
          <w:p w14:paraId="4FD58E68">
            <w:pPr>
              <w:pStyle w:val="1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14:paraId="4556605C">
            <w:pPr>
              <w:pStyle w:val="1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6064" w:type="dxa"/>
            <w:gridSpan w:val="3"/>
            <w:tcMar>
              <w:top w:w="50" w:type="dxa"/>
              <w:left w:w="100" w:type="dxa"/>
            </w:tcMar>
          </w:tcPr>
          <w:p w14:paraId="46199448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81BA4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15136" w:type="dxa"/>
            <w:gridSpan w:val="6"/>
            <w:tcMar>
              <w:top w:w="50" w:type="dxa"/>
              <w:left w:w="100" w:type="dxa"/>
            </w:tcMar>
          </w:tcPr>
          <w:p w14:paraId="2AB2A8DC">
            <w:pPr>
              <w:pStyle w:val="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Раздел 3. Музыка театра и кино</w:t>
            </w:r>
          </w:p>
        </w:tc>
      </w:tr>
      <w:tr w14:paraId="184D13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14:paraId="234271DC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14:paraId="4BFF84C9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14:paraId="1DBE05E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14:paraId="0348029B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6EC19C4D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14:paraId="785DBB6B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7FCFD5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14:paraId="439CACA8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14:paraId="451EB920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14:paraId="13D7FFF1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14:paraId="66174EB1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0F328BBD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14:paraId="27D58C40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6ABFD4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14:paraId="17EF7EC3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3.3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14:paraId="37DD6268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14:paraId="025CC853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14:paraId="750B6C47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16F23562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14:paraId="3BDD958E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4AB941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</w:tcPr>
          <w:p w14:paraId="64DA33E2">
            <w:pPr>
              <w:pStyle w:val="1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14:paraId="3ACEF956">
            <w:pPr>
              <w:pStyle w:val="1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6064" w:type="dxa"/>
            <w:gridSpan w:val="3"/>
            <w:tcMar>
              <w:top w:w="50" w:type="dxa"/>
              <w:left w:w="100" w:type="dxa"/>
            </w:tcMar>
          </w:tcPr>
          <w:p w14:paraId="3F6B961F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E6471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15136" w:type="dxa"/>
            <w:gridSpan w:val="6"/>
            <w:tcMar>
              <w:top w:w="50" w:type="dxa"/>
              <w:left w:w="100" w:type="dxa"/>
            </w:tcMar>
          </w:tcPr>
          <w:p w14:paraId="24464F18">
            <w:pPr>
              <w:pStyle w:val="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Раздел 4. Современная музыкальная культура</w:t>
            </w:r>
          </w:p>
        </w:tc>
      </w:tr>
      <w:tr w14:paraId="1874C6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14:paraId="1BB699C2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14:paraId="75AA4C52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современной музыки: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SHAMAN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14:paraId="6501E3D3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14:paraId="3C6107F8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4D3D5CDE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14:paraId="0DA11EDB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707E07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14:paraId="5739ECE1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4.2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14:paraId="0E114F1B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Гершвина «Порги и Бесс»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14:paraId="2F4039F2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14:paraId="1EF2AD6B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41F46E6D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14:paraId="54E4C0EC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4EF594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14:paraId="12159C8F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4.3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14:paraId="123B970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14:paraId="731FC058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14:paraId="74593401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313C38E3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14:paraId="3A6ACE66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649A8D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</w:tcPr>
          <w:p w14:paraId="4C7C640D">
            <w:pPr>
              <w:pStyle w:val="1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14:paraId="1B5D2A7F">
            <w:pPr>
              <w:pStyle w:val="1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6064" w:type="dxa"/>
            <w:gridSpan w:val="3"/>
            <w:tcMar>
              <w:top w:w="50" w:type="dxa"/>
              <w:left w:w="100" w:type="dxa"/>
            </w:tcMar>
          </w:tcPr>
          <w:p w14:paraId="75ADF38D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3CB89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15136" w:type="dxa"/>
            <w:gridSpan w:val="6"/>
            <w:tcMar>
              <w:top w:w="50" w:type="dxa"/>
              <w:left w:w="100" w:type="dxa"/>
            </w:tcMar>
          </w:tcPr>
          <w:p w14:paraId="39095877">
            <w:pPr>
              <w:pStyle w:val="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Раздел 5. Музыкальная грамота</w:t>
            </w:r>
          </w:p>
        </w:tc>
      </w:tr>
      <w:tr w14:paraId="0E32B3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14:paraId="44D867DC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14:paraId="51857C05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14:paraId="773D58C6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14:paraId="6FA0AF81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6BE33241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14:paraId="74A31428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41888C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14:paraId="7F482562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5.2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14:paraId="799CB7C0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14:paraId="2799E176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14:paraId="30C507D6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75D724D3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14:paraId="252C92B2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585DCB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</w:tcPr>
          <w:p w14:paraId="7D907D53">
            <w:pPr>
              <w:pStyle w:val="1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14:paraId="36583AA9">
            <w:pPr>
              <w:pStyle w:val="1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6064" w:type="dxa"/>
            <w:gridSpan w:val="3"/>
            <w:tcMar>
              <w:top w:w="50" w:type="dxa"/>
              <w:left w:w="100" w:type="dxa"/>
            </w:tcMar>
          </w:tcPr>
          <w:p w14:paraId="5977700B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8AA33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</w:tcPr>
          <w:p w14:paraId="7AE66B22">
            <w:pPr>
              <w:pStyle w:val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14:paraId="75DF806B">
            <w:pPr>
              <w:pStyle w:val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14:paraId="38AC1CC5">
            <w:pPr>
              <w:pStyle w:val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342BA86E">
            <w:pPr>
              <w:pStyle w:val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14:paraId="1F29CEF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6D5E602">
      <w:pPr>
        <w:pStyle w:val="10"/>
        <w:rPr>
          <w:rFonts w:ascii="Times New Roman" w:hAnsi="Times New Roman" w:cs="Times New Roman"/>
          <w:sz w:val="20"/>
          <w:szCs w:val="24"/>
        </w:rPr>
      </w:pPr>
    </w:p>
    <w:p w14:paraId="61CB10FE">
      <w:pPr>
        <w:pStyle w:val="10"/>
        <w:rPr>
          <w:rFonts w:ascii="Times New Roman" w:hAnsi="Times New Roman" w:cs="Times New Roman"/>
          <w:sz w:val="20"/>
          <w:szCs w:val="24"/>
        </w:rPr>
      </w:pPr>
    </w:p>
    <w:p w14:paraId="2848BBF2">
      <w:pPr>
        <w:pStyle w:val="1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Style w:val="4"/>
        <w:tblW w:w="15026" w:type="dxa"/>
        <w:tblCellSpacing w:w="0" w:type="dxa"/>
        <w:tblInd w:w="142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"/>
        <w:gridCol w:w="7485"/>
        <w:gridCol w:w="851"/>
        <w:gridCol w:w="1196"/>
        <w:gridCol w:w="1255"/>
        <w:gridCol w:w="3361"/>
      </w:tblGrid>
      <w:tr w14:paraId="592BB0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8" w:type="dxa"/>
            <w:vMerge w:val="restart"/>
            <w:tcMar>
              <w:top w:w="50" w:type="dxa"/>
              <w:left w:w="100" w:type="dxa"/>
            </w:tcMar>
          </w:tcPr>
          <w:p w14:paraId="6F655C74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№ п/п</w:t>
            </w:r>
          </w:p>
          <w:p w14:paraId="324A33A6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</w:p>
        </w:tc>
        <w:tc>
          <w:tcPr>
            <w:tcW w:w="7485" w:type="dxa"/>
            <w:vMerge w:val="restart"/>
            <w:tcMar>
              <w:top w:w="50" w:type="dxa"/>
              <w:left w:w="100" w:type="dxa"/>
            </w:tcMar>
          </w:tcPr>
          <w:p w14:paraId="3DA9506C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Наименование разделов и тем программы</w:t>
            </w:r>
          </w:p>
        </w:tc>
        <w:tc>
          <w:tcPr>
            <w:tcW w:w="3302" w:type="dxa"/>
            <w:gridSpan w:val="3"/>
            <w:tcMar>
              <w:top w:w="50" w:type="dxa"/>
              <w:left w:w="100" w:type="dxa"/>
            </w:tcMar>
          </w:tcPr>
          <w:p w14:paraId="571CC6F4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Количество часов</w:t>
            </w:r>
          </w:p>
        </w:tc>
        <w:tc>
          <w:tcPr>
            <w:tcW w:w="3361" w:type="dxa"/>
            <w:vMerge w:val="restart"/>
            <w:tcMar>
              <w:top w:w="50" w:type="dxa"/>
              <w:left w:w="100" w:type="dxa"/>
            </w:tcMar>
          </w:tcPr>
          <w:p w14:paraId="49DD51BE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Электронные (цифровые) образовательные ресурсы</w:t>
            </w:r>
          </w:p>
        </w:tc>
      </w:tr>
      <w:tr w14:paraId="68C3DD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tblCellSpacing w:w="0" w:type="dxa"/>
        </w:trPr>
        <w:tc>
          <w:tcPr>
            <w:tcW w:w="878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989CE0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485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07A23B1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14:paraId="3E54D0FA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24"/>
                <w:lang w:val="en-US"/>
              </w:rPr>
              <w:t>Всего</w:t>
            </w:r>
          </w:p>
          <w:p w14:paraId="647CE3A6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  <w:lang w:val="en-US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14:paraId="0EA2854B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24"/>
                <w:lang w:val="en-US"/>
              </w:rPr>
              <w:t>Контрольные работы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4B619AEB">
            <w:pPr>
              <w:pStyle w:val="10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24"/>
                <w:lang w:val="en-US"/>
              </w:rPr>
              <w:t>Практические работы</w:t>
            </w:r>
          </w:p>
        </w:tc>
        <w:tc>
          <w:tcPr>
            <w:tcW w:w="3361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C127BE0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14:paraId="083703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5026" w:type="dxa"/>
            <w:gridSpan w:val="6"/>
            <w:tcMar>
              <w:top w:w="50" w:type="dxa"/>
              <w:left w:w="100" w:type="dxa"/>
            </w:tcMar>
          </w:tcPr>
          <w:p w14:paraId="55B1CFF4">
            <w:pPr>
              <w:pStyle w:val="1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ИНВАРИАНТНАЯ ЧАСТЬ</w:t>
            </w:r>
          </w:p>
        </w:tc>
      </w:tr>
      <w:tr w14:paraId="003715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5026" w:type="dxa"/>
            <w:gridSpan w:val="6"/>
            <w:tcMar>
              <w:top w:w="50" w:type="dxa"/>
              <w:left w:w="100" w:type="dxa"/>
            </w:tcMar>
          </w:tcPr>
          <w:p w14:paraId="4CB45849">
            <w:pPr>
              <w:pStyle w:val="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Раздел 1. Народная музыка России</w:t>
            </w:r>
          </w:p>
        </w:tc>
      </w:tr>
      <w:tr w14:paraId="76E5E2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8" w:type="dxa"/>
            <w:tcMar>
              <w:top w:w="50" w:type="dxa"/>
              <w:left w:w="100" w:type="dxa"/>
            </w:tcMar>
          </w:tcPr>
          <w:p w14:paraId="7EE726ED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14:paraId="1EEA23F6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14:paraId="7459F61B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14:paraId="45D463E3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7283890E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14:paraId="6B20B828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02F020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8" w:type="dxa"/>
            <w:tcMar>
              <w:top w:w="50" w:type="dxa"/>
              <w:left w:w="100" w:type="dxa"/>
            </w:tcMar>
          </w:tcPr>
          <w:p w14:paraId="45CCD91C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14:paraId="3A7AC5C7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14:paraId="6283FE5F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14:paraId="6E125924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1F342A44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14:paraId="1E7E901B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05D8C8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8" w:type="dxa"/>
            <w:tcMar>
              <w:top w:w="50" w:type="dxa"/>
              <w:left w:w="100" w:type="dxa"/>
            </w:tcMar>
          </w:tcPr>
          <w:p w14:paraId="2861C715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1.3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14:paraId="16877BA4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14:paraId="73847DC6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14:paraId="73A81E8C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59CE0115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14:paraId="1FB31247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5D6E01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8" w:type="dxa"/>
            <w:tcMar>
              <w:top w:w="50" w:type="dxa"/>
              <w:left w:w="100" w:type="dxa"/>
            </w:tcMar>
          </w:tcPr>
          <w:p w14:paraId="7A94C27F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1.4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14:paraId="20385A12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14:paraId="783AE384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14:paraId="4160809B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64664DE9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14:paraId="13366712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7D14BD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8" w:type="dxa"/>
            <w:tcMar>
              <w:top w:w="50" w:type="dxa"/>
              <w:left w:w="100" w:type="dxa"/>
            </w:tcMar>
          </w:tcPr>
          <w:p w14:paraId="3BCE1030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1.5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14:paraId="717F33B7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14:paraId="0B7AF0B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14:paraId="3EBACA8F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40FA085F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14:paraId="02E6348F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57F9AA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8" w:type="dxa"/>
            <w:tcMar>
              <w:top w:w="50" w:type="dxa"/>
              <w:left w:w="100" w:type="dxa"/>
            </w:tcMar>
          </w:tcPr>
          <w:p w14:paraId="03592557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1.6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14:paraId="0E956F55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14:paraId="50609CD9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14:paraId="5E65A873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262E491F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14:paraId="40D569F7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34371E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363" w:type="dxa"/>
            <w:gridSpan w:val="2"/>
            <w:tcMar>
              <w:top w:w="50" w:type="dxa"/>
              <w:left w:w="100" w:type="dxa"/>
            </w:tcMar>
          </w:tcPr>
          <w:p w14:paraId="2E2B348B">
            <w:pPr>
              <w:pStyle w:val="1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14:paraId="03EA602D">
            <w:pPr>
              <w:pStyle w:val="1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</w:tcPr>
          <w:p w14:paraId="087E75F6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0C0C9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5026" w:type="dxa"/>
            <w:gridSpan w:val="6"/>
            <w:tcMar>
              <w:top w:w="50" w:type="dxa"/>
              <w:left w:w="100" w:type="dxa"/>
            </w:tcMar>
          </w:tcPr>
          <w:p w14:paraId="1D2583C3">
            <w:pPr>
              <w:pStyle w:val="10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14:paraId="1297D663">
            <w:pPr>
              <w:pStyle w:val="10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14:paraId="06491213">
            <w:pPr>
              <w:pStyle w:val="10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14:paraId="3F140500">
            <w:pPr>
              <w:pStyle w:val="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Раздел 2. Классическая музыка</w:t>
            </w:r>
          </w:p>
        </w:tc>
      </w:tr>
      <w:tr w14:paraId="1E8F32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8" w:type="dxa"/>
            <w:tcMar>
              <w:top w:w="50" w:type="dxa"/>
              <w:left w:w="100" w:type="dxa"/>
            </w:tcMar>
          </w:tcPr>
          <w:p w14:paraId="43539F0D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14:paraId="3DB29B46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14:paraId="2A80CE86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14:paraId="454CE46D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06A83CC5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14:paraId="4C52EB92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610BFB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8" w:type="dxa"/>
            <w:tcMar>
              <w:top w:w="50" w:type="dxa"/>
              <w:left w:w="100" w:type="dxa"/>
            </w:tcMar>
          </w:tcPr>
          <w:p w14:paraId="25F9D442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2.2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14:paraId="07682790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14:paraId="59CF7087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14:paraId="19BEABE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2CF1110F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14:paraId="1A9B6636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43C8C5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8" w:type="dxa"/>
            <w:tcMar>
              <w:top w:w="50" w:type="dxa"/>
              <w:left w:w="100" w:type="dxa"/>
            </w:tcMar>
          </w:tcPr>
          <w:p w14:paraId="184F2765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2.3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14:paraId="0235402E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14:paraId="4FD7AD31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14:paraId="692D977D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0E1A48F5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14:paraId="78B783C2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467CF0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8" w:type="dxa"/>
            <w:tcMar>
              <w:top w:w="50" w:type="dxa"/>
              <w:left w:w="100" w:type="dxa"/>
            </w:tcMar>
          </w:tcPr>
          <w:p w14:paraId="208BB19D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2.4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14:paraId="0C5749FD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14:paraId="65F1625D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14:paraId="23DA3B8F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2C5BF97F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14:paraId="7AD3FD22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2D5BFF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8" w:type="dxa"/>
            <w:tcMar>
              <w:top w:w="50" w:type="dxa"/>
              <w:left w:w="100" w:type="dxa"/>
            </w:tcMar>
          </w:tcPr>
          <w:p w14:paraId="7DCE6D0C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2.5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14:paraId="3487B09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14:paraId="6FAD204B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14:paraId="2BC29D39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4B30A6EB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14:paraId="0E157F84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3C69AC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8" w:type="dxa"/>
            <w:tcMar>
              <w:top w:w="50" w:type="dxa"/>
              <w:left w:w="100" w:type="dxa"/>
            </w:tcMar>
          </w:tcPr>
          <w:p w14:paraId="593B664C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2.6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14:paraId="7F1B9098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14:paraId="3E2E4526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14:paraId="1382E183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330CC6A3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14:paraId="7BBAA7C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5C2D8F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8" w:type="dxa"/>
            <w:tcMar>
              <w:top w:w="50" w:type="dxa"/>
              <w:left w:w="100" w:type="dxa"/>
            </w:tcMar>
          </w:tcPr>
          <w:p w14:paraId="16AB5AF8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2.7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14:paraId="6358E8F3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14:paraId="6CF4A66C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14:paraId="0E11222C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0A1178F8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14:paraId="5BE6150F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1AD383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8" w:type="dxa"/>
            <w:tcMar>
              <w:top w:w="50" w:type="dxa"/>
              <w:left w:w="100" w:type="dxa"/>
            </w:tcMar>
          </w:tcPr>
          <w:p w14:paraId="03C37337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2.8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14:paraId="79D8D761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14:paraId="7A9A44BB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14:paraId="6AD06410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26351001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14:paraId="5886B1FD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4E1B6E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8" w:type="dxa"/>
            <w:tcMar>
              <w:top w:w="50" w:type="dxa"/>
              <w:left w:w="100" w:type="dxa"/>
            </w:tcMar>
          </w:tcPr>
          <w:p w14:paraId="75799515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2.9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14:paraId="04EE91FE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14:paraId="640C6B2E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14:paraId="4C3EA091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4626E026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14:paraId="14FD292E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0B08DC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363" w:type="dxa"/>
            <w:gridSpan w:val="2"/>
            <w:tcMar>
              <w:top w:w="50" w:type="dxa"/>
              <w:left w:w="100" w:type="dxa"/>
            </w:tcMar>
          </w:tcPr>
          <w:p w14:paraId="4DAAAFE1">
            <w:pPr>
              <w:pStyle w:val="10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14:paraId="0874BBDE">
            <w:pPr>
              <w:pStyle w:val="1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9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</w:tcPr>
          <w:p w14:paraId="58B5865B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14:paraId="5AC793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5026" w:type="dxa"/>
            <w:gridSpan w:val="6"/>
            <w:tcMar>
              <w:top w:w="50" w:type="dxa"/>
              <w:left w:w="100" w:type="dxa"/>
            </w:tcMar>
          </w:tcPr>
          <w:p w14:paraId="1D355377">
            <w:pPr>
              <w:pStyle w:val="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Раздел 3. Музыка в жизни человека</w:t>
            </w:r>
          </w:p>
        </w:tc>
      </w:tr>
      <w:tr w14:paraId="557806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8" w:type="dxa"/>
            <w:tcMar>
              <w:top w:w="50" w:type="dxa"/>
              <w:left w:w="100" w:type="dxa"/>
            </w:tcMar>
          </w:tcPr>
          <w:p w14:paraId="111A416F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14:paraId="53C58192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14:paraId="1331BAC2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14:paraId="1D0AE016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021CE5FD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14:paraId="4EBB7CD3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66D3C0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363" w:type="dxa"/>
            <w:gridSpan w:val="2"/>
            <w:tcMar>
              <w:top w:w="50" w:type="dxa"/>
              <w:left w:w="100" w:type="dxa"/>
            </w:tcMar>
          </w:tcPr>
          <w:p w14:paraId="2F1443BC">
            <w:pPr>
              <w:pStyle w:val="10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14:paraId="7FCD7E2A">
            <w:pPr>
              <w:pStyle w:val="1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</w:tcPr>
          <w:p w14:paraId="74B52A3F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14:paraId="625CE8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5026" w:type="dxa"/>
            <w:gridSpan w:val="6"/>
            <w:tcMar>
              <w:top w:w="50" w:type="dxa"/>
              <w:left w:w="100" w:type="dxa"/>
            </w:tcMar>
          </w:tcPr>
          <w:p w14:paraId="3D8AF414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C472DE1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311DB7B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62777EA">
            <w:pPr>
              <w:pStyle w:val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9A7D7CE">
            <w:pPr>
              <w:pStyle w:val="1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ВАРИАТИВНАЯ ЧАСТЬ</w:t>
            </w:r>
          </w:p>
        </w:tc>
      </w:tr>
      <w:tr w14:paraId="314CFA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5026" w:type="dxa"/>
            <w:gridSpan w:val="6"/>
            <w:tcMar>
              <w:top w:w="50" w:type="dxa"/>
              <w:left w:w="100" w:type="dxa"/>
            </w:tcMar>
          </w:tcPr>
          <w:p w14:paraId="75C2BC6A">
            <w:pPr>
              <w:pStyle w:val="1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>Раздел 1. Музыка народов мира</w:t>
            </w:r>
          </w:p>
        </w:tc>
      </w:tr>
      <w:tr w14:paraId="301270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8" w:type="dxa"/>
            <w:tcMar>
              <w:top w:w="50" w:type="dxa"/>
              <w:left w:w="100" w:type="dxa"/>
            </w:tcMar>
          </w:tcPr>
          <w:p w14:paraId="0C0571D0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14:paraId="4A42F374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14:paraId="23776658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14:paraId="469D9AF8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3FC25DFF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14:paraId="2FB6A38E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561487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8" w:type="dxa"/>
            <w:tcMar>
              <w:top w:w="50" w:type="dxa"/>
              <w:left w:w="100" w:type="dxa"/>
            </w:tcMar>
          </w:tcPr>
          <w:p w14:paraId="757CF114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14:paraId="1A56E033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Б.Сметана Симфоническая поэма «Влтава»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14:paraId="1D18461B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14:paraId="7029291C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6B5ED7C4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14:paraId="6E385C4D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6D2511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363" w:type="dxa"/>
            <w:gridSpan w:val="2"/>
            <w:tcMar>
              <w:top w:w="50" w:type="dxa"/>
              <w:left w:w="100" w:type="dxa"/>
            </w:tcMar>
          </w:tcPr>
          <w:p w14:paraId="7D3DF052">
            <w:pPr>
              <w:pStyle w:val="10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14:paraId="408AEACF">
            <w:pPr>
              <w:pStyle w:val="1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4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</w:tcPr>
          <w:p w14:paraId="7D3FC210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14:paraId="7676D6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5026" w:type="dxa"/>
            <w:gridSpan w:val="6"/>
            <w:tcMar>
              <w:top w:w="50" w:type="dxa"/>
              <w:left w:w="100" w:type="dxa"/>
            </w:tcMar>
          </w:tcPr>
          <w:p w14:paraId="5F433DFB">
            <w:pPr>
              <w:pStyle w:val="1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>Раздел 2. Духовная музыка</w:t>
            </w:r>
          </w:p>
        </w:tc>
      </w:tr>
      <w:tr w14:paraId="3B6031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8" w:type="dxa"/>
            <w:tcMar>
              <w:top w:w="50" w:type="dxa"/>
              <w:left w:w="100" w:type="dxa"/>
            </w:tcMar>
          </w:tcPr>
          <w:p w14:paraId="2C9539A7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14:paraId="42DF8D4D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14:paraId="7EB62439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14:paraId="616DA45F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3F996411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14:paraId="399CCEDF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17BE82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363" w:type="dxa"/>
            <w:gridSpan w:val="2"/>
            <w:tcMar>
              <w:top w:w="50" w:type="dxa"/>
              <w:left w:w="100" w:type="dxa"/>
            </w:tcMar>
          </w:tcPr>
          <w:p w14:paraId="1F04D60B">
            <w:pPr>
              <w:pStyle w:val="10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14:paraId="64C46F40">
            <w:pPr>
              <w:pStyle w:val="1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</w:tcPr>
          <w:p w14:paraId="7A78E799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14:paraId="2FEF47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5026" w:type="dxa"/>
            <w:gridSpan w:val="6"/>
            <w:tcMar>
              <w:top w:w="50" w:type="dxa"/>
              <w:left w:w="100" w:type="dxa"/>
            </w:tcMar>
          </w:tcPr>
          <w:p w14:paraId="297CD062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3. Музыка театра и кино</w:t>
            </w:r>
          </w:p>
        </w:tc>
      </w:tr>
      <w:tr w14:paraId="2A5759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8" w:type="dxa"/>
            <w:tcMar>
              <w:top w:w="50" w:type="dxa"/>
              <w:left w:w="100" w:type="dxa"/>
            </w:tcMar>
          </w:tcPr>
          <w:p w14:paraId="25C53A55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14:paraId="7DDDAC46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14:paraId="2DFA92F4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14:paraId="264BB7D6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1A4FD401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14:paraId="438048CB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07DD26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8" w:type="dxa"/>
            <w:tcMar>
              <w:top w:w="50" w:type="dxa"/>
              <w:left w:w="100" w:type="dxa"/>
            </w:tcMar>
          </w:tcPr>
          <w:p w14:paraId="7EA290F4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14:paraId="3F0F5D39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14:paraId="1E8D1A39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14:paraId="52837AC0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5DE75413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14:paraId="5BF3F4CC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27C84B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8" w:type="dxa"/>
            <w:tcMar>
              <w:top w:w="50" w:type="dxa"/>
              <w:left w:w="100" w:type="dxa"/>
            </w:tcMar>
          </w:tcPr>
          <w:p w14:paraId="0A2AEACC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3.3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14:paraId="50C72350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14:paraId="22F02132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14:paraId="21CAD785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79E411E7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14:paraId="2AC3BB20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34CD62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8" w:type="dxa"/>
            <w:tcMar>
              <w:top w:w="50" w:type="dxa"/>
              <w:left w:w="100" w:type="dxa"/>
            </w:tcMar>
          </w:tcPr>
          <w:p w14:paraId="616EA6F8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3.4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14:paraId="213A8435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14:paraId="2F613BB8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14:paraId="72F416D0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4764A621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14:paraId="32E9212E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10E3AA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8" w:type="dxa"/>
            <w:tcMar>
              <w:top w:w="50" w:type="dxa"/>
              <w:left w:w="100" w:type="dxa"/>
            </w:tcMar>
          </w:tcPr>
          <w:p w14:paraId="0E2ADAB9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3.5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14:paraId="188BC276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14:paraId="42CE47DF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14:paraId="257C717C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3CE932E0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14:paraId="34DDF7B1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3B65BF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363" w:type="dxa"/>
            <w:gridSpan w:val="2"/>
            <w:tcMar>
              <w:top w:w="50" w:type="dxa"/>
              <w:left w:w="100" w:type="dxa"/>
            </w:tcMar>
          </w:tcPr>
          <w:p w14:paraId="748B6CB2">
            <w:pPr>
              <w:pStyle w:val="10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14:paraId="54D9E0E3">
            <w:pPr>
              <w:pStyle w:val="1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7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</w:tcPr>
          <w:p w14:paraId="16938425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14:paraId="68EB1E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5026" w:type="dxa"/>
            <w:gridSpan w:val="6"/>
            <w:tcMar>
              <w:top w:w="50" w:type="dxa"/>
              <w:left w:w="100" w:type="dxa"/>
            </w:tcMar>
          </w:tcPr>
          <w:p w14:paraId="0E70AFE0">
            <w:pPr>
              <w:pStyle w:val="1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>Раздел 4. Современная музыкальная культура</w:t>
            </w:r>
          </w:p>
        </w:tc>
      </w:tr>
      <w:tr w14:paraId="763405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8" w:type="dxa"/>
            <w:tcMar>
              <w:top w:w="50" w:type="dxa"/>
              <w:left w:w="100" w:type="dxa"/>
            </w:tcMar>
          </w:tcPr>
          <w:p w14:paraId="54AE04D9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4.1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14:paraId="4C957D5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14:paraId="55DA741B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14:paraId="6189AB60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5428D4D7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14:paraId="79774219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250A49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8" w:type="dxa"/>
            <w:tcMar>
              <w:top w:w="50" w:type="dxa"/>
              <w:left w:w="100" w:type="dxa"/>
            </w:tcMar>
          </w:tcPr>
          <w:p w14:paraId="3C34CA71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4.2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14:paraId="012AA462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14:paraId="59F877A3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14:paraId="5234C577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57666595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14:paraId="7B54219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459C14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363" w:type="dxa"/>
            <w:gridSpan w:val="2"/>
            <w:tcMar>
              <w:top w:w="50" w:type="dxa"/>
              <w:left w:w="100" w:type="dxa"/>
            </w:tcMar>
          </w:tcPr>
          <w:p w14:paraId="01574D34">
            <w:pPr>
              <w:pStyle w:val="10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14:paraId="35D6AA0A">
            <w:pPr>
              <w:pStyle w:val="1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3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</w:tcPr>
          <w:p w14:paraId="5ADEF845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14:paraId="0A10DD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5026" w:type="dxa"/>
            <w:gridSpan w:val="6"/>
            <w:tcMar>
              <w:top w:w="50" w:type="dxa"/>
              <w:left w:w="100" w:type="dxa"/>
            </w:tcMar>
          </w:tcPr>
          <w:p w14:paraId="1A4EF963">
            <w:pPr>
              <w:pStyle w:val="1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>Раздел 5. Музыкальная грамота</w:t>
            </w:r>
          </w:p>
        </w:tc>
      </w:tr>
      <w:tr w14:paraId="53251A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8" w:type="dxa"/>
            <w:tcMar>
              <w:top w:w="50" w:type="dxa"/>
              <w:left w:w="100" w:type="dxa"/>
            </w:tcMar>
          </w:tcPr>
          <w:p w14:paraId="5575D521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5.1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14:paraId="5B840884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14:paraId="701A4B7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14:paraId="1290EEF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692B2A03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14:paraId="4B52FB65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471910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8" w:type="dxa"/>
            <w:tcMar>
              <w:top w:w="50" w:type="dxa"/>
              <w:left w:w="100" w:type="dxa"/>
            </w:tcMar>
          </w:tcPr>
          <w:p w14:paraId="3F2F6C62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5.2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14:paraId="4C73775F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14:paraId="07713371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14:paraId="5265C856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04A1C55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14:paraId="54E9EF0E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412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67D170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363" w:type="dxa"/>
            <w:gridSpan w:val="2"/>
            <w:tcMar>
              <w:top w:w="50" w:type="dxa"/>
              <w:left w:w="100" w:type="dxa"/>
            </w:tcMar>
          </w:tcPr>
          <w:p w14:paraId="63B62C30">
            <w:pPr>
              <w:pStyle w:val="10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14:paraId="083715A8">
            <w:pPr>
              <w:pStyle w:val="1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</w:tcPr>
          <w:p w14:paraId="0AF28BD5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14:paraId="2D9CC5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363" w:type="dxa"/>
            <w:gridSpan w:val="2"/>
            <w:tcMar>
              <w:top w:w="50" w:type="dxa"/>
              <w:left w:w="100" w:type="dxa"/>
            </w:tcMar>
          </w:tcPr>
          <w:p w14:paraId="1545205F">
            <w:pPr>
              <w:pStyle w:val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14:paraId="3CB57B8D">
            <w:pPr>
              <w:pStyle w:val="1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34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14:paraId="2A6B4C2E">
            <w:pPr>
              <w:pStyle w:val="1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56DE7233">
            <w:pPr>
              <w:pStyle w:val="1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14:paraId="7CC01614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2528CA04">
      <w:pPr>
        <w:rPr>
          <w:b/>
        </w:rPr>
      </w:pPr>
    </w:p>
    <w:p w14:paraId="6379AE82">
      <w:pPr>
        <w:rPr>
          <w:b/>
        </w:rPr>
      </w:pPr>
      <w:r>
        <w:rPr>
          <w:b/>
        </w:rPr>
        <w:t>Поурочное планирование</w:t>
      </w:r>
    </w:p>
    <w:p w14:paraId="796383D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3 КЛАСС</w:t>
      </w:r>
    </w:p>
    <w:tbl>
      <w:tblPr>
        <w:tblStyle w:val="9"/>
        <w:tblW w:w="175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3"/>
        <w:gridCol w:w="3518"/>
        <w:gridCol w:w="1181"/>
        <w:gridCol w:w="2630"/>
        <w:gridCol w:w="2410"/>
        <w:gridCol w:w="1417"/>
        <w:gridCol w:w="3337"/>
        <w:gridCol w:w="2404"/>
      </w:tblGrid>
      <w:tr w14:paraId="5845C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4" w:type="dxa"/>
        </w:trPr>
        <w:tc>
          <w:tcPr>
            <w:tcW w:w="0" w:type="auto"/>
            <w:vMerge w:val="restart"/>
          </w:tcPr>
          <w:p w14:paraId="0A3C30C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</w:tcPr>
          <w:p w14:paraId="45B0007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6221" w:type="dxa"/>
            <w:gridSpan w:val="3"/>
          </w:tcPr>
          <w:p w14:paraId="3969718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417" w:type="dxa"/>
            <w:vMerge w:val="restart"/>
          </w:tcPr>
          <w:p w14:paraId="37E5C32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3337" w:type="dxa"/>
            <w:vMerge w:val="restart"/>
          </w:tcPr>
          <w:p w14:paraId="358EBA0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14:paraId="558FC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4" w:type="dxa"/>
        </w:trPr>
        <w:tc>
          <w:tcPr>
            <w:tcW w:w="0" w:type="auto"/>
            <w:vMerge w:val="continue"/>
          </w:tcPr>
          <w:p w14:paraId="39DCF1AE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continue"/>
          </w:tcPr>
          <w:p w14:paraId="0B5932EC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14:paraId="4E30F86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30" w:type="dxa"/>
          </w:tcPr>
          <w:p w14:paraId="142E81D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2410" w:type="dxa"/>
          </w:tcPr>
          <w:p w14:paraId="278E2D8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417" w:type="dxa"/>
            <w:vMerge w:val="continue"/>
          </w:tcPr>
          <w:p w14:paraId="59C1CDB4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37" w:type="dxa"/>
            <w:vMerge w:val="continue"/>
          </w:tcPr>
          <w:p w14:paraId="3CE1748F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14:paraId="31D3C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4" w:type="dxa"/>
        </w:trPr>
        <w:tc>
          <w:tcPr>
            <w:tcW w:w="0" w:type="auto"/>
          </w:tcPr>
          <w:p w14:paraId="2EBC53B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0BED2B2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Край, в котором ты живёшь</w:t>
            </w:r>
          </w:p>
        </w:tc>
        <w:tc>
          <w:tcPr>
            <w:tcW w:w="0" w:type="auto"/>
          </w:tcPr>
          <w:p w14:paraId="7133F44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0" w:type="dxa"/>
          </w:tcPr>
          <w:p w14:paraId="1367439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198C4D14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1AD50426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3337" w:type="dxa"/>
          </w:tcPr>
          <w:p w14:paraId="749EA61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"https://m.edsoo.ru/f5e9668a"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https://m.edsoo.ru/f5e9668a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328A3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4" w:type="dxa"/>
        </w:trPr>
        <w:tc>
          <w:tcPr>
            <w:tcW w:w="0" w:type="auto"/>
          </w:tcPr>
          <w:p w14:paraId="5CB8FC3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14:paraId="35913BE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Русский фольклор</w:t>
            </w:r>
          </w:p>
        </w:tc>
        <w:tc>
          <w:tcPr>
            <w:tcW w:w="0" w:type="auto"/>
          </w:tcPr>
          <w:p w14:paraId="025467E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0" w:type="dxa"/>
          </w:tcPr>
          <w:p w14:paraId="5DF0FFA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1D66B200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409313F6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3337" w:type="dxa"/>
          </w:tcPr>
          <w:p w14:paraId="79B729F8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78243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4" w:type="dxa"/>
        </w:trPr>
        <w:tc>
          <w:tcPr>
            <w:tcW w:w="0" w:type="auto"/>
          </w:tcPr>
          <w:p w14:paraId="57A0772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14:paraId="2B47F5B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Русские народные музыкальные инструменты и народные песни</w:t>
            </w:r>
          </w:p>
        </w:tc>
        <w:tc>
          <w:tcPr>
            <w:tcW w:w="0" w:type="auto"/>
          </w:tcPr>
          <w:p w14:paraId="79F8A26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0" w:type="dxa"/>
          </w:tcPr>
          <w:p w14:paraId="0C291B8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3000D5D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77A99EB2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19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3337" w:type="dxa"/>
          </w:tcPr>
          <w:p w14:paraId="7AC1E62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"https://m.edsoo.ru/f5e92d78"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https://m.edsoo.ru/f5e92d78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07BC4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4" w:type="dxa"/>
        </w:trPr>
        <w:tc>
          <w:tcPr>
            <w:tcW w:w="0" w:type="auto"/>
          </w:tcPr>
          <w:p w14:paraId="72F6FDA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14:paraId="69FE55F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Жанры музыкального фольклора</w:t>
            </w:r>
          </w:p>
        </w:tc>
        <w:tc>
          <w:tcPr>
            <w:tcW w:w="0" w:type="auto"/>
          </w:tcPr>
          <w:p w14:paraId="7DEA767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0" w:type="dxa"/>
          </w:tcPr>
          <w:p w14:paraId="6A3C998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49DEF47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7B655AD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3337" w:type="dxa"/>
          </w:tcPr>
          <w:p w14:paraId="434A2FC0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2E94E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4" w:type="dxa"/>
        </w:trPr>
        <w:tc>
          <w:tcPr>
            <w:tcW w:w="0" w:type="auto"/>
          </w:tcPr>
          <w:p w14:paraId="749209D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14:paraId="21B4D2D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Фольклор народов России</w:t>
            </w:r>
          </w:p>
        </w:tc>
        <w:tc>
          <w:tcPr>
            <w:tcW w:w="0" w:type="auto"/>
          </w:tcPr>
          <w:p w14:paraId="284CF0F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0" w:type="dxa"/>
          </w:tcPr>
          <w:p w14:paraId="48552D7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02A1495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2DDD0DBA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3337" w:type="dxa"/>
          </w:tcPr>
          <w:p w14:paraId="5B9381AF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478FA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4" w:type="dxa"/>
        </w:trPr>
        <w:tc>
          <w:tcPr>
            <w:tcW w:w="0" w:type="auto"/>
          </w:tcPr>
          <w:p w14:paraId="70FF693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14:paraId="0DD913C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Фольклор в творчестве профессиональных музыкантов</w:t>
            </w:r>
          </w:p>
        </w:tc>
        <w:tc>
          <w:tcPr>
            <w:tcW w:w="0" w:type="auto"/>
          </w:tcPr>
          <w:p w14:paraId="5BB1E29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0" w:type="dxa"/>
          </w:tcPr>
          <w:p w14:paraId="7B9DE2C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023EC61D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3421392F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3337" w:type="dxa"/>
          </w:tcPr>
          <w:p w14:paraId="3546FA1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6065C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4" w:type="dxa"/>
        </w:trPr>
        <w:tc>
          <w:tcPr>
            <w:tcW w:w="0" w:type="auto"/>
          </w:tcPr>
          <w:p w14:paraId="6CCC4E8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</w:tcPr>
          <w:p w14:paraId="4DA2288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Композитор – исполнитель – слушатель</w:t>
            </w:r>
          </w:p>
        </w:tc>
        <w:tc>
          <w:tcPr>
            <w:tcW w:w="0" w:type="auto"/>
          </w:tcPr>
          <w:p w14:paraId="28485CE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0" w:type="dxa"/>
          </w:tcPr>
          <w:p w14:paraId="48C7D66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062EFE35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2C476A74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3337" w:type="dxa"/>
          </w:tcPr>
          <w:p w14:paraId="7B4F771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"https://m.edsoo.ru/f5e946aa"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https://m.edsoo.ru/f5e946aa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32745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4" w:type="dxa"/>
        </w:trPr>
        <w:tc>
          <w:tcPr>
            <w:tcW w:w="0" w:type="auto"/>
          </w:tcPr>
          <w:p w14:paraId="224C52B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</w:tcPr>
          <w:p w14:paraId="11368C3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Композиторы – детям</w:t>
            </w:r>
          </w:p>
        </w:tc>
        <w:tc>
          <w:tcPr>
            <w:tcW w:w="0" w:type="auto"/>
          </w:tcPr>
          <w:p w14:paraId="4359B4C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0" w:type="dxa"/>
          </w:tcPr>
          <w:p w14:paraId="602367D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318D385F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1F278BA2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3337" w:type="dxa"/>
          </w:tcPr>
          <w:p w14:paraId="46E6FE56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0D53F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4" w:type="dxa"/>
        </w:trPr>
        <w:tc>
          <w:tcPr>
            <w:tcW w:w="0" w:type="auto"/>
          </w:tcPr>
          <w:p w14:paraId="7004959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</w:tcPr>
          <w:p w14:paraId="582C9E2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Музыкальные инструменты. Фортепиано</w:t>
            </w:r>
          </w:p>
        </w:tc>
        <w:tc>
          <w:tcPr>
            <w:tcW w:w="0" w:type="auto"/>
          </w:tcPr>
          <w:p w14:paraId="2B4B737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0" w:type="dxa"/>
          </w:tcPr>
          <w:p w14:paraId="666B57D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57428328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4F7C808E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3337" w:type="dxa"/>
          </w:tcPr>
          <w:p w14:paraId="115C3A92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5DEF25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4" w:type="dxa"/>
        </w:trPr>
        <w:tc>
          <w:tcPr>
            <w:tcW w:w="0" w:type="auto"/>
          </w:tcPr>
          <w:p w14:paraId="23FAA0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</w:tcPr>
          <w:p w14:paraId="04AAD29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Вокальная музыка</w:t>
            </w:r>
          </w:p>
        </w:tc>
        <w:tc>
          <w:tcPr>
            <w:tcW w:w="0" w:type="auto"/>
          </w:tcPr>
          <w:p w14:paraId="4840E6E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0" w:type="dxa"/>
          </w:tcPr>
          <w:p w14:paraId="1206020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74DCC8F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3CC4ABF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3337" w:type="dxa"/>
          </w:tcPr>
          <w:p w14:paraId="4AC1130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62DE1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4" w:type="dxa"/>
        </w:trPr>
        <w:tc>
          <w:tcPr>
            <w:tcW w:w="0" w:type="auto"/>
          </w:tcPr>
          <w:p w14:paraId="5A4CD5D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</w:tcPr>
          <w:p w14:paraId="71E5FC1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Инструментальная музыка</w:t>
            </w:r>
          </w:p>
        </w:tc>
        <w:tc>
          <w:tcPr>
            <w:tcW w:w="0" w:type="auto"/>
          </w:tcPr>
          <w:p w14:paraId="6721B91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0" w:type="dxa"/>
          </w:tcPr>
          <w:p w14:paraId="3E283B2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7DAEED82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21CC9D9F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3337" w:type="dxa"/>
          </w:tcPr>
          <w:p w14:paraId="5E168E4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1F893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4" w:type="dxa"/>
        </w:trPr>
        <w:tc>
          <w:tcPr>
            <w:tcW w:w="0" w:type="auto"/>
          </w:tcPr>
          <w:p w14:paraId="57DC4AC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</w:tcPr>
          <w:p w14:paraId="4541ED7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Русские композиторы-классики</w:t>
            </w:r>
          </w:p>
        </w:tc>
        <w:tc>
          <w:tcPr>
            <w:tcW w:w="0" w:type="auto"/>
          </w:tcPr>
          <w:p w14:paraId="75AF62E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0" w:type="dxa"/>
          </w:tcPr>
          <w:p w14:paraId="003B252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091616D9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33F04E7D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3337" w:type="dxa"/>
          </w:tcPr>
          <w:p w14:paraId="2C743F1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"https://m.edsoo.ru/f5e96b94"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https://m.edsoo.ru/f5e96b94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20CAB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4" w:type="dxa"/>
        </w:trPr>
        <w:tc>
          <w:tcPr>
            <w:tcW w:w="0" w:type="auto"/>
          </w:tcPr>
          <w:p w14:paraId="171D8F3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</w:tcPr>
          <w:p w14:paraId="010A032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Европейские композиторы-классики</w:t>
            </w:r>
          </w:p>
        </w:tc>
        <w:tc>
          <w:tcPr>
            <w:tcW w:w="0" w:type="auto"/>
          </w:tcPr>
          <w:p w14:paraId="23F3D2E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0" w:type="dxa"/>
          </w:tcPr>
          <w:p w14:paraId="403505A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2B95B2A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335F53FE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3337" w:type="dxa"/>
          </w:tcPr>
          <w:p w14:paraId="58261059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67873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4" w:type="dxa"/>
        </w:trPr>
        <w:tc>
          <w:tcPr>
            <w:tcW w:w="0" w:type="auto"/>
          </w:tcPr>
          <w:p w14:paraId="75B84C5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</w:tcPr>
          <w:p w14:paraId="41B8BF4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Мастерство исполнителя</w:t>
            </w:r>
          </w:p>
        </w:tc>
        <w:tc>
          <w:tcPr>
            <w:tcW w:w="0" w:type="auto"/>
          </w:tcPr>
          <w:p w14:paraId="7D137B7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0" w:type="dxa"/>
          </w:tcPr>
          <w:p w14:paraId="08E8481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186689CF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14A2D18F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3337" w:type="dxa"/>
          </w:tcPr>
          <w:p w14:paraId="448ACD29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0CACC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4" w:type="dxa"/>
        </w:trPr>
        <w:tc>
          <w:tcPr>
            <w:tcW w:w="0" w:type="auto"/>
          </w:tcPr>
          <w:p w14:paraId="1F0C57C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</w:tcPr>
          <w:p w14:paraId="45AA039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Музыкальные пейзажи</w:t>
            </w:r>
          </w:p>
        </w:tc>
        <w:tc>
          <w:tcPr>
            <w:tcW w:w="0" w:type="auto"/>
          </w:tcPr>
          <w:p w14:paraId="1851781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0" w:type="dxa"/>
          </w:tcPr>
          <w:p w14:paraId="774B299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64AA9439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1A75F4E2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19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3337" w:type="dxa"/>
          </w:tcPr>
          <w:p w14:paraId="578861B4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6C895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4" w:type="dxa"/>
        </w:trPr>
        <w:tc>
          <w:tcPr>
            <w:tcW w:w="0" w:type="auto"/>
          </w:tcPr>
          <w:p w14:paraId="5715A52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</w:tcPr>
          <w:p w14:paraId="63EDB34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Танцы, игры и веселье</w:t>
            </w:r>
          </w:p>
        </w:tc>
        <w:tc>
          <w:tcPr>
            <w:tcW w:w="0" w:type="auto"/>
          </w:tcPr>
          <w:p w14:paraId="3C527BF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0" w:type="dxa"/>
          </w:tcPr>
          <w:p w14:paraId="1DD91A8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06A730D8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7BE85D74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16.01</w:t>
            </w:r>
          </w:p>
        </w:tc>
        <w:tc>
          <w:tcPr>
            <w:tcW w:w="3337" w:type="dxa"/>
          </w:tcPr>
          <w:p w14:paraId="69B6013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"https://m.edsoo.ru/f5e92bb6"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https://m.edsoo.ru/f5e92bb6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"https://m.edsoo.ru/f5e986ce"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https://m.edsoo.ru/f5e986ce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656B1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4" w:type="dxa"/>
        </w:trPr>
        <w:tc>
          <w:tcPr>
            <w:tcW w:w="0" w:type="auto"/>
          </w:tcPr>
          <w:p w14:paraId="0B28D9F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</w:tcPr>
          <w:p w14:paraId="258C8F5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[Музыка на войне, музыка о войне</w:t>
            </w:r>
          </w:p>
        </w:tc>
        <w:tc>
          <w:tcPr>
            <w:tcW w:w="0" w:type="auto"/>
          </w:tcPr>
          <w:p w14:paraId="3AA8D64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0" w:type="dxa"/>
          </w:tcPr>
          <w:p w14:paraId="4AA1C98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49396505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5F6085F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3337" w:type="dxa"/>
          </w:tcPr>
          <w:p w14:paraId="59F1E74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"https://m.edsoo.ru/f2a35116"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https://m.edsoo.ru/f2a35116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74708C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4" w:type="dxa"/>
        </w:trPr>
        <w:tc>
          <w:tcPr>
            <w:tcW w:w="0" w:type="auto"/>
          </w:tcPr>
          <w:p w14:paraId="2873A24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</w:tcPr>
          <w:p w14:paraId="45650DC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0" w:type="auto"/>
          </w:tcPr>
          <w:p w14:paraId="064BDD7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0" w:type="dxa"/>
          </w:tcPr>
          <w:p w14:paraId="3697C86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53A1DC0F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11A2FE94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30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3337" w:type="dxa"/>
          </w:tcPr>
          <w:p w14:paraId="25A7A10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"https://m.edsoo.ru/f5e9668a"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https://m.edsoo.ru/f5e9668a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65A6A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4" w:type="dxa"/>
        </w:trPr>
        <w:tc>
          <w:tcPr>
            <w:tcW w:w="0" w:type="auto"/>
          </w:tcPr>
          <w:p w14:paraId="612D58C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</w:tcPr>
          <w:p w14:paraId="682AA1F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0" w:type="auto"/>
          </w:tcPr>
          <w:p w14:paraId="7D0EDE6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0" w:type="dxa"/>
          </w:tcPr>
          <w:p w14:paraId="0F90E37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64C379D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2C054E50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06.02</w:t>
            </w:r>
          </w:p>
        </w:tc>
        <w:tc>
          <w:tcPr>
            <w:tcW w:w="3337" w:type="dxa"/>
          </w:tcPr>
          <w:p w14:paraId="5EA29BF4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63577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4" w:type="dxa"/>
        </w:trPr>
        <w:tc>
          <w:tcPr>
            <w:tcW w:w="0" w:type="auto"/>
          </w:tcPr>
          <w:p w14:paraId="5D4F3D7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</w:tcPr>
          <w:p w14:paraId="1BDBEBC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Образы других культур в музыке русских композиторов</w:t>
            </w:r>
          </w:p>
        </w:tc>
        <w:tc>
          <w:tcPr>
            <w:tcW w:w="0" w:type="auto"/>
          </w:tcPr>
          <w:p w14:paraId="208AAB1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0" w:type="dxa"/>
          </w:tcPr>
          <w:p w14:paraId="3C5D207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0D67E575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1ED32BA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3337" w:type="dxa"/>
          </w:tcPr>
          <w:p w14:paraId="3A8AF8F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"https://m.edsoo.ru/f5e92d78"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https://m.edsoo.ru/f5e92d78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2B6AE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4" w:type="dxa"/>
        </w:trPr>
        <w:tc>
          <w:tcPr>
            <w:tcW w:w="0" w:type="auto"/>
          </w:tcPr>
          <w:p w14:paraId="7308B9A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</w:tcPr>
          <w:p w14:paraId="1657026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0" w:type="auto"/>
          </w:tcPr>
          <w:p w14:paraId="27B5FBC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0" w:type="dxa"/>
          </w:tcPr>
          <w:p w14:paraId="71F8044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2E0909ED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04E6C79A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3337" w:type="dxa"/>
          </w:tcPr>
          <w:p w14:paraId="0D492E3A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4FE2B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4" w:type="dxa"/>
        </w:trPr>
        <w:tc>
          <w:tcPr>
            <w:tcW w:w="0" w:type="auto"/>
          </w:tcPr>
          <w:p w14:paraId="10DCA5E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</w:tcPr>
          <w:p w14:paraId="3D1A069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[Религиозные праздники</w:t>
            </w:r>
          </w:p>
        </w:tc>
        <w:tc>
          <w:tcPr>
            <w:tcW w:w="0" w:type="auto"/>
          </w:tcPr>
          <w:p w14:paraId="479819D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0" w:type="dxa"/>
          </w:tcPr>
          <w:p w14:paraId="5BAAA3F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71EC439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665C8788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3337" w:type="dxa"/>
          </w:tcPr>
          <w:p w14:paraId="19E64D88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31BFDE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4" w:type="dxa"/>
        </w:trPr>
        <w:tc>
          <w:tcPr>
            <w:tcW w:w="0" w:type="auto"/>
          </w:tcPr>
          <w:p w14:paraId="22252AB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</w:tcPr>
          <w:p w14:paraId="3B7D6DF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Троица</w:t>
            </w:r>
          </w:p>
        </w:tc>
        <w:tc>
          <w:tcPr>
            <w:tcW w:w="0" w:type="auto"/>
          </w:tcPr>
          <w:p w14:paraId="779C276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0" w:type="dxa"/>
          </w:tcPr>
          <w:p w14:paraId="5E71EC8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4B454786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6DB21C2A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06.06</w:t>
            </w:r>
          </w:p>
        </w:tc>
        <w:tc>
          <w:tcPr>
            <w:tcW w:w="3337" w:type="dxa"/>
          </w:tcPr>
          <w:p w14:paraId="670D1CC2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1BE1B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4" w:type="dxa"/>
        </w:trPr>
        <w:tc>
          <w:tcPr>
            <w:tcW w:w="0" w:type="auto"/>
          </w:tcPr>
          <w:p w14:paraId="595CB83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</w:tcPr>
          <w:p w14:paraId="29387B1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Патриотическая и народная тема в театре и кино</w:t>
            </w:r>
          </w:p>
        </w:tc>
        <w:tc>
          <w:tcPr>
            <w:tcW w:w="0" w:type="auto"/>
          </w:tcPr>
          <w:p w14:paraId="79F84A7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0" w:type="dxa"/>
          </w:tcPr>
          <w:p w14:paraId="32C19F7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15F6392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40455B74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13.03</w:t>
            </w:r>
          </w:p>
        </w:tc>
        <w:tc>
          <w:tcPr>
            <w:tcW w:w="3337" w:type="dxa"/>
          </w:tcPr>
          <w:p w14:paraId="386AE11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"https://m.edsoo.ru/f5e946aa"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https://m.edsoo.ru/f5e946aa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17605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4" w:type="dxa"/>
        </w:trPr>
        <w:tc>
          <w:tcPr>
            <w:tcW w:w="0" w:type="auto"/>
          </w:tcPr>
          <w:p w14:paraId="7A658D9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</w:tcPr>
          <w:p w14:paraId="52D5605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Патриотическая и народная тема в театре и кино</w:t>
            </w:r>
          </w:p>
        </w:tc>
        <w:tc>
          <w:tcPr>
            <w:tcW w:w="0" w:type="auto"/>
          </w:tcPr>
          <w:p w14:paraId="3283937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0" w:type="dxa"/>
          </w:tcPr>
          <w:p w14:paraId="6485E3B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134559E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65C3782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.03</w:t>
            </w:r>
          </w:p>
        </w:tc>
        <w:tc>
          <w:tcPr>
            <w:tcW w:w="3337" w:type="dxa"/>
          </w:tcPr>
          <w:p w14:paraId="1682E7EE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58187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4" w:type="dxa"/>
        </w:trPr>
        <w:tc>
          <w:tcPr>
            <w:tcW w:w="0" w:type="auto"/>
          </w:tcPr>
          <w:p w14:paraId="5CF1535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</w:tcPr>
          <w:p w14:paraId="739DB17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Сюжет музыкального спектакля</w:t>
            </w:r>
          </w:p>
        </w:tc>
        <w:tc>
          <w:tcPr>
            <w:tcW w:w="0" w:type="auto"/>
          </w:tcPr>
          <w:p w14:paraId="321B128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0" w:type="dxa"/>
          </w:tcPr>
          <w:p w14:paraId="1536F76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0EF12625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0F1211E1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03.04</w:t>
            </w:r>
          </w:p>
        </w:tc>
        <w:tc>
          <w:tcPr>
            <w:tcW w:w="3337" w:type="dxa"/>
          </w:tcPr>
          <w:p w14:paraId="0F0AD1E6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4125B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4" w:type="dxa"/>
        </w:trPr>
        <w:tc>
          <w:tcPr>
            <w:tcW w:w="0" w:type="auto"/>
          </w:tcPr>
          <w:p w14:paraId="1CDD734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</w:tcPr>
          <w:p w14:paraId="2FC6216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Сюжет музыкального спектакля</w:t>
            </w:r>
          </w:p>
        </w:tc>
        <w:tc>
          <w:tcPr>
            <w:tcW w:w="0" w:type="auto"/>
          </w:tcPr>
          <w:p w14:paraId="3D052AE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0" w:type="dxa"/>
          </w:tcPr>
          <w:p w14:paraId="48BC781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15043390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742D5AE2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10.04</w:t>
            </w:r>
          </w:p>
        </w:tc>
        <w:tc>
          <w:tcPr>
            <w:tcW w:w="3337" w:type="dxa"/>
          </w:tcPr>
          <w:p w14:paraId="45D4AC86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4589C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4" w:type="dxa"/>
        </w:trPr>
        <w:tc>
          <w:tcPr>
            <w:tcW w:w="0" w:type="auto"/>
          </w:tcPr>
          <w:p w14:paraId="2A6E9F7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</w:tcPr>
          <w:p w14:paraId="43A2CD6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Кто создаёт музыкальный спектакль</w:t>
            </w:r>
          </w:p>
        </w:tc>
        <w:tc>
          <w:tcPr>
            <w:tcW w:w="0" w:type="auto"/>
          </w:tcPr>
          <w:p w14:paraId="533F127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0" w:type="dxa"/>
          </w:tcPr>
          <w:p w14:paraId="5290A18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09890A3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5D3872D6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17.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337" w:type="dxa"/>
          </w:tcPr>
          <w:p w14:paraId="43DAAB0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3D881F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4" w:type="dxa"/>
        </w:trPr>
        <w:tc>
          <w:tcPr>
            <w:tcW w:w="0" w:type="auto"/>
          </w:tcPr>
          <w:p w14:paraId="2BCBAD0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</w:tcPr>
          <w:p w14:paraId="19272E0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Исполнители современной музыки</w:t>
            </w:r>
          </w:p>
        </w:tc>
        <w:tc>
          <w:tcPr>
            <w:tcW w:w="0" w:type="auto"/>
          </w:tcPr>
          <w:p w14:paraId="02272AC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0" w:type="dxa"/>
          </w:tcPr>
          <w:p w14:paraId="337A507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495D7E76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0B5BBF19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24.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337" w:type="dxa"/>
          </w:tcPr>
          <w:p w14:paraId="51DAB06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"https://m.edsoo.ru/f5e96b94"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https://m.edsoo.ru/f5e96b94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264E8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4" w:type="dxa"/>
        </w:trPr>
        <w:tc>
          <w:tcPr>
            <w:tcW w:w="0" w:type="auto"/>
          </w:tcPr>
          <w:p w14:paraId="7DED80C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</w:tcPr>
          <w:p w14:paraId="3EC051B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Исполнители современной музыки</w:t>
            </w:r>
          </w:p>
        </w:tc>
        <w:tc>
          <w:tcPr>
            <w:tcW w:w="0" w:type="auto"/>
          </w:tcPr>
          <w:p w14:paraId="143EA5B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0" w:type="dxa"/>
          </w:tcPr>
          <w:p w14:paraId="1D56B17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2B956BD5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37F5FBFF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29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3337" w:type="dxa"/>
          </w:tcPr>
          <w:p w14:paraId="0CE0EC6F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000B6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4" w:type="dxa"/>
        </w:trPr>
        <w:tc>
          <w:tcPr>
            <w:tcW w:w="0" w:type="auto"/>
          </w:tcPr>
          <w:p w14:paraId="3432DF6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</w:tcPr>
          <w:p w14:paraId="64D8FEF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Особенности джаза</w:t>
            </w:r>
          </w:p>
        </w:tc>
        <w:tc>
          <w:tcPr>
            <w:tcW w:w="0" w:type="auto"/>
          </w:tcPr>
          <w:p w14:paraId="3C6DA55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0" w:type="dxa"/>
          </w:tcPr>
          <w:p w14:paraId="58CC1BA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116843ED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0E7F453E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25.04</w:t>
            </w:r>
          </w:p>
        </w:tc>
        <w:tc>
          <w:tcPr>
            <w:tcW w:w="3337" w:type="dxa"/>
          </w:tcPr>
          <w:p w14:paraId="3D7C9EDA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3B9D5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4" w:type="dxa"/>
        </w:trPr>
        <w:tc>
          <w:tcPr>
            <w:tcW w:w="0" w:type="auto"/>
          </w:tcPr>
          <w:p w14:paraId="15E203E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</w:tcPr>
          <w:p w14:paraId="342F115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Электронные музыкальные инструменты</w:t>
            </w:r>
          </w:p>
        </w:tc>
        <w:tc>
          <w:tcPr>
            <w:tcW w:w="0" w:type="auto"/>
          </w:tcPr>
          <w:p w14:paraId="7F8B9E5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0" w:type="dxa"/>
          </w:tcPr>
          <w:p w14:paraId="28BBBCA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091DFC82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450FDF76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3337" w:type="dxa"/>
          </w:tcPr>
          <w:p w14:paraId="3353537A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72079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4" w:type="dxa"/>
        </w:trPr>
        <w:tc>
          <w:tcPr>
            <w:tcW w:w="0" w:type="auto"/>
          </w:tcPr>
          <w:p w14:paraId="650E310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</w:tcPr>
          <w:p w14:paraId="367A650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Интонация</w:t>
            </w:r>
          </w:p>
        </w:tc>
        <w:tc>
          <w:tcPr>
            <w:tcW w:w="0" w:type="auto"/>
          </w:tcPr>
          <w:p w14:paraId="3D43296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0" w:type="dxa"/>
          </w:tcPr>
          <w:p w14:paraId="782E79D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2184D84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1E8DFD3A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3337" w:type="dxa"/>
          </w:tcPr>
          <w:p w14:paraId="4086A0C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"https://m.edsoo.ru/f5e92bb6"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https://m.edsoo.ru/f5e92bb6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"https://m.edsoo.ru/f5e986ce"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https://m.edsoo.ru/f5e986ce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30BD59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4" w:type="dxa"/>
        </w:trPr>
        <w:tc>
          <w:tcPr>
            <w:tcW w:w="0" w:type="auto"/>
          </w:tcPr>
          <w:p w14:paraId="4752C59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</w:tcPr>
          <w:p w14:paraId="768FE0A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Ритм</w:t>
            </w:r>
          </w:p>
        </w:tc>
        <w:tc>
          <w:tcPr>
            <w:tcW w:w="0" w:type="auto"/>
          </w:tcPr>
          <w:p w14:paraId="487D0AC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0" w:type="dxa"/>
          </w:tcPr>
          <w:p w14:paraId="07F83BD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66FAE78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25BF25F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3337" w:type="dxa"/>
          </w:tcPr>
          <w:p w14:paraId="225ACF4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"https://m.edsoo.ru/f2a35116"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https://m.edsoo.ru/f2a35116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1335C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gridSpan w:val="2"/>
          </w:tcPr>
          <w:p w14:paraId="1911005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</w:tcPr>
          <w:p w14:paraId="57EA14C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630" w:type="dxa"/>
          </w:tcPr>
          <w:p w14:paraId="14E556A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14:paraId="6894449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4935164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7" w:type="dxa"/>
          </w:tcPr>
          <w:p w14:paraId="18E475EA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4" w:type="dxa"/>
          </w:tcPr>
          <w:p w14:paraId="0582546F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EBF0B5C">
      <w:pPr>
        <w:rPr>
          <w:b/>
        </w:rPr>
      </w:pPr>
    </w:p>
    <w:p w14:paraId="35195559">
      <w:pPr>
        <w:pStyle w:val="10"/>
        <w:rPr>
          <w:rFonts w:ascii="Times New Roman" w:hAnsi="Times New Roman" w:cs="Times New Roman"/>
          <w:sz w:val="28"/>
          <w:szCs w:val="28"/>
        </w:rPr>
      </w:pPr>
    </w:p>
    <w:sectPr>
      <w:footerReference r:id="rId5" w:type="default"/>
      <w:pgSz w:w="16838" w:h="11906" w:orient="landscape"/>
      <w:pgMar w:top="851" w:right="851" w:bottom="851" w:left="851" w:header="708" w:footer="708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122295067"/>
      <w:docPartObj>
        <w:docPartGallery w:val="autotext"/>
      </w:docPartObj>
    </w:sdtPr>
    <w:sdtContent>
      <w:p w14:paraId="016AB5C7">
        <w:pPr>
          <w:pStyle w:val="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43</w:t>
        </w:r>
        <w:r>
          <w:fldChar w:fldCharType="end"/>
        </w:r>
      </w:p>
    </w:sdtContent>
  </w:sdt>
  <w:p w14:paraId="2DC741A7">
    <w:pPr>
      <w:pStyle w:val="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72B"/>
    <w:rsid w:val="0000091A"/>
    <w:rsid w:val="00004CBE"/>
    <w:rsid w:val="00014398"/>
    <w:rsid w:val="00020B24"/>
    <w:rsid w:val="00026013"/>
    <w:rsid w:val="00033292"/>
    <w:rsid w:val="000335D8"/>
    <w:rsid w:val="0003397D"/>
    <w:rsid w:val="00036158"/>
    <w:rsid w:val="00036C1A"/>
    <w:rsid w:val="00045D0D"/>
    <w:rsid w:val="00053B1C"/>
    <w:rsid w:val="00057ECE"/>
    <w:rsid w:val="00060B59"/>
    <w:rsid w:val="0006439E"/>
    <w:rsid w:val="00065220"/>
    <w:rsid w:val="0006664B"/>
    <w:rsid w:val="00066BFB"/>
    <w:rsid w:val="00072609"/>
    <w:rsid w:val="0007459E"/>
    <w:rsid w:val="00080B2D"/>
    <w:rsid w:val="00092150"/>
    <w:rsid w:val="000A08C4"/>
    <w:rsid w:val="000A172D"/>
    <w:rsid w:val="000A1B6A"/>
    <w:rsid w:val="000A37F5"/>
    <w:rsid w:val="000B44B3"/>
    <w:rsid w:val="000B73D8"/>
    <w:rsid w:val="000C2A0A"/>
    <w:rsid w:val="000C7678"/>
    <w:rsid w:val="000C76D9"/>
    <w:rsid w:val="000D7C9B"/>
    <w:rsid w:val="000E1717"/>
    <w:rsid w:val="000E37FB"/>
    <w:rsid w:val="000E3D83"/>
    <w:rsid w:val="000E3FF1"/>
    <w:rsid w:val="000E6632"/>
    <w:rsid w:val="000E68E6"/>
    <w:rsid w:val="00113F5D"/>
    <w:rsid w:val="0012270A"/>
    <w:rsid w:val="0012490D"/>
    <w:rsid w:val="00127E43"/>
    <w:rsid w:val="00136B2C"/>
    <w:rsid w:val="001437CA"/>
    <w:rsid w:val="00150B9E"/>
    <w:rsid w:val="00151738"/>
    <w:rsid w:val="00155B80"/>
    <w:rsid w:val="00161D0F"/>
    <w:rsid w:val="00165A9B"/>
    <w:rsid w:val="00170F74"/>
    <w:rsid w:val="00171370"/>
    <w:rsid w:val="001720C0"/>
    <w:rsid w:val="00174587"/>
    <w:rsid w:val="00177A6F"/>
    <w:rsid w:val="00180A19"/>
    <w:rsid w:val="0018293F"/>
    <w:rsid w:val="001956B3"/>
    <w:rsid w:val="001A1041"/>
    <w:rsid w:val="001A57BA"/>
    <w:rsid w:val="001C0036"/>
    <w:rsid w:val="001C3882"/>
    <w:rsid w:val="001C4649"/>
    <w:rsid w:val="001C5480"/>
    <w:rsid w:val="001D781C"/>
    <w:rsid w:val="001E1F6A"/>
    <w:rsid w:val="001E665C"/>
    <w:rsid w:val="001F04F9"/>
    <w:rsid w:val="001F5016"/>
    <w:rsid w:val="00201FE2"/>
    <w:rsid w:val="00205865"/>
    <w:rsid w:val="00206535"/>
    <w:rsid w:val="00215208"/>
    <w:rsid w:val="00215D77"/>
    <w:rsid w:val="00216503"/>
    <w:rsid w:val="00233ABF"/>
    <w:rsid w:val="002341DF"/>
    <w:rsid w:val="0024022E"/>
    <w:rsid w:val="002452E1"/>
    <w:rsid w:val="002514A9"/>
    <w:rsid w:val="0025375B"/>
    <w:rsid w:val="00253E74"/>
    <w:rsid w:val="0025503B"/>
    <w:rsid w:val="00255D90"/>
    <w:rsid w:val="00257889"/>
    <w:rsid w:val="002715ED"/>
    <w:rsid w:val="00274B3B"/>
    <w:rsid w:val="00281F02"/>
    <w:rsid w:val="0028221D"/>
    <w:rsid w:val="00287218"/>
    <w:rsid w:val="00287854"/>
    <w:rsid w:val="00297D4C"/>
    <w:rsid w:val="00297E29"/>
    <w:rsid w:val="002A2A81"/>
    <w:rsid w:val="002A4DAC"/>
    <w:rsid w:val="002B75A7"/>
    <w:rsid w:val="002C28A4"/>
    <w:rsid w:val="002C32BB"/>
    <w:rsid w:val="002C6881"/>
    <w:rsid w:val="002D786C"/>
    <w:rsid w:val="002F43F0"/>
    <w:rsid w:val="003019A8"/>
    <w:rsid w:val="00305288"/>
    <w:rsid w:val="00306C75"/>
    <w:rsid w:val="00311B96"/>
    <w:rsid w:val="00312DF3"/>
    <w:rsid w:val="00313D29"/>
    <w:rsid w:val="00314187"/>
    <w:rsid w:val="00323EB4"/>
    <w:rsid w:val="00334C8A"/>
    <w:rsid w:val="00337BAF"/>
    <w:rsid w:val="003406BA"/>
    <w:rsid w:val="00341195"/>
    <w:rsid w:val="003413BB"/>
    <w:rsid w:val="00341446"/>
    <w:rsid w:val="0034560A"/>
    <w:rsid w:val="00354883"/>
    <w:rsid w:val="00355BA1"/>
    <w:rsid w:val="00356451"/>
    <w:rsid w:val="00363AF9"/>
    <w:rsid w:val="003707EA"/>
    <w:rsid w:val="003750C7"/>
    <w:rsid w:val="00375841"/>
    <w:rsid w:val="0037633C"/>
    <w:rsid w:val="003823EE"/>
    <w:rsid w:val="003956FE"/>
    <w:rsid w:val="00397860"/>
    <w:rsid w:val="003A327A"/>
    <w:rsid w:val="003A3C14"/>
    <w:rsid w:val="003A71CC"/>
    <w:rsid w:val="003B0A23"/>
    <w:rsid w:val="003B262A"/>
    <w:rsid w:val="003B7AF9"/>
    <w:rsid w:val="003C29EE"/>
    <w:rsid w:val="003C6BA6"/>
    <w:rsid w:val="003E125E"/>
    <w:rsid w:val="0040245D"/>
    <w:rsid w:val="00403439"/>
    <w:rsid w:val="00414E0E"/>
    <w:rsid w:val="00435356"/>
    <w:rsid w:val="00440CCA"/>
    <w:rsid w:val="0045504B"/>
    <w:rsid w:val="00456140"/>
    <w:rsid w:val="00464696"/>
    <w:rsid w:val="00465271"/>
    <w:rsid w:val="00471A8E"/>
    <w:rsid w:val="004733DC"/>
    <w:rsid w:val="004748B5"/>
    <w:rsid w:val="004753B4"/>
    <w:rsid w:val="004871A4"/>
    <w:rsid w:val="00490213"/>
    <w:rsid w:val="00491195"/>
    <w:rsid w:val="00496530"/>
    <w:rsid w:val="00497333"/>
    <w:rsid w:val="004A25C9"/>
    <w:rsid w:val="004B4F96"/>
    <w:rsid w:val="004B792D"/>
    <w:rsid w:val="004C0639"/>
    <w:rsid w:val="004C5E0A"/>
    <w:rsid w:val="004E136D"/>
    <w:rsid w:val="004E31F5"/>
    <w:rsid w:val="004E7495"/>
    <w:rsid w:val="004E7839"/>
    <w:rsid w:val="004F7244"/>
    <w:rsid w:val="00501A98"/>
    <w:rsid w:val="0050433E"/>
    <w:rsid w:val="00510FA9"/>
    <w:rsid w:val="00512DFC"/>
    <w:rsid w:val="005161B6"/>
    <w:rsid w:val="0052221A"/>
    <w:rsid w:val="00526ACF"/>
    <w:rsid w:val="00531BFB"/>
    <w:rsid w:val="00534EA5"/>
    <w:rsid w:val="00537240"/>
    <w:rsid w:val="005421C1"/>
    <w:rsid w:val="0054458B"/>
    <w:rsid w:val="00552A2E"/>
    <w:rsid w:val="0055377D"/>
    <w:rsid w:val="00555852"/>
    <w:rsid w:val="0055702D"/>
    <w:rsid w:val="005600A9"/>
    <w:rsid w:val="00560C56"/>
    <w:rsid w:val="00581084"/>
    <w:rsid w:val="005814F6"/>
    <w:rsid w:val="00582759"/>
    <w:rsid w:val="00583461"/>
    <w:rsid w:val="00583923"/>
    <w:rsid w:val="00584728"/>
    <w:rsid w:val="0058649B"/>
    <w:rsid w:val="0058651F"/>
    <w:rsid w:val="00597804"/>
    <w:rsid w:val="005A11A1"/>
    <w:rsid w:val="005A11FC"/>
    <w:rsid w:val="005A30F1"/>
    <w:rsid w:val="005C364D"/>
    <w:rsid w:val="005C6A30"/>
    <w:rsid w:val="005E0656"/>
    <w:rsid w:val="005E4229"/>
    <w:rsid w:val="005F11AA"/>
    <w:rsid w:val="006111B1"/>
    <w:rsid w:val="00612BBB"/>
    <w:rsid w:val="00615415"/>
    <w:rsid w:val="006167EB"/>
    <w:rsid w:val="006173A5"/>
    <w:rsid w:val="006449D1"/>
    <w:rsid w:val="0065319E"/>
    <w:rsid w:val="00654BB7"/>
    <w:rsid w:val="00660ED9"/>
    <w:rsid w:val="00661990"/>
    <w:rsid w:val="00662334"/>
    <w:rsid w:val="0066430A"/>
    <w:rsid w:val="00670452"/>
    <w:rsid w:val="00676F53"/>
    <w:rsid w:val="006834A0"/>
    <w:rsid w:val="006901F4"/>
    <w:rsid w:val="00692169"/>
    <w:rsid w:val="006A6E6C"/>
    <w:rsid w:val="006C0EAE"/>
    <w:rsid w:val="006C1CEA"/>
    <w:rsid w:val="006C6564"/>
    <w:rsid w:val="006C752E"/>
    <w:rsid w:val="006C780F"/>
    <w:rsid w:val="006D044A"/>
    <w:rsid w:val="006D18C8"/>
    <w:rsid w:val="006D6CFC"/>
    <w:rsid w:val="006E2050"/>
    <w:rsid w:val="006F0361"/>
    <w:rsid w:val="006F363C"/>
    <w:rsid w:val="006F4F53"/>
    <w:rsid w:val="007027ED"/>
    <w:rsid w:val="007028E9"/>
    <w:rsid w:val="00702BC8"/>
    <w:rsid w:val="00710705"/>
    <w:rsid w:val="0071549A"/>
    <w:rsid w:val="00715DD9"/>
    <w:rsid w:val="00724393"/>
    <w:rsid w:val="007265B6"/>
    <w:rsid w:val="00732A8E"/>
    <w:rsid w:val="00742C40"/>
    <w:rsid w:val="00744EB9"/>
    <w:rsid w:val="007464A0"/>
    <w:rsid w:val="00746D3F"/>
    <w:rsid w:val="00753632"/>
    <w:rsid w:val="00754DF7"/>
    <w:rsid w:val="00756EA1"/>
    <w:rsid w:val="00763680"/>
    <w:rsid w:val="00765186"/>
    <w:rsid w:val="00765E0D"/>
    <w:rsid w:val="00772B74"/>
    <w:rsid w:val="00773D23"/>
    <w:rsid w:val="00784960"/>
    <w:rsid w:val="00793004"/>
    <w:rsid w:val="007A3A25"/>
    <w:rsid w:val="007A48B8"/>
    <w:rsid w:val="007C501F"/>
    <w:rsid w:val="007D3FCE"/>
    <w:rsid w:val="007D563F"/>
    <w:rsid w:val="007D7812"/>
    <w:rsid w:val="007E2C36"/>
    <w:rsid w:val="007E5C0C"/>
    <w:rsid w:val="007F48FB"/>
    <w:rsid w:val="007F7C1E"/>
    <w:rsid w:val="0080116B"/>
    <w:rsid w:val="00807C94"/>
    <w:rsid w:val="00811BB4"/>
    <w:rsid w:val="00823565"/>
    <w:rsid w:val="00825D73"/>
    <w:rsid w:val="008260C8"/>
    <w:rsid w:val="0082659B"/>
    <w:rsid w:val="0084238D"/>
    <w:rsid w:val="008426CC"/>
    <w:rsid w:val="00843D2F"/>
    <w:rsid w:val="00854DA2"/>
    <w:rsid w:val="00856D19"/>
    <w:rsid w:val="0086068E"/>
    <w:rsid w:val="00862835"/>
    <w:rsid w:val="00862FA1"/>
    <w:rsid w:val="00870A66"/>
    <w:rsid w:val="0087188D"/>
    <w:rsid w:val="008731A9"/>
    <w:rsid w:val="008735E1"/>
    <w:rsid w:val="008866FA"/>
    <w:rsid w:val="00893732"/>
    <w:rsid w:val="008953BB"/>
    <w:rsid w:val="008A0AFD"/>
    <w:rsid w:val="008A6A22"/>
    <w:rsid w:val="008B212F"/>
    <w:rsid w:val="008B3B10"/>
    <w:rsid w:val="008C2E58"/>
    <w:rsid w:val="008C4C18"/>
    <w:rsid w:val="008C6133"/>
    <w:rsid w:val="008D0B6A"/>
    <w:rsid w:val="008D2FAB"/>
    <w:rsid w:val="008E066D"/>
    <w:rsid w:val="008E34D5"/>
    <w:rsid w:val="008E77A5"/>
    <w:rsid w:val="008F172D"/>
    <w:rsid w:val="008F6D8A"/>
    <w:rsid w:val="009017A4"/>
    <w:rsid w:val="009042AF"/>
    <w:rsid w:val="00905097"/>
    <w:rsid w:val="00916C91"/>
    <w:rsid w:val="00923808"/>
    <w:rsid w:val="00931D5B"/>
    <w:rsid w:val="00937145"/>
    <w:rsid w:val="00947A50"/>
    <w:rsid w:val="009540F7"/>
    <w:rsid w:val="00956D6E"/>
    <w:rsid w:val="00970190"/>
    <w:rsid w:val="0097155A"/>
    <w:rsid w:val="00980946"/>
    <w:rsid w:val="00990C57"/>
    <w:rsid w:val="0099164C"/>
    <w:rsid w:val="00991E36"/>
    <w:rsid w:val="0099463E"/>
    <w:rsid w:val="0099667E"/>
    <w:rsid w:val="00997DE7"/>
    <w:rsid w:val="009A37B3"/>
    <w:rsid w:val="009A4161"/>
    <w:rsid w:val="009B6A28"/>
    <w:rsid w:val="009B7EDD"/>
    <w:rsid w:val="009C4102"/>
    <w:rsid w:val="009D2072"/>
    <w:rsid w:val="009D4FC7"/>
    <w:rsid w:val="009D6129"/>
    <w:rsid w:val="009D77D2"/>
    <w:rsid w:val="009E072E"/>
    <w:rsid w:val="009E63C8"/>
    <w:rsid w:val="009F2E6A"/>
    <w:rsid w:val="00A04BE6"/>
    <w:rsid w:val="00A1536A"/>
    <w:rsid w:val="00A15574"/>
    <w:rsid w:val="00A25D97"/>
    <w:rsid w:val="00A32C60"/>
    <w:rsid w:val="00A44721"/>
    <w:rsid w:val="00A464FC"/>
    <w:rsid w:val="00A52B66"/>
    <w:rsid w:val="00A54069"/>
    <w:rsid w:val="00A85714"/>
    <w:rsid w:val="00A95BFC"/>
    <w:rsid w:val="00AA03BE"/>
    <w:rsid w:val="00AA32AC"/>
    <w:rsid w:val="00AA3839"/>
    <w:rsid w:val="00AA77E0"/>
    <w:rsid w:val="00AB5729"/>
    <w:rsid w:val="00AC265A"/>
    <w:rsid w:val="00AC2B62"/>
    <w:rsid w:val="00AD0C33"/>
    <w:rsid w:val="00AD2732"/>
    <w:rsid w:val="00AE413A"/>
    <w:rsid w:val="00AE5DEE"/>
    <w:rsid w:val="00AF0829"/>
    <w:rsid w:val="00B133DF"/>
    <w:rsid w:val="00B16CE2"/>
    <w:rsid w:val="00B21785"/>
    <w:rsid w:val="00B2482C"/>
    <w:rsid w:val="00B2508A"/>
    <w:rsid w:val="00B25D94"/>
    <w:rsid w:val="00B30F02"/>
    <w:rsid w:val="00B314DB"/>
    <w:rsid w:val="00B40174"/>
    <w:rsid w:val="00B40BD4"/>
    <w:rsid w:val="00B40BF6"/>
    <w:rsid w:val="00B413BE"/>
    <w:rsid w:val="00B4289D"/>
    <w:rsid w:val="00B42EA5"/>
    <w:rsid w:val="00B44C8E"/>
    <w:rsid w:val="00B451B6"/>
    <w:rsid w:val="00B53537"/>
    <w:rsid w:val="00B54BE2"/>
    <w:rsid w:val="00B5646A"/>
    <w:rsid w:val="00B60A3F"/>
    <w:rsid w:val="00B63E6E"/>
    <w:rsid w:val="00B667BC"/>
    <w:rsid w:val="00B71CF6"/>
    <w:rsid w:val="00B7735D"/>
    <w:rsid w:val="00B77D9E"/>
    <w:rsid w:val="00B80876"/>
    <w:rsid w:val="00B851AB"/>
    <w:rsid w:val="00B872DD"/>
    <w:rsid w:val="00B916DE"/>
    <w:rsid w:val="00B97FC3"/>
    <w:rsid w:val="00BA6388"/>
    <w:rsid w:val="00BA647B"/>
    <w:rsid w:val="00BB4826"/>
    <w:rsid w:val="00BB558A"/>
    <w:rsid w:val="00BB6495"/>
    <w:rsid w:val="00BC0B2C"/>
    <w:rsid w:val="00BC5039"/>
    <w:rsid w:val="00BC53E2"/>
    <w:rsid w:val="00BC5833"/>
    <w:rsid w:val="00BC6D2D"/>
    <w:rsid w:val="00BC731C"/>
    <w:rsid w:val="00BD0055"/>
    <w:rsid w:val="00BD2BA0"/>
    <w:rsid w:val="00BD3CA6"/>
    <w:rsid w:val="00BD7DB3"/>
    <w:rsid w:val="00BE1B8F"/>
    <w:rsid w:val="00BF4844"/>
    <w:rsid w:val="00BF4E2B"/>
    <w:rsid w:val="00BF592A"/>
    <w:rsid w:val="00C0501E"/>
    <w:rsid w:val="00C139E6"/>
    <w:rsid w:val="00C22282"/>
    <w:rsid w:val="00C240CB"/>
    <w:rsid w:val="00C31E0C"/>
    <w:rsid w:val="00C35AB4"/>
    <w:rsid w:val="00C3626B"/>
    <w:rsid w:val="00C37882"/>
    <w:rsid w:val="00C42040"/>
    <w:rsid w:val="00C42B2A"/>
    <w:rsid w:val="00C47D13"/>
    <w:rsid w:val="00C51248"/>
    <w:rsid w:val="00C52172"/>
    <w:rsid w:val="00C5346B"/>
    <w:rsid w:val="00C625E1"/>
    <w:rsid w:val="00C632F2"/>
    <w:rsid w:val="00C63EBB"/>
    <w:rsid w:val="00C665EE"/>
    <w:rsid w:val="00C6695C"/>
    <w:rsid w:val="00C7115E"/>
    <w:rsid w:val="00C719FC"/>
    <w:rsid w:val="00C7409D"/>
    <w:rsid w:val="00C75CBD"/>
    <w:rsid w:val="00C83DE9"/>
    <w:rsid w:val="00C906EC"/>
    <w:rsid w:val="00C90A75"/>
    <w:rsid w:val="00C91B7B"/>
    <w:rsid w:val="00C91C8B"/>
    <w:rsid w:val="00CA4925"/>
    <w:rsid w:val="00CA58F4"/>
    <w:rsid w:val="00CA6964"/>
    <w:rsid w:val="00CB3901"/>
    <w:rsid w:val="00CB757D"/>
    <w:rsid w:val="00CB7CA2"/>
    <w:rsid w:val="00CC1106"/>
    <w:rsid w:val="00CC6B74"/>
    <w:rsid w:val="00CD03C0"/>
    <w:rsid w:val="00CD106B"/>
    <w:rsid w:val="00CD1D3B"/>
    <w:rsid w:val="00CD3033"/>
    <w:rsid w:val="00CE26D3"/>
    <w:rsid w:val="00CF1942"/>
    <w:rsid w:val="00CF490D"/>
    <w:rsid w:val="00D00C0F"/>
    <w:rsid w:val="00D04FBC"/>
    <w:rsid w:val="00D257F7"/>
    <w:rsid w:val="00D2749D"/>
    <w:rsid w:val="00D32129"/>
    <w:rsid w:val="00D32BEE"/>
    <w:rsid w:val="00D33BD5"/>
    <w:rsid w:val="00D3625D"/>
    <w:rsid w:val="00D36CDA"/>
    <w:rsid w:val="00D406F3"/>
    <w:rsid w:val="00D428B4"/>
    <w:rsid w:val="00D502FE"/>
    <w:rsid w:val="00D51BEF"/>
    <w:rsid w:val="00D54DDF"/>
    <w:rsid w:val="00D6100D"/>
    <w:rsid w:val="00D6234C"/>
    <w:rsid w:val="00D64602"/>
    <w:rsid w:val="00D672F9"/>
    <w:rsid w:val="00D70DD8"/>
    <w:rsid w:val="00D71B39"/>
    <w:rsid w:val="00D73BEA"/>
    <w:rsid w:val="00D76EF1"/>
    <w:rsid w:val="00D9150E"/>
    <w:rsid w:val="00D91FA5"/>
    <w:rsid w:val="00D94DB5"/>
    <w:rsid w:val="00D9791D"/>
    <w:rsid w:val="00DA32E7"/>
    <w:rsid w:val="00DB1B2D"/>
    <w:rsid w:val="00DC77D5"/>
    <w:rsid w:val="00DD59FA"/>
    <w:rsid w:val="00DE124B"/>
    <w:rsid w:val="00DE4AEE"/>
    <w:rsid w:val="00DF0097"/>
    <w:rsid w:val="00DF2307"/>
    <w:rsid w:val="00E03C14"/>
    <w:rsid w:val="00E10B64"/>
    <w:rsid w:val="00E1183E"/>
    <w:rsid w:val="00E127B5"/>
    <w:rsid w:val="00E13E36"/>
    <w:rsid w:val="00E13F1F"/>
    <w:rsid w:val="00E14D42"/>
    <w:rsid w:val="00E16B38"/>
    <w:rsid w:val="00E1759F"/>
    <w:rsid w:val="00E259E5"/>
    <w:rsid w:val="00E3021E"/>
    <w:rsid w:val="00E31EDE"/>
    <w:rsid w:val="00E36156"/>
    <w:rsid w:val="00E3772B"/>
    <w:rsid w:val="00E45BE7"/>
    <w:rsid w:val="00E45ED9"/>
    <w:rsid w:val="00E50DC6"/>
    <w:rsid w:val="00E54DC1"/>
    <w:rsid w:val="00E55014"/>
    <w:rsid w:val="00E60035"/>
    <w:rsid w:val="00E6070D"/>
    <w:rsid w:val="00E66347"/>
    <w:rsid w:val="00E74033"/>
    <w:rsid w:val="00E74708"/>
    <w:rsid w:val="00E77C79"/>
    <w:rsid w:val="00E8635B"/>
    <w:rsid w:val="00E90BD8"/>
    <w:rsid w:val="00E93BE3"/>
    <w:rsid w:val="00E96DC8"/>
    <w:rsid w:val="00EA45DB"/>
    <w:rsid w:val="00EA4744"/>
    <w:rsid w:val="00EA571A"/>
    <w:rsid w:val="00EC131A"/>
    <w:rsid w:val="00EC33ED"/>
    <w:rsid w:val="00EC4FCF"/>
    <w:rsid w:val="00EE470C"/>
    <w:rsid w:val="00EF1520"/>
    <w:rsid w:val="00F02F16"/>
    <w:rsid w:val="00F046B6"/>
    <w:rsid w:val="00F05BAC"/>
    <w:rsid w:val="00F11659"/>
    <w:rsid w:val="00F11C4B"/>
    <w:rsid w:val="00F1248D"/>
    <w:rsid w:val="00F13A28"/>
    <w:rsid w:val="00F148AD"/>
    <w:rsid w:val="00F211A0"/>
    <w:rsid w:val="00F2719B"/>
    <w:rsid w:val="00F32922"/>
    <w:rsid w:val="00F415D8"/>
    <w:rsid w:val="00F41ED5"/>
    <w:rsid w:val="00F42B2D"/>
    <w:rsid w:val="00F514D7"/>
    <w:rsid w:val="00F545DA"/>
    <w:rsid w:val="00F54739"/>
    <w:rsid w:val="00F555B1"/>
    <w:rsid w:val="00F5769B"/>
    <w:rsid w:val="00F60168"/>
    <w:rsid w:val="00F63B44"/>
    <w:rsid w:val="00F64498"/>
    <w:rsid w:val="00F65D2C"/>
    <w:rsid w:val="00F73131"/>
    <w:rsid w:val="00F75CA8"/>
    <w:rsid w:val="00F80B60"/>
    <w:rsid w:val="00F8188B"/>
    <w:rsid w:val="00FA018D"/>
    <w:rsid w:val="00FA1642"/>
    <w:rsid w:val="00FA21FB"/>
    <w:rsid w:val="00FA2CF2"/>
    <w:rsid w:val="00FA7729"/>
    <w:rsid w:val="00FB1D12"/>
    <w:rsid w:val="00FB2F11"/>
    <w:rsid w:val="00FB7063"/>
    <w:rsid w:val="00FC18E4"/>
    <w:rsid w:val="00FC6F77"/>
    <w:rsid w:val="00FD2E66"/>
    <w:rsid w:val="00FD3DFD"/>
    <w:rsid w:val="00FE0CDA"/>
    <w:rsid w:val="00FE3C7C"/>
    <w:rsid w:val="00FE587C"/>
    <w:rsid w:val="00FE759C"/>
    <w:rsid w:val="00FF133F"/>
    <w:rsid w:val="21D70FB4"/>
    <w:rsid w:val="38D40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E75B6" w:themeColor="accent1" w:themeShade="BF"/>
      <w:sz w:val="32"/>
      <w:szCs w:val="32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6">
    <w:name w:val="Balloon Text"/>
    <w:basedOn w:val="1"/>
    <w:link w:val="15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7">
    <w:name w:val="header"/>
    <w:basedOn w:val="1"/>
    <w:link w:val="11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8">
    <w:name w:val="footer"/>
    <w:basedOn w:val="1"/>
    <w:link w:val="12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9">
    <w:name w:val="Table Grid"/>
    <w:basedOn w:val="4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0">
    <w:name w:val="No Spacing"/>
    <w:link w:val="14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11">
    <w:name w:val="Верхний колонтитул Знак"/>
    <w:basedOn w:val="3"/>
    <w:link w:val="7"/>
    <w:qFormat/>
    <w:uiPriority w:val="99"/>
  </w:style>
  <w:style w:type="character" w:customStyle="1" w:styleId="12">
    <w:name w:val="Нижний колонтитул Знак"/>
    <w:basedOn w:val="3"/>
    <w:link w:val="8"/>
    <w:uiPriority w:val="99"/>
  </w:style>
  <w:style w:type="character" w:customStyle="1" w:styleId="13">
    <w:name w:val="Заголовок 1 Знак"/>
    <w:basedOn w:val="3"/>
    <w:link w:val="2"/>
    <w:qFormat/>
    <w:uiPriority w:val="9"/>
    <w:rPr>
      <w:rFonts w:asciiTheme="majorHAnsi" w:hAnsiTheme="majorHAnsi" w:eastAsiaTheme="majorEastAsia" w:cstheme="majorBidi"/>
      <w:color w:val="2E75B6" w:themeColor="accent1" w:themeShade="BF"/>
      <w:sz w:val="32"/>
      <w:szCs w:val="32"/>
    </w:rPr>
  </w:style>
  <w:style w:type="character" w:customStyle="1" w:styleId="14">
    <w:name w:val="Без интервала Знак"/>
    <w:basedOn w:val="3"/>
    <w:link w:val="10"/>
    <w:uiPriority w:val="1"/>
  </w:style>
  <w:style w:type="character" w:customStyle="1" w:styleId="15">
    <w:name w:val="Текст выноски Знак"/>
    <w:basedOn w:val="3"/>
    <w:link w:val="6"/>
    <w:semiHidden/>
    <w:qFormat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F0FDF1-ED18-4B9C-AF44-9000FD60054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43</Pages>
  <Words>16722</Words>
  <Characters>95321</Characters>
  <Lines>794</Lines>
  <Paragraphs>223</Paragraphs>
  <TotalTime>23</TotalTime>
  <ScaleCrop>false</ScaleCrop>
  <LinksUpToDate>false</LinksUpToDate>
  <CharactersWithSpaces>111820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2023-09-21T17:26:00Z</dcterms:created>
  <dc:creator>Пользователь</dc:creator>
  <cp:lastModifiedBy>Даниил Швец</cp:lastModifiedBy>
  <cp:lastPrinted>2022-09-15T17:11:00Z</cp:lastPrinted>
  <dcterms:modified xsi:type="dcterms:W3CDTF">2024-10-16T07:49:02Z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53ECBF0EBAD544CEB8061205754B9CD6_12</vt:lpwstr>
  </property>
</Properties>
</file>